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5BF" w:rsidRDefault="00165679" w:rsidP="00E92340">
      <w:pPr>
        <w:pStyle w:val="Heading1"/>
      </w:pPr>
      <w:r>
        <w:t xml:space="preserve">Faculty Council Committee Membership 2015/2016 </w:t>
      </w:r>
    </w:p>
    <w:p w:rsidR="00165679" w:rsidRPr="00161849" w:rsidRDefault="00165679" w:rsidP="00161849">
      <w:pPr>
        <w:spacing w:after="0"/>
      </w:pPr>
    </w:p>
    <w:p w:rsidR="00161849" w:rsidRPr="00E625D2" w:rsidRDefault="00161849" w:rsidP="00161849">
      <w:pPr>
        <w:spacing w:after="0"/>
        <w:rPr>
          <w:b/>
        </w:rPr>
      </w:pPr>
      <w:r w:rsidRPr="00E625D2">
        <w:rPr>
          <w:b/>
        </w:rPr>
        <w:t xml:space="preserve">Academic </w:t>
      </w:r>
      <w:proofErr w:type="gramStart"/>
      <w:r w:rsidRPr="00E625D2">
        <w:rPr>
          <w:b/>
        </w:rPr>
        <w:t>Affairs  -</w:t>
      </w:r>
      <w:proofErr w:type="gramEnd"/>
      <w:r w:rsidRPr="00E625D2">
        <w:rPr>
          <w:b/>
        </w:rPr>
        <w:t xml:space="preserve"> </w:t>
      </w:r>
      <w:proofErr w:type="spellStart"/>
      <w:r w:rsidRPr="00E625D2">
        <w:rPr>
          <w:b/>
        </w:rPr>
        <w:t>Loyd</w:t>
      </w:r>
      <w:proofErr w:type="spellEnd"/>
      <w:r w:rsidRPr="00E625D2">
        <w:rPr>
          <w:b/>
        </w:rPr>
        <w:t xml:space="preserve"> </w:t>
      </w:r>
      <w:proofErr w:type="spellStart"/>
      <w:r w:rsidRPr="00E625D2">
        <w:rPr>
          <w:b/>
        </w:rPr>
        <w:t>Bastin</w:t>
      </w:r>
      <w:proofErr w:type="spellEnd"/>
      <w:r w:rsidR="00EA6C21">
        <w:rPr>
          <w:b/>
        </w:rPr>
        <w:t xml:space="preserve"> (</w:t>
      </w:r>
      <w:r w:rsidR="00165679">
        <w:rPr>
          <w:b/>
        </w:rPr>
        <w:t>1</w:t>
      </w:r>
      <w:r w:rsidR="00EA6C21">
        <w:rPr>
          <w:b/>
        </w:rPr>
        <w:t xml:space="preserve"> year</w:t>
      </w:r>
      <w:r w:rsidR="00FB06CD">
        <w:rPr>
          <w:b/>
        </w:rPr>
        <w:t>, second term</w:t>
      </w:r>
      <w:r w:rsidR="00EA6C21">
        <w:rPr>
          <w:b/>
        </w:rPr>
        <w:t>)</w:t>
      </w:r>
    </w:p>
    <w:p w:rsidR="00161849" w:rsidRPr="00161849" w:rsidRDefault="00161849" w:rsidP="00161849">
      <w:pPr>
        <w:spacing w:after="0"/>
      </w:pPr>
      <w:r w:rsidRPr="00161849">
        <w:t xml:space="preserve">Arts &amp; Sciences </w:t>
      </w:r>
      <w:proofErr w:type="gramStart"/>
      <w:r w:rsidRPr="00161849">
        <w:t xml:space="preserve">– </w:t>
      </w:r>
      <w:r w:rsidR="00165679">
        <w:t xml:space="preserve"> </w:t>
      </w:r>
      <w:r w:rsidR="000309C2">
        <w:t>Kate</w:t>
      </w:r>
      <w:proofErr w:type="gramEnd"/>
      <w:r w:rsidR="000309C2">
        <w:t xml:space="preserve"> Goodrich (2 year, 2</w:t>
      </w:r>
      <w:r w:rsidR="000309C2" w:rsidRPr="000309C2">
        <w:rPr>
          <w:vertAlign w:val="superscript"/>
        </w:rPr>
        <w:t>nd</w:t>
      </w:r>
      <w:r w:rsidR="000309C2">
        <w:t xml:space="preserve"> term)</w:t>
      </w:r>
      <w:r w:rsidR="00A945DE">
        <w:t>, Luke Ayers alternate</w:t>
      </w:r>
    </w:p>
    <w:p w:rsidR="00161849" w:rsidRPr="00161849" w:rsidRDefault="00161849" w:rsidP="00161849">
      <w:pPr>
        <w:spacing w:after="0"/>
      </w:pPr>
      <w:r w:rsidRPr="00161849">
        <w:t xml:space="preserve">Business </w:t>
      </w:r>
      <w:proofErr w:type="gramStart"/>
      <w:r w:rsidR="00EA6C21">
        <w:t>–</w:t>
      </w:r>
      <w:r w:rsidRPr="00161849">
        <w:t xml:space="preserve"> </w:t>
      </w:r>
      <w:r w:rsidR="00165679">
        <w:t xml:space="preserve"> </w:t>
      </w:r>
      <w:proofErr w:type="spellStart"/>
      <w:r w:rsidR="008251C2">
        <w:t>Brannen</w:t>
      </w:r>
      <w:proofErr w:type="spellEnd"/>
      <w:proofErr w:type="gramEnd"/>
      <w:r w:rsidR="008251C2">
        <w:t xml:space="preserve"> (2 year</w:t>
      </w:r>
      <w:r w:rsidR="009A7B4C">
        <w:t>, 2</w:t>
      </w:r>
      <w:r w:rsidR="009A7B4C" w:rsidRPr="009A7B4C">
        <w:rPr>
          <w:vertAlign w:val="superscript"/>
        </w:rPr>
        <w:t>nd</w:t>
      </w:r>
      <w:r w:rsidR="009A7B4C">
        <w:t xml:space="preserve"> term</w:t>
      </w:r>
      <w:r w:rsidR="008251C2">
        <w:t>)</w:t>
      </w:r>
    </w:p>
    <w:p w:rsidR="00161849" w:rsidRPr="00161849" w:rsidRDefault="00161849" w:rsidP="00161849">
      <w:pPr>
        <w:spacing w:after="0"/>
      </w:pPr>
      <w:r w:rsidRPr="00161849">
        <w:t xml:space="preserve">Education </w:t>
      </w:r>
      <w:r w:rsidR="00141CB6">
        <w:t>Hospitality</w:t>
      </w:r>
      <w:r w:rsidRPr="00161849">
        <w:t xml:space="preserve"> &amp; Continuing Studies </w:t>
      </w:r>
      <w:proofErr w:type="gramStart"/>
      <w:r w:rsidRPr="00161849">
        <w:t xml:space="preserve">– </w:t>
      </w:r>
      <w:r w:rsidR="006C1035">
        <w:t xml:space="preserve"> </w:t>
      </w:r>
      <w:r w:rsidR="00141CB6">
        <w:t>Zora</w:t>
      </w:r>
      <w:proofErr w:type="gramEnd"/>
      <w:r w:rsidR="00141CB6">
        <w:t xml:space="preserve"> Wolfe </w:t>
      </w:r>
      <w:r w:rsidR="00EA6C21">
        <w:t xml:space="preserve"> (</w:t>
      </w:r>
      <w:r w:rsidR="00141CB6">
        <w:t>2</w:t>
      </w:r>
      <w:r w:rsidR="00EA6C21">
        <w:t xml:space="preserve"> year)</w:t>
      </w:r>
    </w:p>
    <w:p w:rsidR="00161849" w:rsidRPr="00161849" w:rsidRDefault="00161849" w:rsidP="00161849">
      <w:pPr>
        <w:spacing w:after="0"/>
      </w:pPr>
      <w:r w:rsidRPr="00161849">
        <w:t xml:space="preserve">Engineering –  </w:t>
      </w:r>
      <w:r w:rsidR="006C1035">
        <w:t xml:space="preserve"> </w:t>
      </w:r>
      <w:proofErr w:type="spellStart"/>
      <w:r w:rsidR="00675D7F" w:rsidRPr="00675D7F">
        <w:t>Koskol</w:t>
      </w:r>
      <w:proofErr w:type="spellEnd"/>
      <w:r w:rsidR="00675D7F">
        <w:t xml:space="preserve"> (</w:t>
      </w:r>
      <w:r w:rsidR="00165679">
        <w:t>1</w:t>
      </w:r>
      <w:r w:rsidR="00675D7F">
        <w:t xml:space="preserve"> year</w:t>
      </w:r>
      <w:r w:rsidR="00FB06CD">
        <w:t>, 2</w:t>
      </w:r>
      <w:r w:rsidR="00FB06CD" w:rsidRPr="00FB06CD">
        <w:rPr>
          <w:vertAlign w:val="superscript"/>
        </w:rPr>
        <w:t>nd</w:t>
      </w:r>
      <w:r w:rsidR="00FB06CD">
        <w:t xml:space="preserve"> term</w:t>
      </w:r>
      <w:r w:rsidR="00675D7F">
        <w:t>)</w:t>
      </w:r>
      <w:r w:rsidR="00675D7F" w:rsidRPr="00675D7F">
        <w:tab/>
      </w:r>
    </w:p>
    <w:p w:rsidR="00161849" w:rsidRPr="00161849" w:rsidRDefault="00161849" w:rsidP="00161849">
      <w:pPr>
        <w:spacing w:after="0"/>
      </w:pPr>
      <w:r w:rsidRPr="00161849">
        <w:t xml:space="preserve">Human Service Professions </w:t>
      </w:r>
      <w:proofErr w:type="gramStart"/>
      <w:r w:rsidRPr="00161849">
        <w:t xml:space="preserve">– </w:t>
      </w:r>
      <w:r w:rsidR="00165679">
        <w:t xml:space="preserve"> </w:t>
      </w:r>
      <w:r w:rsidR="00CF4881">
        <w:t>Steve</w:t>
      </w:r>
      <w:proofErr w:type="gramEnd"/>
      <w:r w:rsidR="00CF4881">
        <w:t xml:space="preserve"> Kauffman (2 year)</w:t>
      </w:r>
    </w:p>
    <w:p w:rsidR="00161849" w:rsidRPr="00161849" w:rsidRDefault="00161849" w:rsidP="00161849">
      <w:pPr>
        <w:spacing w:after="0"/>
      </w:pPr>
      <w:r w:rsidRPr="00161849">
        <w:t xml:space="preserve">Nursing </w:t>
      </w:r>
      <w:proofErr w:type="gramStart"/>
      <w:r w:rsidRPr="00161849">
        <w:t xml:space="preserve">- </w:t>
      </w:r>
      <w:r w:rsidR="00165679">
        <w:t xml:space="preserve"> </w:t>
      </w:r>
      <w:r w:rsidR="00751BC6">
        <w:t>K</w:t>
      </w:r>
      <w:proofErr w:type="gramEnd"/>
      <w:r w:rsidR="00751BC6">
        <w:t>. Noble (2 year)</w:t>
      </w:r>
    </w:p>
    <w:p w:rsidR="00161849" w:rsidRPr="00161849" w:rsidRDefault="00161849" w:rsidP="00161849">
      <w:pPr>
        <w:spacing w:after="0"/>
      </w:pPr>
      <w:r w:rsidRPr="00161849">
        <w:t xml:space="preserve">Library - </w:t>
      </w:r>
      <w:r w:rsidR="006C1035">
        <w:t xml:space="preserve"> </w:t>
      </w:r>
      <w:r w:rsidRPr="00161849">
        <w:t xml:space="preserve"> </w:t>
      </w:r>
      <w:r w:rsidR="00023358">
        <w:t xml:space="preserve">Jill </w:t>
      </w:r>
      <w:proofErr w:type="spellStart"/>
      <w:r w:rsidR="00023358">
        <w:t>Borin</w:t>
      </w:r>
      <w:proofErr w:type="spellEnd"/>
      <w:r w:rsidR="00023358">
        <w:t xml:space="preserve"> (</w:t>
      </w:r>
      <w:r w:rsidR="00165679">
        <w:t>1</w:t>
      </w:r>
      <w:r w:rsidR="00023358">
        <w:t xml:space="preserve"> year)</w:t>
      </w:r>
    </w:p>
    <w:p w:rsidR="00161849" w:rsidRPr="00161849" w:rsidRDefault="00161849" w:rsidP="00161849">
      <w:pPr>
        <w:spacing w:after="0"/>
      </w:pPr>
    </w:p>
    <w:p w:rsidR="00161849" w:rsidRPr="00E625D2" w:rsidRDefault="00161849" w:rsidP="00161849">
      <w:pPr>
        <w:spacing w:after="0"/>
        <w:rPr>
          <w:b/>
        </w:rPr>
      </w:pPr>
      <w:r w:rsidRPr="00E625D2">
        <w:rPr>
          <w:b/>
        </w:rPr>
        <w:t xml:space="preserve">Admissions and Financial Aid – </w:t>
      </w:r>
      <w:proofErr w:type="spellStart"/>
      <w:r w:rsidR="005B1D47" w:rsidRPr="005B1D47">
        <w:rPr>
          <w:b/>
        </w:rPr>
        <w:t>Normajean</w:t>
      </w:r>
      <w:proofErr w:type="spellEnd"/>
      <w:r w:rsidR="005B1D47" w:rsidRPr="005B1D47">
        <w:rPr>
          <w:b/>
        </w:rPr>
        <w:t xml:space="preserve"> Colby</w:t>
      </w:r>
      <w:r w:rsidR="00563F6B">
        <w:rPr>
          <w:b/>
        </w:rPr>
        <w:t xml:space="preserve"> (</w:t>
      </w:r>
      <w:r w:rsidR="00165679">
        <w:rPr>
          <w:b/>
        </w:rPr>
        <w:t>1</w:t>
      </w:r>
      <w:r w:rsidR="00784C2D">
        <w:rPr>
          <w:b/>
        </w:rPr>
        <w:t xml:space="preserve"> year)</w:t>
      </w:r>
    </w:p>
    <w:p w:rsidR="00161849" w:rsidRPr="00161849" w:rsidRDefault="00161849" w:rsidP="00161849">
      <w:pPr>
        <w:spacing w:after="0"/>
      </w:pPr>
      <w:r w:rsidRPr="00161849">
        <w:t xml:space="preserve">Arts &amp; Sciences -  </w:t>
      </w:r>
      <w:r w:rsidR="006C1035">
        <w:t xml:space="preserve"> </w:t>
      </w:r>
      <w:r w:rsidR="0032518B">
        <w:t xml:space="preserve">Kevin Marshall </w:t>
      </w:r>
      <w:r w:rsidR="0032518B" w:rsidRPr="0032518B">
        <w:t>(</w:t>
      </w:r>
      <w:r w:rsidR="00165679">
        <w:t>1</w:t>
      </w:r>
      <w:r w:rsidR="0032518B" w:rsidRPr="0032518B">
        <w:t xml:space="preserve"> year)</w:t>
      </w:r>
    </w:p>
    <w:p w:rsidR="00161849" w:rsidRPr="00161849" w:rsidRDefault="00161849" w:rsidP="00161849">
      <w:pPr>
        <w:spacing w:after="0"/>
      </w:pPr>
      <w:r w:rsidRPr="00161849">
        <w:t xml:space="preserve">Business </w:t>
      </w:r>
      <w:proofErr w:type="gramStart"/>
      <w:r w:rsidRPr="00161849">
        <w:t xml:space="preserve">– </w:t>
      </w:r>
      <w:r w:rsidR="006C1035">
        <w:t xml:space="preserve"> </w:t>
      </w:r>
      <w:proofErr w:type="spellStart"/>
      <w:r w:rsidR="00E92DF5">
        <w:t>Hargadon</w:t>
      </w:r>
      <w:proofErr w:type="spellEnd"/>
      <w:proofErr w:type="gramEnd"/>
      <w:r w:rsidR="00E92DF5">
        <w:t xml:space="preserve"> (</w:t>
      </w:r>
      <w:r w:rsidR="00165679">
        <w:t>1</w:t>
      </w:r>
      <w:r w:rsidR="00E92DF5">
        <w:t xml:space="preserve"> year)</w:t>
      </w:r>
    </w:p>
    <w:p w:rsidR="00161849" w:rsidRPr="00161849" w:rsidRDefault="00161849" w:rsidP="00161849">
      <w:pPr>
        <w:spacing w:after="0"/>
      </w:pPr>
      <w:r w:rsidRPr="00161849">
        <w:t xml:space="preserve">Education </w:t>
      </w:r>
      <w:r w:rsidR="00141CB6" w:rsidRPr="00141CB6">
        <w:t xml:space="preserve">Hospitality </w:t>
      </w:r>
      <w:r w:rsidRPr="00161849">
        <w:t xml:space="preserve">&amp; Continuing Studies </w:t>
      </w:r>
      <w:proofErr w:type="gramStart"/>
      <w:r w:rsidRPr="00161849">
        <w:t xml:space="preserve">- </w:t>
      </w:r>
      <w:r w:rsidR="006C1035">
        <w:rPr>
          <w:rFonts w:eastAsia="Calibri" w:cs="Times New Roman"/>
        </w:rPr>
        <w:t xml:space="preserve"> </w:t>
      </w:r>
      <w:r w:rsidR="00141CB6">
        <w:rPr>
          <w:rFonts w:eastAsia="Calibri" w:cs="Times New Roman"/>
        </w:rPr>
        <w:t>Adrienne</w:t>
      </w:r>
      <w:proofErr w:type="gramEnd"/>
      <w:r w:rsidR="00141CB6">
        <w:rPr>
          <w:rFonts w:eastAsia="Calibri" w:cs="Times New Roman"/>
        </w:rPr>
        <w:t xml:space="preserve"> Hall</w:t>
      </w:r>
      <w:r w:rsidR="00165679">
        <w:rPr>
          <w:rFonts w:eastAsia="Calibri" w:cs="Times New Roman"/>
        </w:rPr>
        <w:t xml:space="preserve"> (</w:t>
      </w:r>
      <w:r w:rsidR="00141CB6">
        <w:rPr>
          <w:rFonts w:eastAsia="Calibri" w:cs="Times New Roman"/>
        </w:rPr>
        <w:t>2</w:t>
      </w:r>
      <w:r w:rsidR="00EA6C21">
        <w:rPr>
          <w:rFonts w:eastAsia="Calibri" w:cs="Times New Roman"/>
        </w:rPr>
        <w:t xml:space="preserve"> year)</w:t>
      </w:r>
    </w:p>
    <w:p w:rsidR="00161849" w:rsidRPr="00161849" w:rsidRDefault="00161849" w:rsidP="00165679">
      <w:pPr>
        <w:spacing w:after="0"/>
      </w:pPr>
      <w:r w:rsidRPr="00161849">
        <w:t xml:space="preserve">Engineering </w:t>
      </w:r>
      <w:proofErr w:type="gramStart"/>
      <w:r w:rsidRPr="00161849">
        <w:t xml:space="preserve">– </w:t>
      </w:r>
      <w:r w:rsidR="006C1035">
        <w:t xml:space="preserve"> </w:t>
      </w:r>
      <w:r w:rsidR="00675D7F" w:rsidRPr="00675D7F">
        <w:t>Sheikh</w:t>
      </w:r>
      <w:proofErr w:type="gramEnd"/>
      <w:r w:rsidR="00675D7F" w:rsidRPr="00675D7F">
        <w:tab/>
      </w:r>
      <w:r w:rsidR="00165679">
        <w:t xml:space="preserve"> (1</w:t>
      </w:r>
      <w:r w:rsidR="00675D7F">
        <w:t xml:space="preserve"> year)</w:t>
      </w:r>
    </w:p>
    <w:p w:rsidR="00161849" w:rsidRPr="00161849" w:rsidRDefault="00161849" w:rsidP="00161849">
      <w:pPr>
        <w:spacing w:after="0"/>
      </w:pPr>
      <w:r w:rsidRPr="00161849">
        <w:t xml:space="preserve">Human Service Professions </w:t>
      </w:r>
      <w:proofErr w:type="gramStart"/>
      <w:r w:rsidRPr="00161849">
        <w:t xml:space="preserve">– </w:t>
      </w:r>
      <w:r w:rsidR="00165679">
        <w:t xml:space="preserve"> </w:t>
      </w:r>
      <w:r w:rsidR="00CF4881">
        <w:t>Marina</w:t>
      </w:r>
      <w:proofErr w:type="gramEnd"/>
      <w:r w:rsidR="00CF4881">
        <w:t xml:space="preserve"> Barnett (2 year)</w:t>
      </w:r>
    </w:p>
    <w:p w:rsidR="00161849" w:rsidRPr="00161849" w:rsidRDefault="00161849" w:rsidP="00161849">
      <w:pPr>
        <w:spacing w:after="0"/>
      </w:pPr>
      <w:r w:rsidRPr="00161849">
        <w:t xml:space="preserve">Nursing </w:t>
      </w:r>
      <w:proofErr w:type="gramStart"/>
      <w:r w:rsidRPr="00161849">
        <w:t xml:space="preserve">- </w:t>
      </w:r>
      <w:r w:rsidR="006C1035">
        <w:t xml:space="preserve"> </w:t>
      </w:r>
      <w:r w:rsidR="002B0BCF">
        <w:t>Pam</w:t>
      </w:r>
      <w:proofErr w:type="gramEnd"/>
      <w:r w:rsidR="002B0BCF">
        <w:t xml:space="preserve"> Williams (</w:t>
      </w:r>
      <w:r w:rsidR="00165679">
        <w:t>1</w:t>
      </w:r>
      <w:r w:rsidR="002B0BCF">
        <w:t xml:space="preserve"> year)</w:t>
      </w:r>
    </w:p>
    <w:p w:rsidR="00161849" w:rsidRPr="00161849" w:rsidRDefault="00161849" w:rsidP="00161849">
      <w:pPr>
        <w:spacing w:after="0"/>
      </w:pPr>
      <w:proofErr w:type="gramStart"/>
      <w:r w:rsidRPr="00161849">
        <w:rPr>
          <w:i/>
        </w:rPr>
        <w:t>ex</w:t>
      </w:r>
      <w:proofErr w:type="gramEnd"/>
      <w:r w:rsidRPr="00161849">
        <w:rPr>
          <w:i/>
        </w:rPr>
        <w:t>. officio</w:t>
      </w:r>
      <w:r w:rsidRPr="00161849">
        <w:t xml:space="preserve"> – Geraldine Bloemker</w:t>
      </w:r>
    </w:p>
    <w:p w:rsidR="00161849" w:rsidRPr="00161849" w:rsidRDefault="00161849" w:rsidP="00161849">
      <w:pPr>
        <w:spacing w:after="0"/>
      </w:pPr>
      <w:r w:rsidRPr="00161849">
        <w:rPr>
          <w:i/>
        </w:rPr>
        <w:t>ex. officio</w:t>
      </w:r>
      <w:r w:rsidRPr="00161849">
        <w:t xml:space="preserve"> – </w:t>
      </w:r>
      <w:proofErr w:type="spellStart"/>
      <w:r w:rsidRPr="00161849">
        <w:t>Timmothy</w:t>
      </w:r>
      <w:proofErr w:type="spellEnd"/>
      <w:r w:rsidRPr="00161849">
        <w:t xml:space="preserve"> </w:t>
      </w:r>
      <w:proofErr w:type="spellStart"/>
      <w:r w:rsidRPr="00161849">
        <w:t>Cairy</w:t>
      </w:r>
      <w:proofErr w:type="spellEnd"/>
    </w:p>
    <w:p w:rsidR="00161849" w:rsidRPr="00161849" w:rsidRDefault="00161849" w:rsidP="00161849">
      <w:pPr>
        <w:spacing w:after="0"/>
      </w:pPr>
      <w:r w:rsidRPr="00161849">
        <w:rPr>
          <w:i/>
        </w:rPr>
        <w:t>ex. officio</w:t>
      </w:r>
      <w:r w:rsidRPr="00161849">
        <w:t xml:space="preserve"> – Denise Gifford</w:t>
      </w:r>
    </w:p>
    <w:p w:rsidR="00161849" w:rsidRPr="00161849" w:rsidRDefault="00161849" w:rsidP="00161849">
      <w:pPr>
        <w:spacing w:after="0"/>
      </w:pPr>
      <w:r w:rsidRPr="00161849">
        <w:rPr>
          <w:i/>
        </w:rPr>
        <w:t>ex. officio</w:t>
      </w:r>
      <w:r w:rsidRPr="00161849">
        <w:t xml:space="preserve"> – Ilene Lieberman, (Honors Program)</w:t>
      </w:r>
    </w:p>
    <w:p w:rsidR="00161849" w:rsidRPr="00161849" w:rsidRDefault="00161849" w:rsidP="00161849">
      <w:pPr>
        <w:spacing w:after="0"/>
      </w:pPr>
      <w:r w:rsidRPr="00161849">
        <w:rPr>
          <w:i/>
        </w:rPr>
        <w:t>ex. officio</w:t>
      </w:r>
      <w:r w:rsidRPr="00161849">
        <w:t xml:space="preserve"> – Thomas Malloy</w:t>
      </w:r>
    </w:p>
    <w:p w:rsidR="00161849" w:rsidRPr="00A823C6" w:rsidRDefault="00161849" w:rsidP="00161849">
      <w:pPr>
        <w:spacing w:after="0"/>
        <w:rPr>
          <w:strike/>
        </w:rPr>
      </w:pPr>
      <w:proofErr w:type="gramStart"/>
      <w:r w:rsidRPr="00A823C6">
        <w:rPr>
          <w:i/>
          <w:strike/>
        </w:rPr>
        <w:t>ex</w:t>
      </w:r>
      <w:proofErr w:type="gramEnd"/>
      <w:r w:rsidRPr="00A823C6">
        <w:rPr>
          <w:i/>
          <w:strike/>
        </w:rPr>
        <w:t>. officio</w:t>
      </w:r>
      <w:r w:rsidRPr="00A823C6">
        <w:rPr>
          <w:strike/>
        </w:rPr>
        <w:t xml:space="preserve"> – Edwin Wright</w:t>
      </w:r>
    </w:p>
    <w:p w:rsidR="00161849" w:rsidRPr="00161849" w:rsidRDefault="00161849" w:rsidP="00161849">
      <w:pPr>
        <w:spacing w:after="0"/>
      </w:pPr>
    </w:p>
    <w:p w:rsidR="00161849" w:rsidRPr="00E625D2" w:rsidRDefault="00161849" w:rsidP="00161849">
      <w:pPr>
        <w:spacing w:after="0"/>
        <w:rPr>
          <w:b/>
        </w:rPr>
      </w:pPr>
      <w:r w:rsidRPr="00E625D2">
        <w:rPr>
          <w:b/>
        </w:rPr>
        <w:t xml:space="preserve">Budget and Planning – </w:t>
      </w:r>
      <w:r w:rsidR="00165679">
        <w:rPr>
          <w:b/>
        </w:rPr>
        <w:t xml:space="preserve">Tim </w:t>
      </w:r>
      <w:proofErr w:type="gramStart"/>
      <w:r w:rsidR="00165679">
        <w:rPr>
          <w:b/>
        </w:rPr>
        <w:t>Sullivan</w:t>
      </w:r>
      <w:r w:rsidR="00497963">
        <w:rPr>
          <w:b/>
        </w:rPr>
        <w:t xml:space="preserve">  (</w:t>
      </w:r>
      <w:proofErr w:type="gramEnd"/>
      <w:r w:rsidR="00165679">
        <w:rPr>
          <w:b/>
        </w:rPr>
        <w:t>2</w:t>
      </w:r>
      <w:r w:rsidR="00497963">
        <w:rPr>
          <w:b/>
        </w:rPr>
        <w:t xml:space="preserve"> year)</w:t>
      </w:r>
    </w:p>
    <w:p w:rsidR="00161849" w:rsidRPr="00161849" w:rsidRDefault="00161849" w:rsidP="00161849">
      <w:pPr>
        <w:spacing w:after="0"/>
      </w:pPr>
      <w:r w:rsidRPr="00161849">
        <w:t xml:space="preserve">Arts &amp; Sciences </w:t>
      </w:r>
      <w:proofErr w:type="gramStart"/>
      <w:r w:rsidRPr="00161849">
        <w:t xml:space="preserve">- </w:t>
      </w:r>
      <w:r w:rsidR="00165679">
        <w:t xml:space="preserve"> </w:t>
      </w:r>
      <w:r w:rsidR="0032726F">
        <w:t>Cary</w:t>
      </w:r>
      <w:proofErr w:type="gramEnd"/>
      <w:r w:rsidR="0032726F">
        <w:t xml:space="preserve"> Leung</w:t>
      </w:r>
      <w:r w:rsidRPr="00161849">
        <w:t xml:space="preserve">, Alternate - </w:t>
      </w:r>
      <w:r w:rsidR="00165679">
        <w:t xml:space="preserve"> </w:t>
      </w:r>
      <w:r w:rsidR="00EA3DCC" w:rsidRPr="00EA3DCC">
        <w:t xml:space="preserve">Mariah </w:t>
      </w:r>
      <w:proofErr w:type="spellStart"/>
      <w:r w:rsidR="00EA3DCC" w:rsidRPr="00EA3DCC">
        <w:t>Schug</w:t>
      </w:r>
      <w:proofErr w:type="spellEnd"/>
      <w:r w:rsidR="00EA6C21">
        <w:t xml:space="preserve"> (</w:t>
      </w:r>
      <w:r w:rsidR="000309C2">
        <w:t>2</w:t>
      </w:r>
      <w:r w:rsidR="00EA6C21">
        <w:t xml:space="preserve"> year)</w:t>
      </w:r>
    </w:p>
    <w:p w:rsidR="00161849" w:rsidRPr="00161849" w:rsidRDefault="00161849" w:rsidP="00161849">
      <w:pPr>
        <w:spacing w:after="0"/>
      </w:pPr>
      <w:r w:rsidRPr="00161849">
        <w:t xml:space="preserve">Business – </w:t>
      </w:r>
      <w:r w:rsidR="006C1035">
        <w:t xml:space="preserve"> </w:t>
      </w:r>
      <w:r w:rsidR="00165679">
        <w:t xml:space="preserve"> </w:t>
      </w:r>
      <w:proofErr w:type="spellStart"/>
      <w:r w:rsidR="008251C2">
        <w:t>Zangeneh</w:t>
      </w:r>
      <w:proofErr w:type="spellEnd"/>
      <w:r w:rsidR="008251C2">
        <w:t xml:space="preserve"> (1 year)</w:t>
      </w:r>
    </w:p>
    <w:p w:rsidR="00161849" w:rsidRPr="00161849" w:rsidRDefault="00161849" w:rsidP="00161849">
      <w:pPr>
        <w:spacing w:after="0"/>
      </w:pPr>
      <w:r w:rsidRPr="00161849">
        <w:t xml:space="preserve">Education </w:t>
      </w:r>
      <w:r w:rsidR="00141CB6" w:rsidRPr="00141CB6">
        <w:t xml:space="preserve">Hospitality </w:t>
      </w:r>
      <w:r w:rsidRPr="00161849">
        <w:t xml:space="preserve">&amp; Continuing Studies – </w:t>
      </w:r>
      <w:r w:rsidR="006C1035">
        <w:t xml:space="preserve"> </w:t>
      </w:r>
      <w:r w:rsidR="00165679">
        <w:t xml:space="preserve"> </w:t>
      </w:r>
      <w:r w:rsidR="00141CB6">
        <w:t xml:space="preserve">Brenda </w:t>
      </w:r>
      <w:proofErr w:type="spellStart"/>
      <w:r w:rsidR="00141CB6">
        <w:t>Gilio</w:t>
      </w:r>
      <w:proofErr w:type="spellEnd"/>
      <w:r w:rsidR="00EA6C21">
        <w:t xml:space="preserve"> (</w:t>
      </w:r>
      <w:r w:rsidR="00165679">
        <w:t>1</w:t>
      </w:r>
      <w:r w:rsidR="00EA6C21">
        <w:t xml:space="preserve"> year)</w:t>
      </w:r>
    </w:p>
    <w:p w:rsidR="00161849" w:rsidRPr="00161849" w:rsidRDefault="00161849" w:rsidP="00165679">
      <w:pPr>
        <w:spacing w:after="0"/>
      </w:pPr>
      <w:r w:rsidRPr="00161849">
        <w:t xml:space="preserve">Engineering – </w:t>
      </w:r>
      <w:r w:rsidR="00165679">
        <w:t xml:space="preserve">  </w:t>
      </w:r>
      <w:proofErr w:type="spellStart"/>
      <w:r w:rsidR="00DA1375">
        <w:t>Patil</w:t>
      </w:r>
      <w:proofErr w:type="spellEnd"/>
      <w:r w:rsidR="00DA1375">
        <w:t xml:space="preserve"> (2 year)</w:t>
      </w:r>
    </w:p>
    <w:p w:rsidR="00161849" w:rsidRPr="00161849" w:rsidRDefault="00161849" w:rsidP="00161849">
      <w:pPr>
        <w:spacing w:after="0"/>
      </w:pPr>
      <w:r w:rsidRPr="00161849">
        <w:t xml:space="preserve">Human Service Professions </w:t>
      </w:r>
      <w:proofErr w:type="gramStart"/>
      <w:r w:rsidRPr="00161849">
        <w:t xml:space="preserve">– </w:t>
      </w:r>
      <w:r w:rsidR="00165679">
        <w:t xml:space="preserve"> </w:t>
      </w:r>
      <w:r w:rsidR="00CF4881">
        <w:t>Jenny</w:t>
      </w:r>
      <w:proofErr w:type="gramEnd"/>
      <w:r w:rsidR="00CF4881">
        <w:t xml:space="preserve"> Wyatt (2 year)</w:t>
      </w:r>
    </w:p>
    <w:p w:rsidR="00161849" w:rsidRPr="00161849" w:rsidRDefault="00161849" w:rsidP="00161849">
      <w:pPr>
        <w:spacing w:after="0"/>
      </w:pPr>
      <w:r w:rsidRPr="00161849">
        <w:t xml:space="preserve">Nursing </w:t>
      </w:r>
      <w:proofErr w:type="gramStart"/>
      <w:r w:rsidRPr="00161849">
        <w:t xml:space="preserve">- </w:t>
      </w:r>
      <w:r w:rsidR="006C1035">
        <w:t xml:space="preserve"> </w:t>
      </w:r>
      <w:r w:rsidR="00FD58E4">
        <w:t>Ester</w:t>
      </w:r>
      <w:proofErr w:type="gramEnd"/>
      <w:r w:rsidR="00FD58E4">
        <w:t xml:space="preserve"> Brown, completing term for </w:t>
      </w:r>
      <w:r w:rsidR="002B0BCF">
        <w:t>Cherie Adkins (</w:t>
      </w:r>
      <w:r w:rsidR="00165679">
        <w:t>1</w:t>
      </w:r>
      <w:r w:rsidR="002B0BCF">
        <w:t xml:space="preserve"> year)</w:t>
      </w:r>
    </w:p>
    <w:p w:rsidR="00161849" w:rsidRPr="00161849" w:rsidRDefault="006C1035" w:rsidP="00161849">
      <w:pPr>
        <w:spacing w:after="0"/>
      </w:pPr>
      <w:r>
        <w:t xml:space="preserve">Library </w:t>
      </w:r>
      <w:proofErr w:type="gramStart"/>
      <w:r>
        <w:t xml:space="preserve">- </w:t>
      </w:r>
      <w:r w:rsidR="00023358">
        <w:t xml:space="preserve"> Jan</w:t>
      </w:r>
      <w:proofErr w:type="gramEnd"/>
      <w:r w:rsidR="00023358">
        <w:t xml:space="preserve"> Alexander (</w:t>
      </w:r>
      <w:r w:rsidR="00165679">
        <w:t>1</w:t>
      </w:r>
      <w:r w:rsidR="00023358">
        <w:t xml:space="preserve"> year)</w:t>
      </w:r>
    </w:p>
    <w:p w:rsidR="00161849" w:rsidRPr="00161849" w:rsidRDefault="00161849" w:rsidP="00161849">
      <w:pPr>
        <w:spacing w:after="0"/>
      </w:pPr>
      <w:proofErr w:type="gramStart"/>
      <w:r w:rsidRPr="00161849">
        <w:rPr>
          <w:i/>
        </w:rPr>
        <w:t>ex</w:t>
      </w:r>
      <w:proofErr w:type="gramEnd"/>
      <w:r w:rsidRPr="00161849">
        <w:rPr>
          <w:i/>
        </w:rPr>
        <w:t>. officio</w:t>
      </w:r>
      <w:r w:rsidRPr="00161849">
        <w:t xml:space="preserve"> – Joseph Baker</w:t>
      </w:r>
      <w:r w:rsidR="00497963">
        <w:t xml:space="preserve"> – non-voting per bylaws</w:t>
      </w:r>
    </w:p>
    <w:p w:rsidR="00161849" w:rsidRPr="00161849" w:rsidRDefault="00161849" w:rsidP="00161849">
      <w:pPr>
        <w:spacing w:after="0"/>
      </w:pPr>
      <w:proofErr w:type="gramStart"/>
      <w:r w:rsidRPr="00161849">
        <w:rPr>
          <w:i/>
        </w:rPr>
        <w:t>ex</w:t>
      </w:r>
      <w:proofErr w:type="gramEnd"/>
      <w:r w:rsidRPr="00161849">
        <w:rPr>
          <w:i/>
        </w:rPr>
        <w:t>. officio</w:t>
      </w:r>
      <w:r w:rsidR="0010691A">
        <w:t xml:space="preserve"> – </w:t>
      </w:r>
      <w:r w:rsidR="0010691A" w:rsidRPr="0010691A">
        <w:t>Jerry M. Greiner</w:t>
      </w:r>
      <w:r w:rsidR="00497963">
        <w:t xml:space="preserve"> – non-voting per bylaws</w:t>
      </w:r>
    </w:p>
    <w:p w:rsidR="00161849" w:rsidRPr="00161849" w:rsidRDefault="00161849" w:rsidP="00161849">
      <w:pPr>
        <w:spacing w:after="0"/>
      </w:pPr>
    </w:p>
    <w:p w:rsidR="00E625D2" w:rsidRDefault="00E625D2" w:rsidP="00161849">
      <w:pPr>
        <w:spacing w:after="0"/>
      </w:pPr>
    </w:p>
    <w:p w:rsidR="00440B3F" w:rsidRDefault="00440B3F">
      <w:pPr>
        <w:rPr>
          <w:b/>
        </w:rPr>
      </w:pPr>
      <w:r>
        <w:rPr>
          <w:b/>
        </w:rPr>
        <w:br w:type="page"/>
      </w:r>
    </w:p>
    <w:p w:rsidR="00161849" w:rsidRPr="00E625D2" w:rsidRDefault="00161849" w:rsidP="00161849">
      <w:pPr>
        <w:spacing w:after="0"/>
        <w:rPr>
          <w:b/>
        </w:rPr>
      </w:pPr>
      <w:r w:rsidRPr="00E625D2">
        <w:rPr>
          <w:b/>
        </w:rPr>
        <w:lastRenderedPageBreak/>
        <w:t xml:space="preserve">Faculty Affairs – </w:t>
      </w:r>
      <w:r w:rsidR="00165679">
        <w:rPr>
          <w:b/>
        </w:rPr>
        <w:t>Mark Nicosia</w:t>
      </w:r>
      <w:r w:rsidR="00536B56">
        <w:rPr>
          <w:b/>
        </w:rPr>
        <w:t xml:space="preserve"> (</w:t>
      </w:r>
      <w:r w:rsidR="00165679">
        <w:rPr>
          <w:b/>
        </w:rPr>
        <w:t>2</w:t>
      </w:r>
      <w:r w:rsidR="00536B56">
        <w:rPr>
          <w:b/>
        </w:rPr>
        <w:t xml:space="preserve"> year)</w:t>
      </w:r>
    </w:p>
    <w:p w:rsidR="00161849" w:rsidRPr="00161849" w:rsidRDefault="00161849" w:rsidP="00161849">
      <w:pPr>
        <w:spacing w:after="0"/>
      </w:pPr>
      <w:r w:rsidRPr="00161849">
        <w:t xml:space="preserve">Arts &amp; Sciences </w:t>
      </w:r>
      <w:proofErr w:type="gramStart"/>
      <w:r w:rsidRPr="00161849">
        <w:t xml:space="preserve">- </w:t>
      </w:r>
      <w:r w:rsidR="006C1035">
        <w:t xml:space="preserve"> </w:t>
      </w:r>
      <w:r w:rsidR="002F4F2F">
        <w:t>John</w:t>
      </w:r>
      <w:proofErr w:type="gramEnd"/>
      <w:r w:rsidR="002F4F2F">
        <w:t xml:space="preserve"> </w:t>
      </w:r>
      <w:proofErr w:type="spellStart"/>
      <w:r w:rsidR="002F4F2F">
        <w:t>Serembus</w:t>
      </w:r>
      <w:proofErr w:type="spellEnd"/>
      <w:r w:rsidR="002F4F2F">
        <w:t xml:space="preserve"> (</w:t>
      </w:r>
      <w:r w:rsidR="00165679">
        <w:t>1</w:t>
      </w:r>
      <w:r w:rsidR="002F4F2F">
        <w:t xml:space="preserve"> year)</w:t>
      </w:r>
      <w:r w:rsidR="00EA3DCC">
        <w:t>, alternate Dave Coughlin</w:t>
      </w:r>
      <w:r w:rsidR="002F4F2F">
        <w:t xml:space="preserve"> </w:t>
      </w:r>
    </w:p>
    <w:p w:rsidR="00161849" w:rsidRPr="00161849" w:rsidRDefault="00161849" w:rsidP="00161849">
      <w:pPr>
        <w:spacing w:after="0"/>
      </w:pPr>
      <w:r w:rsidRPr="00161849">
        <w:t xml:space="preserve">Business </w:t>
      </w:r>
      <w:proofErr w:type="gramStart"/>
      <w:r w:rsidR="00EA6C21">
        <w:t>–</w:t>
      </w:r>
      <w:r w:rsidRPr="00161849">
        <w:t xml:space="preserve"> </w:t>
      </w:r>
      <w:r w:rsidR="00165679">
        <w:t xml:space="preserve"> </w:t>
      </w:r>
      <w:r w:rsidR="008251C2">
        <w:t>Mansur</w:t>
      </w:r>
      <w:proofErr w:type="gramEnd"/>
      <w:r w:rsidR="008251C2">
        <w:t xml:space="preserve"> (2 year</w:t>
      </w:r>
      <w:r w:rsidR="009A7B4C">
        <w:t>, 2</w:t>
      </w:r>
      <w:r w:rsidR="009A7B4C" w:rsidRPr="009A7B4C">
        <w:rPr>
          <w:vertAlign w:val="superscript"/>
        </w:rPr>
        <w:t>nd</w:t>
      </w:r>
      <w:r w:rsidR="009A7B4C">
        <w:t xml:space="preserve"> term</w:t>
      </w:r>
      <w:r w:rsidR="008251C2">
        <w:t>)</w:t>
      </w:r>
    </w:p>
    <w:p w:rsidR="00161849" w:rsidRPr="00161849" w:rsidRDefault="00161849" w:rsidP="00161849">
      <w:pPr>
        <w:spacing w:after="0"/>
      </w:pPr>
      <w:r w:rsidRPr="00161849">
        <w:t xml:space="preserve">Education </w:t>
      </w:r>
      <w:r w:rsidR="00141CB6" w:rsidRPr="00141CB6">
        <w:t xml:space="preserve">Hospitality </w:t>
      </w:r>
      <w:r w:rsidRPr="00161849">
        <w:t xml:space="preserve">&amp; Continuing Studies </w:t>
      </w:r>
      <w:r w:rsidR="005525BF">
        <w:t>–</w:t>
      </w:r>
      <w:r w:rsidRPr="00161849">
        <w:t xml:space="preserve"> </w:t>
      </w:r>
      <w:r w:rsidR="0034146E">
        <w:t xml:space="preserve"> </w:t>
      </w:r>
      <w:r w:rsidR="00165679">
        <w:t xml:space="preserve"> </w:t>
      </w:r>
      <w:r w:rsidR="00977119">
        <w:t>N</w:t>
      </w:r>
      <w:r w:rsidR="00141CB6">
        <w:t>adine McHenry (1 year)</w:t>
      </w:r>
    </w:p>
    <w:p w:rsidR="00161849" w:rsidRPr="00161849" w:rsidRDefault="00161849" w:rsidP="00161849">
      <w:pPr>
        <w:spacing w:after="0"/>
      </w:pPr>
      <w:r w:rsidRPr="00161849">
        <w:t xml:space="preserve">Engineering – </w:t>
      </w:r>
      <w:r w:rsidR="006C1035">
        <w:t xml:space="preserve"> </w:t>
      </w:r>
      <w:r w:rsidR="00165679">
        <w:t xml:space="preserve"> </w:t>
      </w:r>
      <w:r w:rsidR="00DA1375">
        <w:t xml:space="preserve">Vicki Brown </w:t>
      </w:r>
      <w:r w:rsidR="00165679">
        <w:t>(1</w:t>
      </w:r>
      <w:r w:rsidR="00675D7F">
        <w:t xml:space="preserve"> year</w:t>
      </w:r>
      <w:r w:rsidR="00165679">
        <w:t>, completing Nicosia’s term</w:t>
      </w:r>
      <w:r w:rsidR="00675D7F">
        <w:t>)</w:t>
      </w:r>
      <w:r w:rsidR="00733365">
        <w:t xml:space="preserve">, alternate </w:t>
      </w:r>
      <w:proofErr w:type="spellStart"/>
      <w:r w:rsidR="00733365">
        <w:t>Mersky</w:t>
      </w:r>
      <w:proofErr w:type="spellEnd"/>
    </w:p>
    <w:p w:rsidR="00161849" w:rsidRPr="00161849" w:rsidRDefault="00161849" w:rsidP="00161849">
      <w:pPr>
        <w:spacing w:after="0"/>
      </w:pPr>
      <w:r w:rsidRPr="00161849">
        <w:t xml:space="preserve">Human Service Professions – </w:t>
      </w:r>
      <w:proofErr w:type="spellStart"/>
      <w:r w:rsidR="008A41AE">
        <w:t>Sabitha</w:t>
      </w:r>
      <w:proofErr w:type="spellEnd"/>
      <w:r w:rsidR="008A41AE">
        <w:t xml:space="preserve"> Pillai-Friedman</w:t>
      </w:r>
      <w:r w:rsidR="00C9251D">
        <w:t xml:space="preserve"> (</w:t>
      </w:r>
      <w:r w:rsidR="00165679">
        <w:t>1</w:t>
      </w:r>
      <w:r w:rsidR="00C9251D">
        <w:t xml:space="preserve"> year</w:t>
      </w:r>
      <w:r w:rsidR="008A41AE">
        <w:t>, completing Philip Rutter’s term</w:t>
      </w:r>
      <w:r w:rsidR="00C9251D">
        <w:t>)</w:t>
      </w:r>
    </w:p>
    <w:p w:rsidR="00161849" w:rsidRPr="00161849" w:rsidRDefault="00165679" w:rsidP="00161849">
      <w:pPr>
        <w:spacing w:after="0"/>
      </w:pPr>
      <w:r>
        <w:t xml:space="preserve">Nursing </w:t>
      </w:r>
      <w:r w:rsidR="00FD58E4">
        <w:t>–</w:t>
      </w:r>
      <w:r>
        <w:t xml:space="preserve"> </w:t>
      </w:r>
      <w:r w:rsidR="00FD58E4">
        <w:t>D. Callaghan (2 year)</w:t>
      </w:r>
    </w:p>
    <w:p w:rsidR="00161849" w:rsidRDefault="00161849" w:rsidP="00161849">
      <w:pPr>
        <w:spacing w:after="0"/>
      </w:pPr>
      <w:r w:rsidRPr="00161849">
        <w:t xml:space="preserve">Library - </w:t>
      </w:r>
      <w:r w:rsidR="006C1035">
        <w:t xml:space="preserve"> </w:t>
      </w:r>
      <w:r w:rsidRPr="00161849">
        <w:t xml:space="preserve">  </w:t>
      </w:r>
      <w:r w:rsidR="00023358">
        <w:t xml:space="preserve">Susan </w:t>
      </w:r>
      <w:proofErr w:type="spellStart"/>
      <w:r w:rsidR="00023358">
        <w:t>Tsiouris</w:t>
      </w:r>
      <w:proofErr w:type="spellEnd"/>
      <w:r w:rsidR="00023358">
        <w:t xml:space="preserve"> (</w:t>
      </w:r>
      <w:r w:rsidR="00165679">
        <w:t>1</w:t>
      </w:r>
      <w:r w:rsidR="00023358">
        <w:t xml:space="preserve"> year)</w:t>
      </w:r>
    </w:p>
    <w:p w:rsidR="00E625D2" w:rsidRPr="00161849" w:rsidRDefault="00E625D2" w:rsidP="00161849">
      <w:pPr>
        <w:spacing w:after="0"/>
      </w:pPr>
      <w:r>
        <w:t xml:space="preserve">Law School </w:t>
      </w:r>
      <w:proofErr w:type="gramStart"/>
      <w:r w:rsidR="00F9169B">
        <w:t>–</w:t>
      </w:r>
      <w:r>
        <w:t xml:space="preserve"> </w:t>
      </w:r>
      <w:r w:rsidR="006C1035">
        <w:t xml:space="preserve"> </w:t>
      </w:r>
      <w:r w:rsidR="00165679">
        <w:t>Louise</w:t>
      </w:r>
      <w:proofErr w:type="gramEnd"/>
      <w:r w:rsidR="00165679">
        <w:t xml:space="preserve"> Hill (1</w:t>
      </w:r>
      <w:r w:rsidR="00C86CED">
        <w:t xml:space="preserve"> year)</w:t>
      </w:r>
    </w:p>
    <w:p w:rsidR="00161849" w:rsidRPr="00161849" w:rsidRDefault="00161849" w:rsidP="00161849">
      <w:pPr>
        <w:spacing w:after="0"/>
      </w:pPr>
    </w:p>
    <w:p w:rsidR="00161849" w:rsidRPr="00E625D2" w:rsidRDefault="00161849" w:rsidP="00161849">
      <w:pPr>
        <w:spacing w:after="0"/>
        <w:rPr>
          <w:b/>
        </w:rPr>
      </w:pPr>
      <w:r w:rsidRPr="00E625D2">
        <w:rPr>
          <w:b/>
        </w:rPr>
        <w:t xml:space="preserve">Faculty Grants and Awards – Beatriz </w:t>
      </w:r>
      <w:proofErr w:type="spellStart"/>
      <w:r w:rsidRPr="00E625D2">
        <w:rPr>
          <w:b/>
        </w:rPr>
        <w:t>Urraca</w:t>
      </w:r>
      <w:proofErr w:type="spellEnd"/>
      <w:r w:rsidR="000A5CA4">
        <w:rPr>
          <w:b/>
        </w:rPr>
        <w:t xml:space="preserve"> (</w:t>
      </w:r>
      <w:r w:rsidR="00165679">
        <w:rPr>
          <w:b/>
        </w:rPr>
        <w:t>2</w:t>
      </w:r>
      <w:r w:rsidR="000A5CA4">
        <w:rPr>
          <w:b/>
        </w:rPr>
        <w:t xml:space="preserve"> year</w:t>
      </w:r>
      <w:r w:rsidR="00165679">
        <w:rPr>
          <w:b/>
        </w:rPr>
        <w:t>, second term</w:t>
      </w:r>
      <w:r w:rsidR="000A5CA4">
        <w:rPr>
          <w:b/>
        </w:rPr>
        <w:t>)</w:t>
      </w:r>
    </w:p>
    <w:p w:rsidR="00161849" w:rsidRPr="00161849" w:rsidRDefault="00161849" w:rsidP="00161849">
      <w:pPr>
        <w:spacing w:after="0"/>
      </w:pPr>
      <w:r w:rsidRPr="00161849">
        <w:t xml:space="preserve">Arts &amp; Sciences </w:t>
      </w:r>
      <w:proofErr w:type="gramStart"/>
      <w:r w:rsidRPr="00161849">
        <w:t xml:space="preserve">- </w:t>
      </w:r>
      <w:r w:rsidR="006C1035">
        <w:t xml:space="preserve"> </w:t>
      </w:r>
      <w:r w:rsidR="0032518B">
        <w:t>Rachel</w:t>
      </w:r>
      <w:proofErr w:type="gramEnd"/>
      <w:r w:rsidR="0032518B">
        <w:t xml:space="preserve"> Batch </w:t>
      </w:r>
      <w:r w:rsidR="0032518B" w:rsidRPr="0032518B">
        <w:t>(</w:t>
      </w:r>
      <w:r w:rsidR="00165679">
        <w:t>1</w:t>
      </w:r>
      <w:r w:rsidR="0032518B" w:rsidRPr="0032518B">
        <w:t xml:space="preserve"> year)</w:t>
      </w:r>
    </w:p>
    <w:p w:rsidR="00161849" w:rsidRPr="00161849" w:rsidRDefault="00161849" w:rsidP="00161849">
      <w:pPr>
        <w:spacing w:after="0"/>
      </w:pPr>
      <w:r w:rsidRPr="00161849">
        <w:t xml:space="preserve">Business </w:t>
      </w:r>
      <w:r w:rsidR="00EA6C21">
        <w:t>–</w:t>
      </w:r>
      <w:r w:rsidRPr="00161849">
        <w:t xml:space="preserve"> </w:t>
      </w:r>
      <w:r w:rsidR="008251C2">
        <w:t>Tucker (2 year</w:t>
      </w:r>
      <w:r w:rsidR="009A7B4C">
        <w:t>, 2</w:t>
      </w:r>
      <w:r w:rsidR="009A7B4C" w:rsidRPr="009A7B4C">
        <w:rPr>
          <w:vertAlign w:val="superscript"/>
        </w:rPr>
        <w:t>nd</w:t>
      </w:r>
      <w:r w:rsidR="009A7B4C">
        <w:t xml:space="preserve"> term</w:t>
      </w:r>
      <w:r w:rsidR="008251C2">
        <w:t>)</w:t>
      </w:r>
    </w:p>
    <w:p w:rsidR="00161849" w:rsidRPr="00161849" w:rsidRDefault="00161849" w:rsidP="00161849">
      <w:pPr>
        <w:spacing w:after="0"/>
      </w:pPr>
      <w:r w:rsidRPr="00161849">
        <w:t xml:space="preserve">Education </w:t>
      </w:r>
      <w:r w:rsidR="00141CB6" w:rsidRPr="00141CB6">
        <w:t xml:space="preserve">Hospitality </w:t>
      </w:r>
      <w:r w:rsidRPr="00161849">
        <w:t xml:space="preserve">&amp; Continuing Studies </w:t>
      </w:r>
      <w:proofErr w:type="gramStart"/>
      <w:r w:rsidRPr="00161849">
        <w:t xml:space="preserve">- </w:t>
      </w:r>
      <w:r w:rsidR="00165679">
        <w:rPr>
          <w:rFonts w:eastAsia="Calibri" w:cs="Times New Roman"/>
        </w:rPr>
        <w:t xml:space="preserve"> </w:t>
      </w:r>
      <w:r w:rsidR="00141CB6">
        <w:rPr>
          <w:rFonts w:eastAsia="Calibri" w:cs="Times New Roman"/>
        </w:rPr>
        <w:t>Dana</w:t>
      </w:r>
      <w:proofErr w:type="gramEnd"/>
      <w:r w:rsidR="00141CB6">
        <w:rPr>
          <w:rFonts w:eastAsia="Calibri" w:cs="Times New Roman"/>
        </w:rPr>
        <w:t xml:space="preserve"> </w:t>
      </w:r>
      <w:proofErr w:type="spellStart"/>
      <w:r w:rsidR="00141CB6">
        <w:rPr>
          <w:rFonts w:eastAsia="Calibri" w:cs="Times New Roman"/>
        </w:rPr>
        <w:t>Reisboard</w:t>
      </w:r>
      <w:proofErr w:type="spellEnd"/>
      <w:r w:rsidR="00141CB6">
        <w:rPr>
          <w:rFonts w:eastAsia="Calibri" w:cs="Times New Roman"/>
        </w:rPr>
        <w:t xml:space="preserve"> (2 year)</w:t>
      </w:r>
    </w:p>
    <w:p w:rsidR="003807BD" w:rsidRDefault="00161849" w:rsidP="00165679">
      <w:pPr>
        <w:spacing w:after="0"/>
      </w:pPr>
      <w:r w:rsidRPr="00161849">
        <w:t xml:space="preserve">Engineering </w:t>
      </w:r>
      <w:proofErr w:type="gramStart"/>
      <w:r w:rsidRPr="00161849">
        <w:t xml:space="preserve">– </w:t>
      </w:r>
      <w:r w:rsidR="006C1035">
        <w:t xml:space="preserve"> </w:t>
      </w:r>
      <w:r w:rsidR="00190883">
        <w:t>JoAnn</w:t>
      </w:r>
      <w:proofErr w:type="gramEnd"/>
      <w:r w:rsidR="00190883">
        <w:t xml:space="preserve"> </w:t>
      </w:r>
      <w:proofErr w:type="spellStart"/>
      <w:r w:rsidR="00190883">
        <w:t>Koskol</w:t>
      </w:r>
      <w:proofErr w:type="spellEnd"/>
      <w:r w:rsidR="00190883">
        <w:t>, finishing term for John Davis</w:t>
      </w:r>
      <w:r w:rsidR="00675D7F">
        <w:t xml:space="preserve"> (</w:t>
      </w:r>
      <w:r w:rsidR="00165679">
        <w:t>1</w:t>
      </w:r>
      <w:r w:rsidR="00675D7F">
        <w:t xml:space="preserve"> year)</w:t>
      </w:r>
      <w:r w:rsidR="00165679">
        <w:t xml:space="preserve"> </w:t>
      </w:r>
    </w:p>
    <w:p w:rsidR="00161849" w:rsidRPr="00161849" w:rsidRDefault="00161849" w:rsidP="00161849">
      <w:pPr>
        <w:spacing w:after="0"/>
      </w:pPr>
      <w:r w:rsidRPr="00161849">
        <w:t xml:space="preserve">Human Service Professions </w:t>
      </w:r>
      <w:proofErr w:type="gramStart"/>
      <w:r w:rsidRPr="00161849">
        <w:t xml:space="preserve">– </w:t>
      </w:r>
      <w:r w:rsidR="006C1035">
        <w:t xml:space="preserve"> </w:t>
      </w:r>
      <w:r w:rsidR="00C9251D">
        <w:t>Linda</w:t>
      </w:r>
      <w:proofErr w:type="gramEnd"/>
      <w:r w:rsidR="00C9251D">
        <w:t xml:space="preserve"> Houser (</w:t>
      </w:r>
      <w:r w:rsidR="00165679">
        <w:t>1</w:t>
      </w:r>
      <w:r w:rsidR="00C9251D">
        <w:t xml:space="preserve"> year)</w:t>
      </w:r>
    </w:p>
    <w:p w:rsidR="00161849" w:rsidRPr="00161849" w:rsidRDefault="00161849" w:rsidP="00161849">
      <w:pPr>
        <w:spacing w:after="0"/>
      </w:pPr>
      <w:r w:rsidRPr="00161849">
        <w:t xml:space="preserve">Nursing </w:t>
      </w:r>
      <w:proofErr w:type="gramStart"/>
      <w:r w:rsidRPr="00161849">
        <w:t xml:space="preserve">- </w:t>
      </w:r>
      <w:r w:rsidR="00165679">
        <w:t xml:space="preserve"> </w:t>
      </w:r>
      <w:r w:rsidR="00FD58E4">
        <w:t>A</w:t>
      </w:r>
      <w:proofErr w:type="gramEnd"/>
      <w:r w:rsidR="00FD58E4">
        <w:t xml:space="preserve">. </w:t>
      </w:r>
      <w:proofErr w:type="spellStart"/>
      <w:r w:rsidR="00FD58E4">
        <w:t>Luckowski</w:t>
      </w:r>
      <w:proofErr w:type="spellEnd"/>
      <w:r w:rsidR="00FD58E4">
        <w:t xml:space="preserve"> (2 year)</w:t>
      </w:r>
    </w:p>
    <w:p w:rsidR="00161849" w:rsidRPr="00161849" w:rsidRDefault="00161849" w:rsidP="00161849">
      <w:pPr>
        <w:spacing w:after="0"/>
      </w:pPr>
      <w:r w:rsidRPr="00161849">
        <w:t xml:space="preserve">Library </w:t>
      </w:r>
      <w:proofErr w:type="gramStart"/>
      <w:r w:rsidRPr="00161849">
        <w:t xml:space="preserve">- </w:t>
      </w:r>
      <w:r w:rsidR="00165679">
        <w:t xml:space="preserve"> </w:t>
      </w:r>
      <w:r w:rsidR="001657A5">
        <w:t>Susan</w:t>
      </w:r>
      <w:proofErr w:type="gramEnd"/>
      <w:r w:rsidR="001657A5">
        <w:t xml:space="preserve"> </w:t>
      </w:r>
      <w:proofErr w:type="spellStart"/>
      <w:r w:rsidR="001657A5">
        <w:t>Tsioris</w:t>
      </w:r>
      <w:proofErr w:type="spellEnd"/>
      <w:r w:rsidR="001657A5">
        <w:t xml:space="preserve"> (2 year, 2</w:t>
      </w:r>
      <w:r w:rsidR="001657A5" w:rsidRPr="001657A5">
        <w:rPr>
          <w:vertAlign w:val="superscript"/>
        </w:rPr>
        <w:t>nd</w:t>
      </w:r>
      <w:r w:rsidR="001657A5">
        <w:t xml:space="preserve"> term)</w:t>
      </w:r>
    </w:p>
    <w:p w:rsidR="00161849" w:rsidRPr="00161849" w:rsidRDefault="00161849" w:rsidP="00161849">
      <w:pPr>
        <w:spacing w:after="0"/>
      </w:pPr>
    </w:p>
    <w:p w:rsidR="00161849" w:rsidRPr="00E625D2" w:rsidRDefault="00161849" w:rsidP="00161849">
      <w:pPr>
        <w:spacing w:after="0"/>
        <w:rPr>
          <w:b/>
        </w:rPr>
      </w:pPr>
      <w:r w:rsidRPr="00E625D2">
        <w:rPr>
          <w:b/>
        </w:rPr>
        <w:t xml:space="preserve">Library – </w:t>
      </w:r>
      <w:r w:rsidR="001657A5">
        <w:rPr>
          <w:b/>
        </w:rPr>
        <w:t xml:space="preserve">Sarah </w:t>
      </w:r>
      <w:proofErr w:type="spellStart"/>
      <w:r w:rsidR="001657A5">
        <w:rPr>
          <w:b/>
        </w:rPr>
        <w:t>Nicksa</w:t>
      </w:r>
      <w:proofErr w:type="spellEnd"/>
      <w:r w:rsidR="00497963">
        <w:rPr>
          <w:b/>
        </w:rPr>
        <w:t xml:space="preserve"> (</w:t>
      </w:r>
      <w:r w:rsidR="001657A5">
        <w:rPr>
          <w:b/>
        </w:rPr>
        <w:t>2</w:t>
      </w:r>
      <w:r w:rsidR="00497963">
        <w:rPr>
          <w:b/>
        </w:rPr>
        <w:t xml:space="preserve"> year)</w:t>
      </w:r>
    </w:p>
    <w:p w:rsidR="00161849" w:rsidRPr="00161849" w:rsidRDefault="00161849" w:rsidP="00161849">
      <w:pPr>
        <w:spacing w:after="0"/>
      </w:pPr>
      <w:r w:rsidRPr="00161849">
        <w:t xml:space="preserve">Arts &amp; Sciences - </w:t>
      </w:r>
      <w:r w:rsidR="00DD06D7" w:rsidRPr="00DD06D7">
        <w:t>Tom Benedetti</w:t>
      </w:r>
      <w:r w:rsidR="0032518B">
        <w:t xml:space="preserve"> </w:t>
      </w:r>
      <w:r w:rsidR="0032518B" w:rsidRPr="0032518B">
        <w:t>(</w:t>
      </w:r>
      <w:r w:rsidR="001657A5">
        <w:t>1</w:t>
      </w:r>
      <w:r w:rsidR="0032518B" w:rsidRPr="0032518B">
        <w:t xml:space="preserve"> year</w:t>
      </w:r>
      <w:r w:rsidR="001657A5">
        <w:t xml:space="preserve">, completing </w:t>
      </w:r>
      <w:proofErr w:type="spellStart"/>
      <w:r w:rsidR="001657A5">
        <w:t>Nicksa’s</w:t>
      </w:r>
      <w:proofErr w:type="spellEnd"/>
      <w:r w:rsidR="001657A5">
        <w:t xml:space="preserve"> term</w:t>
      </w:r>
      <w:r w:rsidR="0032518B" w:rsidRPr="0032518B">
        <w:t>)</w:t>
      </w:r>
    </w:p>
    <w:p w:rsidR="00161849" w:rsidRPr="00161849" w:rsidRDefault="00161849" w:rsidP="00161849">
      <w:pPr>
        <w:spacing w:after="0"/>
      </w:pPr>
      <w:r w:rsidRPr="00161849">
        <w:t xml:space="preserve">Business - </w:t>
      </w:r>
      <w:r w:rsidR="005B5AA6">
        <w:t xml:space="preserve"> </w:t>
      </w:r>
      <w:r w:rsidR="001657A5">
        <w:t xml:space="preserve"> </w:t>
      </w:r>
      <w:proofErr w:type="spellStart"/>
      <w:r w:rsidR="008251C2">
        <w:t>Hionis</w:t>
      </w:r>
      <w:proofErr w:type="spellEnd"/>
      <w:r w:rsidR="008251C2">
        <w:t xml:space="preserve"> (2 year)</w:t>
      </w:r>
    </w:p>
    <w:p w:rsidR="00161849" w:rsidRPr="00161849" w:rsidRDefault="00161849" w:rsidP="00161849">
      <w:pPr>
        <w:spacing w:after="0"/>
      </w:pPr>
      <w:r w:rsidRPr="00161849">
        <w:t xml:space="preserve">Education </w:t>
      </w:r>
      <w:r w:rsidR="00141CB6" w:rsidRPr="00141CB6">
        <w:t xml:space="preserve">Hospitality </w:t>
      </w:r>
      <w:r w:rsidRPr="00161849">
        <w:t xml:space="preserve">&amp; Continuing Studies </w:t>
      </w:r>
      <w:proofErr w:type="gramStart"/>
      <w:r w:rsidRPr="00161849">
        <w:t xml:space="preserve">- </w:t>
      </w:r>
      <w:r w:rsidR="001657A5">
        <w:rPr>
          <w:rFonts w:eastAsia="Calibri" w:cs="Times New Roman"/>
        </w:rPr>
        <w:t xml:space="preserve"> </w:t>
      </w:r>
      <w:proofErr w:type="spellStart"/>
      <w:r w:rsidR="001657A5" w:rsidRPr="003807BD">
        <w:t>Shiang</w:t>
      </w:r>
      <w:proofErr w:type="gramEnd"/>
      <w:r w:rsidR="001657A5" w:rsidRPr="003807BD">
        <w:t>-Lih</w:t>
      </w:r>
      <w:proofErr w:type="spellEnd"/>
      <w:r w:rsidR="001657A5" w:rsidRPr="003807BD">
        <w:t xml:space="preserve"> Chen McCain</w:t>
      </w:r>
      <w:r w:rsidR="001657A5">
        <w:t xml:space="preserve"> (1 year)</w:t>
      </w:r>
    </w:p>
    <w:p w:rsidR="00272293" w:rsidRDefault="00161849" w:rsidP="001657A5">
      <w:pPr>
        <w:spacing w:after="0"/>
      </w:pPr>
      <w:r w:rsidRPr="00161849">
        <w:t xml:space="preserve">Engineering </w:t>
      </w:r>
      <w:proofErr w:type="gramStart"/>
      <w:r w:rsidRPr="00161849">
        <w:t xml:space="preserve">– </w:t>
      </w:r>
      <w:r w:rsidR="006C1035">
        <w:t xml:space="preserve"> </w:t>
      </w:r>
      <w:r w:rsidR="00675D7F" w:rsidRPr="00675D7F">
        <w:t>Sheikh</w:t>
      </w:r>
      <w:proofErr w:type="gramEnd"/>
      <w:r w:rsidR="00675D7F">
        <w:t xml:space="preserve"> (</w:t>
      </w:r>
      <w:r w:rsidR="001657A5">
        <w:t>1</w:t>
      </w:r>
      <w:r w:rsidR="00675D7F">
        <w:t xml:space="preserve"> year</w:t>
      </w:r>
      <w:r w:rsidR="00FB06CD">
        <w:t>, 2</w:t>
      </w:r>
      <w:r w:rsidR="00FB06CD" w:rsidRPr="00FB06CD">
        <w:rPr>
          <w:vertAlign w:val="superscript"/>
        </w:rPr>
        <w:t>nd</w:t>
      </w:r>
      <w:r w:rsidR="00FB06CD">
        <w:t xml:space="preserve"> term</w:t>
      </w:r>
      <w:r w:rsidR="00675D7F">
        <w:t>)</w:t>
      </w:r>
      <w:r w:rsidR="001657A5">
        <w:t xml:space="preserve"> </w:t>
      </w:r>
    </w:p>
    <w:p w:rsidR="00161849" w:rsidRPr="00161849" w:rsidRDefault="00161849" w:rsidP="00161849">
      <w:pPr>
        <w:spacing w:after="0"/>
      </w:pPr>
      <w:r w:rsidRPr="00161849">
        <w:t xml:space="preserve">Human Service Professions – </w:t>
      </w:r>
      <w:r w:rsidR="00331240" w:rsidRPr="00331240">
        <w:t xml:space="preserve">Phil Rutter </w:t>
      </w:r>
      <w:r w:rsidR="00CF4881">
        <w:t>(2 year, 2</w:t>
      </w:r>
      <w:r w:rsidR="00CF4881" w:rsidRPr="00CF4881">
        <w:rPr>
          <w:vertAlign w:val="superscript"/>
        </w:rPr>
        <w:t>nd</w:t>
      </w:r>
      <w:r w:rsidR="00CF4881">
        <w:t xml:space="preserve"> term)</w:t>
      </w:r>
    </w:p>
    <w:p w:rsidR="00161849" w:rsidRPr="00161849" w:rsidRDefault="00161849" w:rsidP="00161849">
      <w:pPr>
        <w:spacing w:after="0"/>
      </w:pPr>
      <w:r w:rsidRPr="00161849">
        <w:t xml:space="preserve">Nursing </w:t>
      </w:r>
      <w:proofErr w:type="gramStart"/>
      <w:r w:rsidRPr="00161849">
        <w:t xml:space="preserve">- </w:t>
      </w:r>
      <w:r w:rsidR="001657A5">
        <w:t xml:space="preserve"> </w:t>
      </w:r>
      <w:r w:rsidR="009D4CF8">
        <w:t>Stephanie</w:t>
      </w:r>
      <w:proofErr w:type="gramEnd"/>
      <w:r w:rsidR="009D4CF8">
        <w:t xml:space="preserve"> Jeffers</w:t>
      </w:r>
      <w:r w:rsidR="00FD58E4">
        <w:t xml:space="preserve"> (2 year)</w:t>
      </w:r>
    </w:p>
    <w:p w:rsidR="00161849" w:rsidRPr="00161849" w:rsidRDefault="00161849" w:rsidP="00161849">
      <w:pPr>
        <w:spacing w:after="0"/>
      </w:pPr>
      <w:r w:rsidRPr="00161849">
        <w:t xml:space="preserve">Library </w:t>
      </w:r>
      <w:proofErr w:type="gramStart"/>
      <w:r w:rsidRPr="00161849">
        <w:t xml:space="preserve">- </w:t>
      </w:r>
      <w:r w:rsidR="001657A5">
        <w:t xml:space="preserve"> </w:t>
      </w:r>
      <w:r w:rsidR="001657A5" w:rsidRPr="001657A5">
        <w:t>Jill</w:t>
      </w:r>
      <w:proofErr w:type="gramEnd"/>
      <w:r w:rsidR="001657A5" w:rsidRPr="001657A5">
        <w:t xml:space="preserve"> </w:t>
      </w:r>
      <w:proofErr w:type="spellStart"/>
      <w:r w:rsidR="001657A5" w:rsidRPr="001657A5">
        <w:t>Borin</w:t>
      </w:r>
      <w:proofErr w:type="spellEnd"/>
      <w:r w:rsidR="001657A5" w:rsidRPr="001657A5">
        <w:t xml:space="preserve"> (2 year)</w:t>
      </w:r>
    </w:p>
    <w:p w:rsidR="00161849" w:rsidRPr="00161849" w:rsidRDefault="00161849" w:rsidP="00161849">
      <w:pPr>
        <w:spacing w:after="0"/>
      </w:pPr>
      <w:proofErr w:type="gramStart"/>
      <w:r w:rsidRPr="00161849">
        <w:rPr>
          <w:i/>
        </w:rPr>
        <w:t>ex</w:t>
      </w:r>
      <w:proofErr w:type="gramEnd"/>
      <w:r w:rsidRPr="00161849">
        <w:rPr>
          <w:i/>
        </w:rPr>
        <w:t>. officio</w:t>
      </w:r>
      <w:r w:rsidR="005C0733">
        <w:t xml:space="preserve"> – </w:t>
      </w:r>
      <w:r w:rsidR="00A823C6">
        <w:t>Sam Stormont – interim director</w:t>
      </w:r>
    </w:p>
    <w:p w:rsidR="00161849" w:rsidRPr="00161849" w:rsidRDefault="00161849" w:rsidP="00161849">
      <w:pPr>
        <w:spacing w:after="0"/>
      </w:pPr>
    </w:p>
    <w:p w:rsidR="00161849" w:rsidRPr="00E625D2" w:rsidRDefault="00161849" w:rsidP="00161849">
      <w:pPr>
        <w:spacing w:after="0"/>
        <w:rPr>
          <w:b/>
        </w:rPr>
      </w:pPr>
      <w:r w:rsidRPr="00E625D2">
        <w:rPr>
          <w:b/>
        </w:rPr>
        <w:t xml:space="preserve">Promotion, Tenure and Academic </w:t>
      </w:r>
      <w:proofErr w:type="gramStart"/>
      <w:r w:rsidRPr="00E625D2">
        <w:rPr>
          <w:b/>
        </w:rPr>
        <w:t>Freedom  -</w:t>
      </w:r>
      <w:proofErr w:type="gramEnd"/>
      <w:r w:rsidRPr="00E625D2">
        <w:rPr>
          <w:b/>
        </w:rPr>
        <w:t xml:space="preserve"> </w:t>
      </w:r>
      <w:r w:rsidR="006C1035">
        <w:rPr>
          <w:b/>
        </w:rPr>
        <w:t xml:space="preserve"> </w:t>
      </w:r>
      <w:r w:rsidR="000E2FA4">
        <w:rPr>
          <w:b/>
        </w:rPr>
        <w:t xml:space="preserve">Bob </w:t>
      </w:r>
      <w:proofErr w:type="spellStart"/>
      <w:r w:rsidR="000E2FA4">
        <w:rPr>
          <w:b/>
        </w:rPr>
        <w:t>Wellmon</w:t>
      </w:r>
      <w:proofErr w:type="spellEnd"/>
      <w:r w:rsidR="00497963">
        <w:rPr>
          <w:b/>
        </w:rPr>
        <w:t xml:space="preserve"> (</w:t>
      </w:r>
      <w:r w:rsidR="001657A5">
        <w:rPr>
          <w:b/>
        </w:rPr>
        <w:t>1</w:t>
      </w:r>
      <w:r w:rsidR="00497963">
        <w:rPr>
          <w:b/>
        </w:rPr>
        <w:t xml:space="preserve"> year)</w:t>
      </w:r>
    </w:p>
    <w:p w:rsidR="00161849" w:rsidRPr="00161849" w:rsidRDefault="00161849" w:rsidP="00161849">
      <w:pPr>
        <w:spacing w:after="0"/>
      </w:pPr>
      <w:r w:rsidRPr="00161849">
        <w:t xml:space="preserve">Arts &amp; Sciences </w:t>
      </w:r>
      <w:proofErr w:type="gramStart"/>
      <w:r w:rsidRPr="00161849">
        <w:t xml:space="preserve">- </w:t>
      </w:r>
      <w:r w:rsidR="001657A5">
        <w:t xml:space="preserve"> </w:t>
      </w:r>
      <w:r w:rsidR="000309C2">
        <w:t>David</w:t>
      </w:r>
      <w:proofErr w:type="gramEnd"/>
      <w:r w:rsidR="000309C2">
        <w:t xml:space="preserve"> Ward</w:t>
      </w:r>
      <w:r w:rsidRPr="00161849">
        <w:t xml:space="preserve">, - </w:t>
      </w:r>
      <w:r w:rsidR="001657A5">
        <w:t xml:space="preserve"> </w:t>
      </w:r>
      <w:r w:rsidR="000309C2">
        <w:t>(2 year, 2</w:t>
      </w:r>
      <w:r w:rsidR="000309C2" w:rsidRPr="000309C2">
        <w:rPr>
          <w:vertAlign w:val="superscript"/>
        </w:rPr>
        <w:t>nd</w:t>
      </w:r>
      <w:r w:rsidR="000309C2">
        <w:t xml:space="preserve"> term)</w:t>
      </w:r>
      <w:r w:rsidR="003C2156">
        <w:t xml:space="preserve">  alternate Lauren </w:t>
      </w:r>
      <w:proofErr w:type="spellStart"/>
      <w:r w:rsidR="003C2156">
        <w:t>Shermer</w:t>
      </w:r>
      <w:proofErr w:type="spellEnd"/>
      <w:r w:rsidR="003C2156">
        <w:t xml:space="preserve"> </w:t>
      </w:r>
    </w:p>
    <w:p w:rsidR="00161849" w:rsidRPr="00161849" w:rsidRDefault="00161849" w:rsidP="00161849">
      <w:pPr>
        <w:spacing w:after="0"/>
      </w:pPr>
      <w:r w:rsidRPr="00161849">
        <w:t xml:space="preserve">Business - </w:t>
      </w:r>
      <w:r w:rsidR="005B5AA6">
        <w:t xml:space="preserve"> </w:t>
      </w:r>
      <w:r w:rsidR="006C1035">
        <w:t xml:space="preserve"> </w:t>
      </w:r>
      <w:r w:rsidR="00E92DF5">
        <w:t>Laker (</w:t>
      </w:r>
      <w:r w:rsidR="001657A5">
        <w:t>1</w:t>
      </w:r>
      <w:r w:rsidR="00E92DF5">
        <w:t xml:space="preserve"> year</w:t>
      </w:r>
      <w:r w:rsidR="00DA1375">
        <w:t>, 2</w:t>
      </w:r>
      <w:r w:rsidR="00DA1375" w:rsidRPr="00DA1375">
        <w:rPr>
          <w:vertAlign w:val="superscript"/>
        </w:rPr>
        <w:t>nd</w:t>
      </w:r>
      <w:r w:rsidR="00DA1375">
        <w:t xml:space="preserve"> term</w:t>
      </w:r>
      <w:r w:rsidR="00E92DF5">
        <w:t>)</w:t>
      </w:r>
    </w:p>
    <w:p w:rsidR="00161849" w:rsidRPr="00161849" w:rsidRDefault="00161849" w:rsidP="00161849">
      <w:pPr>
        <w:spacing w:after="0"/>
      </w:pPr>
      <w:r w:rsidRPr="00161849">
        <w:t xml:space="preserve">Education </w:t>
      </w:r>
      <w:r w:rsidR="00141CB6" w:rsidRPr="00141CB6">
        <w:t xml:space="preserve">Hospitality </w:t>
      </w:r>
      <w:r w:rsidRPr="00161849">
        <w:t xml:space="preserve">&amp; Continuing Studies </w:t>
      </w:r>
      <w:proofErr w:type="gramStart"/>
      <w:r w:rsidRPr="00161849">
        <w:t xml:space="preserve">– </w:t>
      </w:r>
      <w:r w:rsidR="006C1035">
        <w:t xml:space="preserve"> </w:t>
      </w:r>
      <w:r w:rsidR="00EA6C21">
        <w:t>Susan</w:t>
      </w:r>
      <w:proofErr w:type="gramEnd"/>
      <w:r w:rsidR="00EA6C21">
        <w:t xml:space="preserve"> Shaming (</w:t>
      </w:r>
      <w:r w:rsidR="001657A5">
        <w:t>1</w:t>
      </w:r>
      <w:r w:rsidR="00EA6C21">
        <w:t xml:space="preserve"> year)</w:t>
      </w:r>
    </w:p>
    <w:p w:rsidR="00161849" w:rsidRPr="00161849" w:rsidRDefault="00161849" w:rsidP="001657A5">
      <w:pPr>
        <w:spacing w:after="0"/>
      </w:pPr>
      <w:r w:rsidRPr="00161849">
        <w:t xml:space="preserve">Engineering – </w:t>
      </w:r>
      <w:r w:rsidR="001657A5">
        <w:t xml:space="preserve">  </w:t>
      </w:r>
      <w:proofErr w:type="spellStart"/>
      <w:r w:rsidR="00DA1375">
        <w:t>Jefferis</w:t>
      </w:r>
      <w:proofErr w:type="spellEnd"/>
      <w:r w:rsidR="00E92340">
        <w:t xml:space="preserve"> (2 year, 2</w:t>
      </w:r>
      <w:r w:rsidR="00E92340" w:rsidRPr="00E92340">
        <w:rPr>
          <w:vertAlign w:val="superscript"/>
        </w:rPr>
        <w:t>nd</w:t>
      </w:r>
      <w:r w:rsidR="00E92340">
        <w:t xml:space="preserve"> term)</w:t>
      </w:r>
    </w:p>
    <w:p w:rsidR="00161849" w:rsidRPr="00161849" w:rsidRDefault="00161849" w:rsidP="00161849">
      <w:pPr>
        <w:spacing w:after="0"/>
      </w:pPr>
      <w:r w:rsidRPr="00161849">
        <w:t xml:space="preserve">Human Service Professions </w:t>
      </w:r>
      <w:proofErr w:type="gramStart"/>
      <w:r w:rsidRPr="00161849">
        <w:t xml:space="preserve">– </w:t>
      </w:r>
      <w:r w:rsidR="001657A5">
        <w:t xml:space="preserve"> </w:t>
      </w:r>
      <w:r w:rsidR="00CF4881">
        <w:t>Hal</w:t>
      </w:r>
      <w:proofErr w:type="gramEnd"/>
      <w:r w:rsidR="00CF4881">
        <w:t xml:space="preserve"> </w:t>
      </w:r>
      <w:proofErr w:type="spellStart"/>
      <w:r w:rsidR="00CF4881">
        <w:t>Shorey</w:t>
      </w:r>
      <w:proofErr w:type="spellEnd"/>
      <w:r w:rsidR="00CF4881">
        <w:t xml:space="preserve"> (2 year</w:t>
      </w:r>
      <w:r w:rsidR="00E92340">
        <w:t>, 2</w:t>
      </w:r>
      <w:r w:rsidR="00E92340" w:rsidRPr="00E92340">
        <w:rPr>
          <w:vertAlign w:val="superscript"/>
        </w:rPr>
        <w:t>nd</w:t>
      </w:r>
      <w:r w:rsidR="00E92340">
        <w:t xml:space="preserve"> term</w:t>
      </w:r>
      <w:r w:rsidR="00CF4881">
        <w:t>)</w:t>
      </w:r>
    </w:p>
    <w:p w:rsidR="00161849" w:rsidRPr="00161849" w:rsidRDefault="00161849" w:rsidP="00161849">
      <w:pPr>
        <w:spacing w:after="0"/>
      </w:pPr>
      <w:r w:rsidRPr="00161849">
        <w:t xml:space="preserve">Nursing </w:t>
      </w:r>
      <w:r w:rsidR="002B0BCF">
        <w:t>–</w:t>
      </w:r>
      <w:r w:rsidRPr="00161849">
        <w:t xml:space="preserve"> </w:t>
      </w:r>
      <w:r w:rsidR="002B0BCF">
        <w:t xml:space="preserve">Anne </w:t>
      </w:r>
      <w:proofErr w:type="spellStart"/>
      <w:r w:rsidR="002B0BCF">
        <w:t>Krouse</w:t>
      </w:r>
      <w:proofErr w:type="spellEnd"/>
      <w:r w:rsidR="002B0BCF">
        <w:t xml:space="preserve"> (</w:t>
      </w:r>
      <w:r w:rsidR="001657A5">
        <w:t>1</w:t>
      </w:r>
      <w:r w:rsidR="002B0BCF">
        <w:t xml:space="preserve"> year)</w:t>
      </w:r>
      <w:r w:rsidRPr="00161849">
        <w:t xml:space="preserve">. </w:t>
      </w:r>
      <w:r w:rsidR="006C1035">
        <w:t xml:space="preserve"> </w:t>
      </w:r>
    </w:p>
    <w:p w:rsidR="00161849" w:rsidRPr="00161849" w:rsidRDefault="00161849" w:rsidP="00161849">
      <w:pPr>
        <w:spacing w:after="0"/>
      </w:pPr>
      <w:r w:rsidRPr="00161849">
        <w:t xml:space="preserve">Library - </w:t>
      </w:r>
      <w:r w:rsidR="006C1035">
        <w:t xml:space="preserve"> </w:t>
      </w:r>
      <w:r w:rsidRPr="00161849">
        <w:t xml:space="preserve"> </w:t>
      </w:r>
      <w:r w:rsidR="00023358">
        <w:t>Roz Goldstein (</w:t>
      </w:r>
      <w:r w:rsidR="001657A5">
        <w:t>1</w:t>
      </w:r>
      <w:r w:rsidR="00023358">
        <w:t xml:space="preserve"> year)</w:t>
      </w:r>
    </w:p>
    <w:p w:rsidR="00440B3F" w:rsidRDefault="00440B3F">
      <w:pPr>
        <w:rPr>
          <w:b/>
        </w:rPr>
      </w:pPr>
      <w:r>
        <w:rPr>
          <w:b/>
        </w:rPr>
        <w:br w:type="page"/>
      </w:r>
    </w:p>
    <w:p w:rsidR="00161849" w:rsidRPr="00E625D2" w:rsidRDefault="00161849" w:rsidP="00161849">
      <w:pPr>
        <w:spacing w:after="0"/>
        <w:rPr>
          <w:b/>
        </w:rPr>
      </w:pPr>
      <w:r w:rsidRPr="00E625D2">
        <w:rPr>
          <w:b/>
        </w:rPr>
        <w:lastRenderedPageBreak/>
        <w:t xml:space="preserve">Student Learning Assessment </w:t>
      </w:r>
      <w:proofErr w:type="gramStart"/>
      <w:r w:rsidRPr="00E625D2">
        <w:rPr>
          <w:b/>
        </w:rPr>
        <w:t xml:space="preserve">– </w:t>
      </w:r>
      <w:r w:rsidR="006C1035">
        <w:rPr>
          <w:b/>
        </w:rPr>
        <w:t xml:space="preserve"> </w:t>
      </w:r>
      <w:r w:rsidR="000E2FA4">
        <w:rPr>
          <w:b/>
        </w:rPr>
        <w:t>Lori</w:t>
      </w:r>
      <w:proofErr w:type="gramEnd"/>
      <w:r w:rsidR="000E2FA4">
        <w:rPr>
          <w:b/>
        </w:rPr>
        <w:t xml:space="preserve"> Simons</w:t>
      </w:r>
      <w:r w:rsidR="00497963">
        <w:rPr>
          <w:b/>
        </w:rPr>
        <w:t xml:space="preserve"> (</w:t>
      </w:r>
      <w:r w:rsidR="001657A5">
        <w:rPr>
          <w:b/>
        </w:rPr>
        <w:t>1</w:t>
      </w:r>
      <w:r w:rsidR="00497963">
        <w:rPr>
          <w:b/>
        </w:rPr>
        <w:t xml:space="preserve"> year)</w:t>
      </w:r>
    </w:p>
    <w:p w:rsidR="00161849" w:rsidRPr="00161849" w:rsidRDefault="00E92DF5" w:rsidP="00161849">
      <w:pPr>
        <w:spacing w:after="0"/>
      </w:pPr>
      <w:r>
        <w:t xml:space="preserve">Arts &amp; Sciences </w:t>
      </w:r>
      <w:proofErr w:type="gramStart"/>
      <w:r w:rsidR="0032518B">
        <w:t>–</w:t>
      </w:r>
      <w:r>
        <w:t xml:space="preserve"> </w:t>
      </w:r>
      <w:r w:rsidR="001657A5">
        <w:t xml:space="preserve"> </w:t>
      </w:r>
      <w:r w:rsidR="000309C2">
        <w:t>Angie</w:t>
      </w:r>
      <w:proofErr w:type="gramEnd"/>
      <w:r w:rsidR="000309C2">
        <w:t xml:space="preserve"> </w:t>
      </w:r>
      <w:proofErr w:type="spellStart"/>
      <w:r w:rsidR="000309C2">
        <w:t>Corbo</w:t>
      </w:r>
      <w:proofErr w:type="spellEnd"/>
      <w:r w:rsidR="000309C2">
        <w:t xml:space="preserve"> (2 year, 2</w:t>
      </w:r>
      <w:r w:rsidR="000309C2" w:rsidRPr="000309C2">
        <w:rPr>
          <w:vertAlign w:val="superscript"/>
        </w:rPr>
        <w:t>nd</w:t>
      </w:r>
      <w:r w:rsidR="000309C2">
        <w:t xml:space="preserve"> term)</w:t>
      </w:r>
      <w:r w:rsidR="00A945DE">
        <w:t>, Karen Rose alternate</w:t>
      </w:r>
    </w:p>
    <w:p w:rsidR="00161849" w:rsidRPr="00161849" w:rsidRDefault="00161849" w:rsidP="00161849">
      <w:pPr>
        <w:spacing w:after="0"/>
      </w:pPr>
      <w:r w:rsidRPr="00161849">
        <w:t xml:space="preserve">Business </w:t>
      </w:r>
      <w:proofErr w:type="gramStart"/>
      <w:r w:rsidR="00D646C8">
        <w:t>–</w:t>
      </w:r>
      <w:r w:rsidRPr="00161849">
        <w:t xml:space="preserve"> </w:t>
      </w:r>
      <w:r w:rsidR="00D646C8">
        <w:t xml:space="preserve"> </w:t>
      </w:r>
      <w:proofErr w:type="spellStart"/>
      <w:r w:rsidR="00E92DF5">
        <w:t>Odusami</w:t>
      </w:r>
      <w:proofErr w:type="spellEnd"/>
      <w:proofErr w:type="gramEnd"/>
      <w:r w:rsidR="00E92DF5">
        <w:t xml:space="preserve"> (</w:t>
      </w:r>
      <w:r w:rsidR="001657A5">
        <w:t>1</w:t>
      </w:r>
      <w:r w:rsidR="00E92DF5">
        <w:t xml:space="preserve"> year)</w:t>
      </w:r>
    </w:p>
    <w:p w:rsidR="00161849" w:rsidRPr="00161849" w:rsidRDefault="00161849" w:rsidP="00161849">
      <w:pPr>
        <w:spacing w:after="0"/>
      </w:pPr>
      <w:r w:rsidRPr="00161849">
        <w:t xml:space="preserve">Education </w:t>
      </w:r>
      <w:r w:rsidR="00141CB6" w:rsidRPr="00141CB6">
        <w:t xml:space="preserve">Hospitality </w:t>
      </w:r>
      <w:r w:rsidRPr="00161849">
        <w:t xml:space="preserve">&amp; Continuing Studies </w:t>
      </w:r>
      <w:proofErr w:type="gramStart"/>
      <w:r w:rsidRPr="00161849">
        <w:t xml:space="preserve">- </w:t>
      </w:r>
      <w:r w:rsidR="001657A5">
        <w:rPr>
          <w:rFonts w:eastAsia="Calibri" w:cs="Times New Roman"/>
        </w:rPr>
        <w:t xml:space="preserve"> </w:t>
      </w:r>
      <w:r w:rsidR="001657A5">
        <w:t>Jeff</w:t>
      </w:r>
      <w:proofErr w:type="gramEnd"/>
      <w:r w:rsidR="001657A5">
        <w:t xml:space="preserve"> Lolli (1 year)</w:t>
      </w:r>
    </w:p>
    <w:p w:rsidR="00161849" w:rsidRPr="00161849" w:rsidRDefault="00161849" w:rsidP="001657A5">
      <w:pPr>
        <w:spacing w:after="0"/>
      </w:pPr>
      <w:r w:rsidRPr="00161849">
        <w:t xml:space="preserve">Engineering </w:t>
      </w:r>
      <w:proofErr w:type="gramStart"/>
      <w:r w:rsidRPr="00161849">
        <w:t xml:space="preserve">– </w:t>
      </w:r>
      <w:r w:rsidR="00D646C8">
        <w:t xml:space="preserve"> </w:t>
      </w:r>
      <w:proofErr w:type="spellStart"/>
      <w:r w:rsidR="00DB39D1" w:rsidRPr="00DB39D1">
        <w:t>Slomiana</w:t>
      </w:r>
      <w:proofErr w:type="spellEnd"/>
      <w:proofErr w:type="gramEnd"/>
      <w:r w:rsidR="00DB39D1">
        <w:t xml:space="preserve"> (</w:t>
      </w:r>
      <w:r w:rsidR="001657A5">
        <w:t>1</w:t>
      </w:r>
      <w:r w:rsidR="00DB39D1">
        <w:t xml:space="preserve"> year)</w:t>
      </w:r>
      <w:r w:rsidR="001657A5">
        <w:t xml:space="preserve"> </w:t>
      </w:r>
    </w:p>
    <w:p w:rsidR="00161849" w:rsidRPr="00161849" w:rsidRDefault="00161849" w:rsidP="00161849">
      <w:pPr>
        <w:spacing w:after="0"/>
      </w:pPr>
      <w:r w:rsidRPr="00161849">
        <w:t xml:space="preserve">Human Service Professions – </w:t>
      </w:r>
      <w:r w:rsidR="003C2E62">
        <w:t>Steve Kauffman</w:t>
      </w:r>
      <w:r w:rsidR="00D646C8">
        <w:t xml:space="preserve"> (</w:t>
      </w:r>
      <w:r w:rsidR="001657A5">
        <w:t>1</w:t>
      </w:r>
      <w:r w:rsidR="00C9251D">
        <w:t xml:space="preserve"> year</w:t>
      </w:r>
      <w:r w:rsidR="00D646C8">
        <w:t>)</w:t>
      </w:r>
    </w:p>
    <w:p w:rsidR="00161849" w:rsidRPr="00161849" w:rsidRDefault="00161849" w:rsidP="00161849">
      <w:pPr>
        <w:spacing w:after="0"/>
      </w:pPr>
      <w:r w:rsidRPr="00161849">
        <w:t xml:space="preserve">Nursing </w:t>
      </w:r>
      <w:proofErr w:type="gramStart"/>
      <w:r w:rsidRPr="00161849">
        <w:t xml:space="preserve">- </w:t>
      </w:r>
      <w:r w:rsidR="00D646C8">
        <w:t xml:space="preserve"> </w:t>
      </w:r>
      <w:r w:rsidR="00FD58E4">
        <w:t>Sue</w:t>
      </w:r>
      <w:proofErr w:type="gramEnd"/>
      <w:r w:rsidR="00FD58E4">
        <w:t xml:space="preserve"> Mills, completing </w:t>
      </w:r>
      <w:r w:rsidR="00617971">
        <w:t>Ken Bullwinkle</w:t>
      </w:r>
      <w:r w:rsidR="00FD58E4">
        <w:t>’s term</w:t>
      </w:r>
      <w:r w:rsidR="00617971">
        <w:t xml:space="preserve"> (</w:t>
      </w:r>
      <w:r w:rsidR="001657A5">
        <w:t>1</w:t>
      </w:r>
      <w:r w:rsidR="00617971">
        <w:t xml:space="preserve"> year)</w:t>
      </w:r>
    </w:p>
    <w:p w:rsidR="00161849" w:rsidRPr="00161849" w:rsidRDefault="00161849" w:rsidP="00161849">
      <w:pPr>
        <w:spacing w:after="0"/>
      </w:pPr>
      <w:r w:rsidRPr="00161849">
        <w:t xml:space="preserve">Library - </w:t>
      </w:r>
      <w:r w:rsidR="006C1035">
        <w:t xml:space="preserve"> </w:t>
      </w:r>
      <w:r w:rsidRPr="00161849">
        <w:t xml:space="preserve">  </w:t>
      </w:r>
      <w:r w:rsidR="00023358">
        <w:t>Roz Goldstein (</w:t>
      </w:r>
      <w:r w:rsidR="001657A5">
        <w:t>1</w:t>
      </w:r>
      <w:r w:rsidR="00023358">
        <w:t xml:space="preserve"> year)</w:t>
      </w:r>
    </w:p>
    <w:p w:rsidR="00161849" w:rsidRDefault="00161849" w:rsidP="00161849">
      <w:pPr>
        <w:spacing w:after="0"/>
      </w:pPr>
      <w:proofErr w:type="gramStart"/>
      <w:r w:rsidRPr="00161849">
        <w:rPr>
          <w:i/>
        </w:rPr>
        <w:t>ex</w:t>
      </w:r>
      <w:proofErr w:type="gramEnd"/>
      <w:r w:rsidRPr="00161849">
        <w:rPr>
          <w:i/>
        </w:rPr>
        <w:t>. officio</w:t>
      </w:r>
      <w:r w:rsidRPr="00161849">
        <w:t xml:space="preserve"> - Brigitte </w:t>
      </w:r>
      <w:proofErr w:type="spellStart"/>
      <w:r w:rsidRPr="00161849">
        <w:t>Valesey</w:t>
      </w:r>
      <w:proofErr w:type="spellEnd"/>
    </w:p>
    <w:p w:rsidR="00FB06CD" w:rsidRDefault="00FB06CD" w:rsidP="00FB06CD">
      <w:pPr>
        <w:spacing w:after="0"/>
      </w:pPr>
      <w:proofErr w:type="gramStart"/>
      <w:r>
        <w:t>one</w:t>
      </w:r>
      <w:proofErr w:type="gramEnd"/>
      <w:r>
        <w:t xml:space="preserve"> member selected by the Dean of Student Services</w:t>
      </w:r>
      <w:r w:rsidR="003E2DC5">
        <w:t xml:space="preserve"> </w:t>
      </w:r>
      <w:r w:rsidR="004967BE">
        <w:t>–</w:t>
      </w:r>
      <w:r w:rsidR="003E2DC5">
        <w:t xml:space="preserve"> </w:t>
      </w:r>
      <w:r w:rsidR="004967BE">
        <w:t>Cathy Feminella</w:t>
      </w:r>
      <w:r w:rsidR="002D67AB">
        <w:t xml:space="preserve"> (2 year)</w:t>
      </w:r>
    </w:p>
    <w:p w:rsidR="00142D05" w:rsidRDefault="00142D05" w:rsidP="00161849">
      <w:pPr>
        <w:spacing w:after="0"/>
      </w:pPr>
    </w:p>
    <w:p w:rsidR="007A0B5B" w:rsidRPr="00142D05" w:rsidRDefault="00142D05" w:rsidP="00161849">
      <w:pPr>
        <w:spacing w:after="0"/>
        <w:rPr>
          <w:b/>
        </w:rPr>
      </w:pPr>
      <w:r w:rsidRPr="00142D05">
        <w:rPr>
          <w:b/>
        </w:rPr>
        <w:t xml:space="preserve">General Education Subcommittee to Student Learning and Assessment – </w:t>
      </w:r>
    </w:p>
    <w:p w:rsidR="00142D05" w:rsidRDefault="00142D05" w:rsidP="00142D05">
      <w:pPr>
        <w:spacing w:after="0"/>
      </w:pPr>
      <w:r>
        <w:t>The Committee Chair, elected by FC-SLA</w:t>
      </w:r>
      <w:r w:rsidR="007C3CB2">
        <w:t xml:space="preserve">, </w:t>
      </w:r>
      <w:r w:rsidR="007C3CB2" w:rsidRPr="007C3CB2">
        <w:t>Susan Mills</w:t>
      </w:r>
    </w:p>
    <w:p w:rsidR="00142D05" w:rsidRDefault="00142D05" w:rsidP="00142D05">
      <w:pPr>
        <w:spacing w:after="0"/>
      </w:pPr>
      <w:r>
        <w:t xml:space="preserve">The Assistant Provost for Teaching, Learning, </w:t>
      </w:r>
      <w:proofErr w:type="gramStart"/>
      <w:r>
        <w:t>and  Assessment</w:t>
      </w:r>
      <w:proofErr w:type="gramEnd"/>
      <w:r>
        <w:t xml:space="preserve">, Brigitte </w:t>
      </w:r>
      <w:proofErr w:type="spellStart"/>
      <w:r>
        <w:t>Valesey</w:t>
      </w:r>
      <w:proofErr w:type="spellEnd"/>
    </w:p>
    <w:p w:rsidR="00142D05" w:rsidRDefault="00142D05" w:rsidP="00142D05">
      <w:pPr>
        <w:spacing w:after="0"/>
      </w:pPr>
      <w:r>
        <w:t>Business</w:t>
      </w:r>
      <w:proofErr w:type="gramStart"/>
      <w:r>
        <w:t xml:space="preserve">, </w:t>
      </w:r>
      <w:r w:rsidR="001657A5">
        <w:t xml:space="preserve"> </w:t>
      </w:r>
      <w:r w:rsidR="009A7B4C">
        <w:t>Marshall</w:t>
      </w:r>
      <w:proofErr w:type="gramEnd"/>
      <w:r w:rsidR="009A7B4C">
        <w:t xml:space="preserve"> (2 year</w:t>
      </w:r>
      <w:r w:rsidR="004F08BA">
        <w:t>, 2</w:t>
      </w:r>
      <w:r w:rsidR="004F08BA" w:rsidRPr="004F08BA">
        <w:rPr>
          <w:vertAlign w:val="superscript"/>
        </w:rPr>
        <w:t>nd</w:t>
      </w:r>
      <w:r w:rsidR="004F08BA">
        <w:t xml:space="preserve"> term</w:t>
      </w:r>
      <w:r w:rsidR="009A7B4C">
        <w:t>)</w:t>
      </w:r>
    </w:p>
    <w:p w:rsidR="00142D05" w:rsidRDefault="00142D05" w:rsidP="001657A5">
      <w:pPr>
        <w:spacing w:after="0"/>
      </w:pPr>
      <w:r>
        <w:t>Engineering</w:t>
      </w:r>
      <w:r w:rsidR="00DA1375">
        <w:t xml:space="preserve"> – Song (2 year)</w:t>
      </w:r>
    </w:p>
    <w:p w:rsidR="00142D05" w:rsidRDefault="00142D05" w:rsidP="00142D05">
      <w:pPr>
        <w:spacing w:after="0"/>
      </w:pPr>
      <w:r>
        <w:t xml:space="preserve">Nursing, </w:t>
      </w:r>
      <w:r w:rsidR="001657A5">
        <w:t xml:space="preserve"> </w:t>
      </w:r>
      <w:r w:rsidR="00AA447C">
        <w:t xml:space="preserve">- </w:t>
      </w:r>
      <w:r w:rsidR="00A823C6">
        <w:t xml:space="preserve">Mary Francis, completing Susan </w:t>
      </w:r>
      <w:r w:rsidR="00AA447C">
        <w:t>Mills (2 year, 2</w:t>
      </w:r>
      <w:r w:rsidR="00AA447C" w:rsidRPr="00AA447C">
        <w:rPr>
          <w:vertAlign w:val="superscript"/>
        </w:rPr>
        <w:t>nd</w:t>
      </w:r>
      <w:r w:rsidR="00AA447C">
        <w:t xml:space="preserve"> term</w:t>
      </w:r>
      <w:r w:rsidR="00FD58E4">
        <w:t>)</w:t>
      </w:r>
    </w:p>
    <w:p w:rsidR="00142D05" w:rsidRDefault="00752071" w:rsidP="00752071">
      <w:pPr>
        <w:spacing w:after="0"/>
      </w:pPr>
      <w:r w:rsidRPr="00161849">
        <w:t xml:space="preserve">Education </w:t>
      </w:r>
      <w:r w:rsidR="00141CB6" w:rsidRPr="00141CB6">
        <w:t xml:space="preserve">Hospitality </w:t>
      </w:r>
      <w:r w:rsidRPr="00161849">
        <w:t>&amp; Continuing Studies</w:t>
      </w:r>
      <w:r>
        <w:t xml:space="preserve"> </w:t>
      </w:r>
      <w:proofErr w:type="gramStart"/>
      <w:r>
        <w:t xml:space="preserve">- </w:t>
      </w:r>
      <w:r w:rsidR="001657A5">
        <w:t xml:space="preserve"> </w:t>
      </w:r>
      <w:r w:rsidR="00141CB6">
        <w:t>Merry</w:t>
      </w:r>
      <w:proofErr w:type="gramEnd"/>
      <w:r w:rsidR="00141CB6">
        <w:t xml:space="preserve"> </w:t>
      </w:r>
      <w:proofErr w:type="spellStart"/>
      <w:r w:rsidR="00141CB6">
        <w:t>Staulters</w:t>
      </w:r>
      <w:proofErr w:type="spellEnd"/>
      <w:r w:rsidR="00141CB6">
        <w:t xml:space="preserve"> (2 year)</w:t>
      </w:r>
    </w:p>
    <w:p w:rsidR="00142D05" w:rsidRDefault="00142D05" w:rsidP="00142D05">
      <w:pPr>
        <w:spacing w:after="0"/>
      </w:pPr>
      <w:r>
        <w:t>Center for Social Work Education</w:t>
      </w:r>
      <w:proofErr w:type="gramStart"/>
      <w:r>
        <w:t xml:space="preserve">, </w:t>
      </w:r>
      <w:r w:rsidR="00D646C8">
        <w:t xml:space="preserve"> </w:t>
      </w:r>
      <w:r w:rsidR="00C9251D">
        <w:t>Sandra</w:t>
      </w:r>
      <w:proofErr w:type="gramEnd"/>
      <w:r w:rsidR="00C9251D">
        <w:t xml:space="preserve"> Campbell (</w:t>
      </w:r>
      <w:r w:rsidR="001657A5">
        <w:t>1</w:t>
      </w:r>
      <w:r w:rsidR="00C9251D">
        <w:t xml:space="preserve"> year)</w:t>
      </w:r>
    </w:p>
    <w:p w:rsidR="00142D05" w:rsidRDefault="00142D05" w:rsidP="00142D05">
      <w:pPr>
        <w:spacing w:after="0"/>
      </w:pPr>
      <w:r>
        <w:t xml:space="preserve">College of Arts and Sciences, Humanities Division,  </w:t>
      </w:r>
      <w:r w:rsidR="00EA6C21">
        <w:t xml:space="preserve"> </w:t>
      </w:r>
      <w:r w:rsidR="005E3497">
        <w:t xml:space="preserve">- </w:t>
      </w:r>
      <w:r w:rsidR="00471082">
        <w:t>Mara Parker</w:t>
      </w:r>
      <w:r w:rsidR="00563F6B">
        <w:t xml:space="preserve"> (</w:t>
      </w:r>
      <w:r w:rsidR="001657A5">
        <w:t>1</w:t>
      </w:r>
      <w:r w:rsidR="00563F6B">
        <w:t xml:space="preserve"> year)</w:t>
      </w:r>
    </w:p>
    <w:p w:rsidR="00142D05" w:rsidRDefault="00142D05" w:rsidP="00142D05">
      <w:pPr>
        <w:spacing w:after="0"/>
      </w:pPr>
      <w:r>
        <w:t>College of Arts and Sciences, Science Division</w:t>
      </w:r>
      <w:proofErr w:type="gramStart"/>
      <w:r>
        <w:t xml:space="preserve">, </w:t>
      </w:r>
      <w:r w:rsidR="00EA6C21">
        <w:t xml:space="preserve"> </w:t>
      </w:r>
      <w:r w:rsidR="00471082">
        <w:t>-</w:t>
      </w:r>
      <w:proofErr w:type="gramEnd"/>
      <w:r w:rsidR="00471082">
        <w:t xml:space="preserve"> </w:t>
      </w:r>
      <w:r w:rsidR="00833849">
        <w:t>Shirley Fischer-</w:t>
      </w:r>
      <w:proofErr w:type="spellStart"/>
      <w:r w:rsidR="00833849">
        <w:t>Drowos</w:t>
      </w:r>
      <w:proofErr w:type="spellEnd"/>
      <w:r w:rsidR="00563F6B">
        <w:t xml:space="preserve"> (</w:t>
      </w:r>
      <w:r w:rsidR="001657A5">
        <w:t>1</w:t>
      </w:r>
      <w:r w:rsidR="00563F6B">
        <w:t xml:space="preserve"> year)</w:t>
      </w:r>
    </w:p>
    <w:p w:rsidR="00142D05" w:rsidRDefault="00142D05" w:rsidP="00142D05">
      <w:pPr>
        <w:spacing w:after="0"/>
      </w:pPr>
      <w:r>
        <w:t xml:space="preserve">College of Arts and Sciences, Social Science Division, </w:t>
      </w:r>
      <w:r w:rsidR="00EA6C21">
        <w:t xml:space="preserve"> </w:t>
      </w:r>
      <w:r w:rsidR="001657A5">
        <w:t xml:space="preserve"> </w:t>
      </w:r>
      <w:r w:rsidR="00DC7BA9">
        <w:t xml:space="preserve">- David </w:t>
      </w:r>
      <w:proofErr w:type="spellStart"/>
      <w:r w:rsidR="00DC7BA9" w:rsidRPr="00DC7BA9">
        <w:t>Fendrich</w:t>
      </w:r>
      <w:proofErr w:type="spellEnd"/>
      <w:r w:rsidR="00DC7BA9">
        <w:t xml:space="preserve"> (2 year)</w:t>
      </w:r>
    </w:p>
    <w:p w:rsidR="00142D05" w:rsidRDefault="001657A5" w:rsidP="00142D05">
      <w:pPr>
        <w:spacing w:after="0"/>
      </w:pPr>
      <w:r>
        <w:t>Library – Sam Stormont (2 year, 2</w:t>
      </w:r>
      <w:r w:rsidRPr="001657A5">
        <w:rPr>
          <w:vertAlign w:val="superscript"/>
        </w:rPr>
        <w:t>nd</w:t>
      </w:r>
      <w:r>
        <w:t xml:space="preserve"> term)</w:t>
      </w:r>
    </w:p>
    <w:p w:rsidR="00142D05" w:rsidRPr="00161849" w:rsidRDefault="00142D05" w:rsidP="00142D05">
      <w:pPr>
        <w:spacing w:after="0"/>
      </w:pPr>
      <w:proofErr w:type="gramStart"/>
      <w:r>
        <w:t>one</w:t>
      </w:r>
      <w:proofErr w:type="gramEnd"/>
      <w:r>
        <w:t xml:space="preserve"> member selected by the Dean of Student Services</w:t>
      </w:r>
      <w:r w:rsidR="00F34095">
        <w:t xml:space="preserve">, </w:t>
      </w:r>
      <w:r w:rsidR="00F34095" w:rsidRPr="00F34095">
        <w:t>Kandy Turner</w:t>
      </w:r>
      <w:r w:rsidR="00545165">
        <w:t xml:space="preserve"> (2 year)</w:t>
      </w:r>
    </w:p>
    <w:p w:rsidR="00D42422" w:rsidRPr="00161849" w:rsidRDefault="00D42422" w:rsidP="00161849">
      <w:pPr>
        <w:spacing w:after="0"/>
      </w:pPr>
    </w:p>
    <w:p w:rsidR="00161849" w:rsidRPr="00E625D2" w:rsidRDefault="00161849" w:rsidP="00161849">
      <w:pPr>
        <w:spacing w:after="0"/>
        <w:rPr>
          <w:b/>
        </w:rPr>
      </w:pPr>
      <w:r w:rsidRPr="00E625D2">
        <w:rPr>
          <w:b/>
        </w:rPr>
        <w:t xml:space="preserve">Student Services </w:t>
      </w:r>
      <w:proofErr w:type="gramStart"/>
      <w:r w:rsidRPr="00E625D2">
        <w:rPr>
          <w:b/>
        </w:rPr>
        <w:t xml:space="preserve">- </w:t>
      </w:r>
      <w:r w:rsidR="006C1035">
        <w:rPr>
          <w:b/>
        </w:rPr>
        <w:t xml:space="preserve"> </w:t>
      </w:r>
      <w:r w:rsidR="000E2FA4">
        <w:rPr>
          <w:b/>
        </w:rPr>
        <w:t>Wes</w:t>
      </w:r>
      <w:proofErr w:type="gramEnd"/>
      <w:r w:rsidR="000E2FA4">
        <w:rPr>
          <w:b/>
        </w:rPr>
        <w:t xml:space="preserve"> </w:t>
      </w:r>
      <w:proofErr w:type="spellStart"/>
      <w:r w:rsidR="000E2FA4">
        <w:rPr>
          <w:b/>
        </w:rPr>
        <w:t>Leckrone</w:t>
      </w:r>
      <w:proofErr w:type="spellEnd"/>
      <w:r w:rsidR="00784C2D">
        <w:rPr>
          <w:b/>
        </w:rPr>
        <w:t xml:space="preserve"> (</w:t>
      </w:r>
      <w:r w:rsidR="001657A5">
        <w:rPr>
          <w:b/>
        </w:rPr>
        <w:t>1</w:t>
      </w:r>
      <w:r w:rsidR="00784C2D">
        <w:rPr>
          <w:b/>
        </w:rPr>
        <w:t xml:space="preserve"> year)</w:t>
      </w:r>
    </w:p>
    <w:p w:rsidR="00161849" w:rsidRDefault="00470FB8" w:rsidP="00161849">
      <w:pPr>
        <w:spacing w:after="0"/>
      </w:pPr>
      <w:r>
        <w:t>Faculty Representative -</w:t>
      </w:r>
      <w:r w:rsidRPr="00161849">
        <w:t xml:space="preserve"> </w:t>
      </w:r>
      <w:r w:rsidR="006C1035">
        <w:t xml:space="preserve"> </w:t>
      </w:r>
      <w:r>
        <w:t xml:space="preserve"> </w:t>
      </w:r>
      <w:r w:rsidR="001657A5">
        <w:t xml:space="preserve"> </w:t>
      </w:r>
      <w:r w:rsidR="00102531">
        <w:t>Bruce Grant</w:t>
      </w:r>
    </w:p>
    <w:p w:rsidR="00470FB8" w:rsidRDefault="00470FB8" w:rsidP="00161849">
      <w:pPr>
        <w:spacing w:after="0"/>
      </w:pPr>
      <w:r>
        <w:t xml:space="preserve">Faculty Representative – </w:t>
      </w:r>
      <w:r w:rsidR="006C1035">
        <w:t xml:space="preserve"> </w:t>
      </w:r>
      <w:r w:rsidR="001657A5">
        <w:t xml:space="preserve"> </w:t>
      </w:r>
      <w:r w:rsidR="00102531">
        <w:t xml:space="preserve">Megan </w:t>
      </w:r>
      <w:proofErr w:type="spellStart"/>
      <w:r w:rsidR="00102531">
        <w:t>Pifer</w:t>
      </w:r>
      <w:proofErr w:type="spellEnd"/>
    </w:p>
    <w:p w:rsidR="00161849" w:rsidRPr="00161849" w:rsidRDefault="00784C2D" w:rsidP="00161849">
      <w:pPr>
        <w:spacing w:after="0"/>
      </w:pPr>
      <w:r>
        <w:t>A</w:t>
      </w:r>
      <w:r w:rsidR="00470FB8">
        <w:t xml:space="preserve">ssociate provost for undergraduate academic </w:t>
      </w:r>
      <w:proofErr w:type="gramStart"/>
      <w:r w:rsidR="00470FB8" w:rsidRPr="00470FB8">
        <w:t>affairs</w:t>
      </w:r>
      <w:r w:rsidR="00470FB8" w:rsidRPr="00470FB8">
        <w:rPr>
          <w:i/>
        </w:rPr>
        <w:t xml:space="preserve"> </w:t>
      </w:r>
      <w:r w:rsidR="00470FB8">
        <w:rPr>
          <w:i/>
        </w:rPr>
        <w:t xml:space="preserve"> </w:t>
      </w:r>
      <w:r w:rsidR="00470FB8" w:rsidRPr="00470FB8">
        <w:rPr>
          <w:i/>
        </w:rPr>
        <w:t>ex</w:t>
      </w:r>
      <w:proofErr w:type="gramEnd"/>
      <w:r w:rsidR="00470FB8" w:rsidRPr="00470FB8">
        <w:rPr>
          <w:i/>
        </w:rPr>
        <w:t>. officio</w:t>
      </w:r>
      <w:r w:rsidR="00470FB8" w:rsidRPr="00161849">
        <w:rPr>
          <w:i/>
        </w:rPr>
        <w:t xml:space="preserve"> </w:t>
      </w:r>
      <w:r w:rsidR="00161849" w:rsidRPr="00161849">
        <w:rPr>
          <w:i/>
        </w:rPr>
        <w:t xml:space="preserve">– </w:t>
      </w:r>
      <w:r w:rsidR="00161849" w:rsidRPr="00161849">
        <w:t xml:space="preserve">Geraldine Bloemker </w:t>
      </w:r>
    </w:p>
    <w:p w:rsidR="00161849" w:rsidRPr="00161849" w:rsidRDefault="00784C2D" w:rsidP="00161849">
      <w:pPr>
        <w:spacing w:after="0"/>
      </w:pPr>
      <w:r>
        <w:t>As</w:t>
      </w:r>
      <w:r w:rsidR="00470FB8">
        <w:t xml:space="preserve">sociate provost and dean of </w:t>
      </w:r>
      <w:proofErr w:type="gramStart"/>
      <w:r w:rsidR="00470FB8">
        <w:t>students</w:t>
      </w:r>
      <w:proofErr w:type="gramEnd"/>
      <w:r w:rsidR="00470FB8" w:rsidRPr="00470FB8">
        <w:rPr>
          <w:i/>
        </w:rPr>
        <w:t xml:space="preserve"> </w:t>
      </w:r>
      <w:r w:rsidR="00470FB8" w:rsidRPr="00161849">
        <w:rPr>
          <w:i/>
        </w:rPr>
        <w:t>ex. officio –</w:t>
      </w:r>
      <w:r w:rsidR="00470FB8" w:rsidRPr="00161849">
        <w:t xml:space="preserve"> Denise Gifford  </w:t>
      </w:r>
    </w:p>
    <w:p w:rsidR="00161849" w:rsidRDefault="00161849" w:rsidP="00161849">
      <w:pPr>
        <w:spacing w:after="0"/>
      </w:pPr>
      <w:r w:rsidRPr="00161849">
        <w:t xml:space="preserve">Associate Provost for Graduate </w:t>
      </w:r>
      <w:proofErr w:type="gramStart"/>
      <w:r w:rsidRPr="00161849">
        <w:t>Studies</w:t>
      </w:r>
      <w:r w:rsidR="00470FB8">
        <w:t xml:space="preserve"> </w:t>
      </w:r>
      <w:r w:rsidR="00470FB8" w:rsidRPr="00470FB8">
        <w:rPr>
          <w:i/>
        </w:rPr>
        <w:t xml:space="preserve"> </w:t>
      </w:r>
      <w:r w:rsidR="00470FB8" w:rsidRPr="00161849">
        <w:rPr>
          <w:i/>
        </w:rPr>
        <w:t>ex</w:t>
      </w:r>
      <w:proofErr w:type="gramEnd"/>
      <w:r w:rsidR="00470FB8" w:rsidRPr="00161849">
        <w:rPr>
          <w:i/>
        </w:rPr>
        <w:t xml:space="preserve">. officio </w:t>
      </w:r>
      <w:r w:rsidR="00470FB8" w:rsidRPr="00161849">
        <w:t>–</w:t>
      </w:r>
      <w:r w:rsidR="00814EF3">
        <w:t>Sue Greenberg</w:t>
      </w:r>
    </w:p>
    <w:p w:rsidR="00E625D2" w:rsidRDefault="00470FB8" w:rsidP="00161849">
      <w:pPr>
        <w:spacing w:after="0"/>
      </w:pPr>
      <w:proofErr w:type="gramStart"/>
      <w:r>
        <w:t>three</w:t>
      </w:r>
      <w:proofErr w:type="gramEnd"/>
      <w:r>
        <w:t xml:space="preserve"> undergraduate day students – chosen by associate provost and dean of students</w:t>
      </w:r>
    </w:p>
    <w:p w:rsidR="00896AE0" w:rsidRDefault="000B4A5E" w:rsidP="00896AE0">
      <w:pPr>
        <w:spacing w:after="0"/>
      </w:pPr>
      <w:r>
        <w:t xml:space="preserve">-Undergraduate day Student - </w:t>
      </w:r>
      <w:r w:rsidR="006C1035">
        <w:t xml:space="preserve"> </w:t>
      </w:r>
      <w:r w:rsidR="00343589">
        <w:t xml:space="preserve"> </w:t>
      </w:r>
      <w:r w:rsidR="007D045D">
        <w:t xml:space="preserve"> </w:t>
      </w:r>
      <w:r w:rsidR="00896AE0">
        <w:t>Brianna Perrin</w:t>
      </w:r>
    </w:p>
    <w:p w:rsidR="00896AE0" w:rsidRDefault="000B4A5E" w:rsidP="00896AE0">
      <w:pPr>
        <w:spacing w:after="0"/>
      </w:pPr>
      <w:r>
        <w:t xml:space="preserve">-Undergraduate day Student - </w:t>
      </w:r>
      <w:r w:rsidR="006C1035">
        <w:t xml:space="preserve"> </w:t>
      </w:r>
      <w:r w:rsidR="00343589">
        <w:t xml:space="preserve"> </w:t>
      </w:r>
      <w:r w:rsidR="007D045D">
        <w:t xml:space="preserve"> </w:t>
      </w:r>
      <w:r w:rsidR="00896AE0">
        <w:t>Aaron Smith</w:t>
      </w:r>
    </w:p>
    <w:p w:rsidR="00896AE0" w:rsidRDefault="000B4A5E" w:rsidP="00896AE0">
      <w:pPr>
        <w:spacing w:after="0"/>
      </w:pPr>
      <w:r>
        <w:t xml:space="preserve">-Undergraduate day Student - </w:t>
      </w:r>
      <w:r w:rsidR="006C1035">
        <w:t xml:space="preserve"> </w:t>
      </w:r>
      <w:r w:rsidR="00343589">
        <w:t xml:space="preserve"> </w:t>
      </w:r>
      <w:r w:rsidR="007D045D">
        <w:t xml:space="preserve"> </w:t>
      </w:r>
      <w:proofErr w:type="spellStart"/>
      <w:r w:rsidR="00896AE0">
        <w:t>LaIndia</w:t>
      </w:r>
      <w:proofErr w:type="spellEnd"/>
      <w:r w:rsidR="00896AE0">
        <w:t xml:space="preserve"> (</w:t>
      </w:r>
      <w:proofErr w:type="spellStart"/>
      <w:r w:rsidR="00896AE0">
        <w:t>LaLa</w:t>
      </w:r>
      <w:proofErr w:type="spellEnd"/>
      <w:r w:rsidR="00896AE0">
        <w:t>) Santos-Phillips</w:t>
      </w:r>
    </w:p>
    <w:p w:rsidR="00470FB8" w:rsidRDefault="00470FB8" w:rsidP="00161849">
      <w:pPr>
        <w:spacing w:after="0"/>
      </w:pPr>
      <w:proofErr w:type="gramStart"/>
      <w:r>
        <w:t>one</w:t>
      </w:r>
      <w:proofErr w:type="gramEnd"/>
      <w:r>
        <w:t xml:space="preserve"> adult student enrolled through continuing </w:t>
      </w:r>
      <w:r w:rsidR="00265606">
        <w:t xml:space="preserve">studies – </w:t>
      </w:r>
      <w:r w:rsidR="006C1035">
        <w:t xml:space="preserve"> </w:t>
      </w:r>
      <w:r w:rsidR="007D045D">
        <w:t xml:space="preserve"> </w:t>
      </w:r>
      <w:r w:rsidR="00784C2D">
        <w:t xml:space="preserve"> </w:t>
      </w:r>
      <w:r w:rsidR="007D045D">
        <w:t>Howard Toler</w:t>
      </w:r>
    </w:p>
    <w:p w:rsidR="00470FB8" w:rsidRDefault="00470FB8" w:rsidP="00161849">
      <w:pPr>
        <w:spacing w:after="0"/>
      </w:pPr>
      <w:proofErr w:type="gramStart"/>
      <w:r>
        <w:t>two</w:t>
      </w:r>
      <w:proofErr w:type="gramEnd"/>
      <w:r>
        <w:t xml:space="preserve"> graduate students – chosen by associate provost for graduate studies</w:t>
      </w:r>
    </w:p>
    <w:p w:rsidR="00B267C6" w:rsidRDefault="00B267C6" w:rsidP="00B267C6">
      <w:pPr>
        <w:spacing w:after="0"/>
      </w:pPr>
      <w:r>
        <w:t xml:space="preserve">-Graduate student – </w:t>
      </w:r>
      <w:r w:rsidR="006C1035">
        <w:t xml:space="preserve"> </w:t>
      </w:r>
      <w:r w:rsidR="004641F9" w:rsidRPr="004641F9">
        <w:t>Mary Foley</w:t>
      </w:r>
      <w:r w:rsidR="004641F9">
        <w:t xml:space="preserve">, </w:t>
      </w:r>
      <w:proofErr w:type="spellStart"/>
      <w:r w:rsidR="004641F9">
        <w:t>PsyD</w:t>
      </w:r>
      <w:proofErr w:type="spellEnd"/>
    </w:p>
    <w:p w:rsidR="00B267C6" w:rsidRPr="00161849" w:rsidRDefault="00B267C6" w:rsidP="00B267C6">
      <w:pPr>
        <w:spacing w:after="0"/>
      </w:pPr>
      <w:r>
        <w:t xml:space="preserve">-Graduate student </w:t>
      </w:r>
      <w:proofErr w:type="gramStart"/>
      <w:r>
        <w:t xml:space="preserve">– </w:t>
      </w:r>
      <w:r w:rsidR="006C1035">
        <w:t xml:space="preserve"> </w:t>
      </w:r>
      <w:proofErr w:type="spellStart"/>
      <w:r w:rsidR="004641F9" w:rsidRPr="004641F9">
        <w:t>Mingze</w:t>
      </w:r>
      <w:proofErr w:type="spellEnd"/>
      <w:proofErr w:type="gramEnd"/>
      <w:r w:rsidR="004641F9" w:rsidRPr="004641F9">
        <w:t xml:space="preserve"> Liu</w:t>
      </w:r>
      <w:r w:rsidR="004641F9">
        <w:t>,</w:t>
      </w:r>
      <w:r w:rsidR="004641F9" w:rsidRPr="004641F9">
        <w:t xml:space="preserve"> MBA</w:t>
      </w:r>
    </w:p>
    <w:p w:rsidR="00161849" w:rsidRPr="00161849" w:rsidRDefault="00161849" w:rsidP="00161849">
      <w:pPr>
        <w:spacing w:after="0"/>
      </w:pPr>
    </w:p>
    <w:p w:rsidR="00440B3F" w:rsidRDefault="00440B3F">
      <w:pPr>
        <w:rPr>
          <w:b/>
        </w:rPr>
      </w:pPr>
      <w:r>
        <w:rPr>
          <w:b/>
        </w:rPr>
        <w:br w:type="page"/>
      </w:r>
    </w:p>
    <w:p w:rsidR="00161849" w:rsidRPr="00E625D2" w:rsidRDefault="00161849" w:rsidP="00161849">
      <w:pPr>
        <w:spacing w:after="0"/>
        <w:rPr>
          <w:b/>
        </w:rPr>
      </w:pPr>
      <w:r w:rsidRPr="00E625D2">
        <w:rPr>
          <w:b/>
        </w:rPr>
        <w:lastRenderedPageBreak/>
        <w:t xml:space="preserve">Technology and Instructional Resources –Justin </w:t>
      </w:r>
      <w:proofErr w:type="spellStart"/>
      <w:r w:rsidRPr="00E625D2">
        <w:rPr>
          <w:b/>
        </w:rPr>
        <w:t>Sitron</w:t>
      </w:r>
      <w:proofErr w:type="spellEnd"/>
      <w:r w:rsidR="000A5CA4">
        <w:rPr>
          <w:b/>
        </w:rPr>
        <w:t xml:space="preserve"> (</w:t>
      </w:r>
      <w:r w:rsidR="001657A5">
        <w:rPr>
          <w:b/>
        </w:rPr>
        <w:t>2</w:t>
      </w:r>
      <w:r w:rsidR="000A5CA4">
        <w:rPr>
          <w:b/>
        </w:rPr>
        <w:t xml:space="preserve"> year</w:t>
      </w:r>
      <w:r w:rsidR="001657A5">
        <w:rPr>
          <w:b/>
        </w:rPr>
        <w:t>, 2</w:t>
      </w:r>
      <w:r w:rsidR="001657A5" w:rsidRPr="001657A5">
        <w:rPr>
          <w:b/>
          <w:vertAlign w:val="superscript"/>
        </w:rPr>
        <w:t>nd</w:t>
      </w:r>
      <w:r w:rsidR="001657A5">
        <w:rPr>
          <w:b/>
        </w:rPr>
        <w:t xml:space="preserve"> term</w:t>
      </w:r>
      <w:r w:rsidR="000A5CA4">
        <w:rPr>
          <w:b/>
        </w:rPr>
        <w:t>)</w:t>
      </w:r>
    </w:p>
    <w:p w:rsidR="00161849" w:rsidRPr="00161849" w:rsidRDefault="00161849" w:rsidP="00161849">
      <w:pPr>
        <w:spacing w:after="0"/>
      </w:pPr>
      <w:r w:rsidRPr="00161849">
        <w:t xml:space="preserve">Arts &amp; Sciences </w:t>
      </w:r>
      <w:proofErr w:type="gramStart"/>
      <w:r w:rsidRPr="00161849">
        <w:t xml:space="preserve">– </w:t>
      </w:r>
      <w:r w:rsidR="006C1035">
        <w:t xml:space="preserve"> </w:t>
      </w:r>
      <w:r w:rsidR="0032518B">
        <w:t>Ismail</w:t>
      </w:r>
      <w:proofErr w:type="gramEnd"/>
      <w:r w:rsidR="0032518B">
        <w:t xml:space="preserve"> Kul </w:t>
      </w:r>
      <w:r w:rsidR="0032518B" w:rsidRPr="0032518B">
        <w:t>(</w:t>
      </w:r>
      <w:r w:rsidR="001657A5">
        <w:t>1</w:t>
      </w:r>
      <w:r w:rsidR="0032518B" w:rsidRPr="0032518B">
        <w:t xml:space="preserve"> year)</w:t>
      </w:r>
    </w:p>
    <w:p w:rsidR="00161849" w:rsidRPr="00161849" w:rsidRDefault="00161849" w:rsidP="00161849">
      <w:pPr>
        <w:spacing w:after="0"/>
      </w:pPr>
      <w:r w:rsidRPr="00161849">
        <w:t xml:space="preserve">Business - </w:t>
      </w:r>
      <w:r w:rsidR="005B5AA6">
        <w:t xml:space="preserve"> </w:t>
      </w:r>
      <w:r w:rsidR="001657A5">
        <w:t xml:space="preserve"> </w:t>
      </w:r>
      <w:proofErr w:type="spellStart"/>
      <w:r w:rsidR="009A7B4C">
        <w:t>Antonucci</w:t>
      </w:r>
      <w:proofErr w:type="spellEnd"/>
      <w:r w:rsidR="009A7B4C">
        <w:t xml:space="preserve"> (2 year, 2</w:t>
      </w:r>
      <w:r w:rsidR="009A7B4C" w:rsidRPr="009A7B4C">
        <w:rPr>
          <w:vertAlign w:val="superscript"/>
        </w:rPr>
        <w:t>nd</w:t>
      </w:r>
      <w:r w:rsidR="009A7B4C">
        <w:t xml:space="preserve"> term)</w:t>
      </w:r>
    </w:p>
    <w:p w:rsidR="00161849" w:rsidRPr="00161849" w:rsidRDefault="00161849" w:rsidP="00161849">
      <w:pPr>
        <w:spacing w:after="0"/>
      </w:pPr>
      <w:r w:rsidRPr="00161849">
        <w:t xml:space="preserve">Education </w:t>
      </w:r>
      <w:r w:rsidR="00141CB6" w:rsidRPr="00141CB6">
        <w:t xml:space="preserve">Hospitality </w:t>
      </w:r>
      <w:r w:rsidRPr="00161849">
        <w:t xml:space="preserve">&amp; Continuing Studies </w:t>
      </w:r>
      <w:proofErr w:type="gramStart"/>
      <w:r w:rsidRPr="00161849">
        <w:t xml:space="preserve">- </w:t>
      </w:r>
      <w:r w:rsidR="001657A5">
        <w:rPr>
          <w:rFonts w:eastAsia="Calibri" w:cs="Times New Roman"/>
        </w:rPr>
        <w:t xml:space="preserve"> </w:t>
      </w:r>
      <w:r w:rsidR="00141CB6">
        <w:t>Mary</w:t>
      </w:r>
      <w:proofErr w:type="gramEnd"/>
      <w:r w:rsidR="00141CB6">
        <w:t xml:space="preserve"> </w:t>
      </w:r>
      <w:proofErr w:type="spellStart"/>
      <w:r w:rsidR="00141CB6">
        <w:t>Gozza</w:t>
      </w:r>
      <w:proofErr w:type="spellEnd"/>
      <w:r w:rsidR="00141CB6">
        <w:t>-Cohen</w:t>
      </w:r>
      <w:r w:rsidR="001657A5">
        <w:t xml:space="preserve"> (</w:t>
      </w:r>
      <w:r w:rsidR="00141CB6">
        <w:t>2</w:t>
      </w:r>
      <w:r w:rsidR="001657A5">
        <w:t xml:space="preserve"> year)</w:t>
      </w:r>
    </w:p>
    <w:p w:rsidR="00272293" w:rsidRDefault="00161849" w:rsidP="001657A5">
      <w:pPr>
        <w:spacing w:after="0"/>
      </w:pPr>
      <w:r w:rsidRPr="00161849">
        <w:t xml:space="preserve">Engineering </w:t>
      </w:r>
      <w:proofErr w:type="gramStart"/>
      <w:r w:rsidRPr="00161849">
        <w:t xml:space="preserve">– </w:t>
      </w:r>
      <w:r w:rsidR="006C1035">
        <w:t xml:space="preserve"> </w:t>
      </w:r>
      <w:proofErr w:type="spellStart"/>
      <w:r w:rsidR="00DB39D1">
        <w:t>Jefferis</w:t>
      </w:r>
      <w:proofErr w:type="spellEnd"/>
      <w:proofErr w:type="gramEnd"/>
      <w:r w:rsidR="00DB39D1">
        <w:t xml:space="preserve"> (</w:t>
      </w:r>
      <w:r w:rsidR="001657A5">
        <w:t>1</w:t>
      </w:r>
      <w:r w:rsidR="00DB39D1">
        <w:t xml:space="preserve"> year)</w:t>
      </w:r>
      <w:r w:rsidR="001657A5">
        <w:t xml:space="preserve"> </w:t>
      </w:r>
    </w:p>
    <w:p w:rsidR="00161849" w:rsidRPr="00161849" w:rsidRDefault="00161849" w:rsidP="00161849">
      <w:pPr>
        <w:spacing w:after="0"/>
      </w:pPr>
      <w:r w:rsidRPr="00161849">
        <w:t xml:space="preserve">Human Service Professions </w:t>
      </w:r>
      <w:proofErr w:type="gramStart"/>
      <w:r w:rsidRPr="00161849">
        <w:t xml:space="preserve">– </w:t>
      </w:r>
      <w:r w:rsidR="001657A5">
        <w:t xml:space="preserve"> </w:t>
      </w:r>
      <w:r w:rsidR="00CF4881">
        <w:t>Kristen</w:t>
      </w:r>
      <w:proofErr w:type="gramEnd"/>
      <w:r w:rsidR="00CF4881">
        <w:t xml:space="preserve"> Lefebvre (2 year)</w:t>
      </w:r>
    </w:p>
    <w:p w:rsidR="00161849" w:rsidRPr="00161849" w:rsidRDefault="00161849" w:rsidP="00161849">
      <w:pPr>
        <w:spacing w:after="0"/>
      </w:pPr>
      <w:r w:rsidRPr="00161849">
        <w:t xml:space="preserve">Nursing – </w:t>
      </w:r>
      <w:r w:rsidR="009459AC">
        <w:t xml:space="preserve"> </w:t>
      </w:r>
      <w:r w:rsidR="001657A5">
        <w:t xml:space="preserve"> </w:t>
      </w:r>
      <w:r w:rsidR="00751BC6">
        <w:t xml:space="preserve">N. </w:t>
      </w:r>
      <w:proofErr w:type="spellStart"/>
      <w:r w:rsidR="00751BC6">
        <w:t>Laplante</w:t>
      </w:r>
      <w:proofErr w:type="spellEnd"/>
      <w:r w:rsidR="00751BC6">
        <w:t xml:space="preserve"> (2 year)</w:t>
      </w:r>
    </w:p>
    <w:p w:rsidR="001657A5" w:rsidRDefault="00161849" w:rsidP="00161849">
      <w:pPr>
        <w:spacing w:after="0"/>
      </w:pPr>
      <w:r w:rsidRPr="00161849">
        <w:t xml:space="preserve">Library </w:t>
      </w:r>
      <w:proofErr w:type="gramStart"/>
      <w:r w:rsidRPr="00161849">
        <w:t xml:space="preserve">- </w:t>
      </w:r>
      <w:r w:rsidR="001657A5">
        <w:t xml:space="preserve"> Adam</w:t>
      </w:r>
      <w:proofErr w:type="gramEnd"/>
      <w:r w:rsidR="001657A5">
        <w:t xml:space="preserve"> </w:t>
      </w:r>
      <w:proofErr w:type="spellStart"/>
      <w:r w:rsidR="001657A5">
        <w:t>Mizelle</w:t>
      </w:r>
      <w:proofErr w:type="spellEnd"/>
      <w:r w:rsidR="001657A5">
        <w:t xml:space="preserve"> (2 year)</w:t>
      </w:r>
    </w:p>
    <w:p w:rsidR="00161849" w:rsidRPr="00161849" w:rsidRDefault="00161849" w:rsidP="00161849">
      <w:pPr>
        <w:spacing w:after="0"/>
      </w:pPr>
      <w:proofErr w:type="gramStart"/>
      <w:r w:rsidRPr="00161849">
        <w:rPr>
          <w:i/>
        </w:rPr>
        <w:t>ex</w:t>
      </w:r>
      <w:proofErr w:type="gramEnd"/>
      <w:r w:rsidRPr="00161849">
        <w:rPr>
          <w:i/>
        </w:rPr>
        <w:t>. officio</w:t>
      </w:r>
      <w:r w:rsidRPr="00161849">
        <w:t xml:space="preserve"> – Peter </w:t>
      </w:r>
      <w:proofErr w:type="spellStart"/>
      <w:r w:rsidRPr="00161849">
        <w:t>Shoudy</w:t>
      </w:r>
      <w:proofErr w:type="spellEnd"/>
    </w:p>
    <w:p w:rsidR="00161849" w:rsidRPr="00161849" w:rsidRDefault="00161849" w:rsidP="00161849">
      <w:pPr>
        <w:spacing w:after="0"/>
      </w:pPr>
    </w:p>
    <w:p w:rsidR="00265AA2" w:rsidRDefault="00265AA2" w:rsidP="00265AA2">
      <w:pPr>
        <w:pStyle w:val="Heading1"/>
      </w:pPr>
      <w:r>
        <w:t>Faculty Council Representatives from Schools/Colleges</w:t>
      </w:r>
    </w:p>
    <w:p w:rsidR="00265AA2" w:rsidRPr="00265AA2" w:rsidRDefault="00265AA2" w:rsidP="00265AA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1260"/>
        <w:gridCol w:w="1437"/>
        <w:gridCol w:w="1677"/>
      </w:tblGrid>
      <w:tr w:rsidR="00265AA2" w:rsidRPr="00372EE9" w:rsidTr="000A2EB3">
        <w:tc>
          <w:tcPr>
            <w:tcW w:w="4518" w:type="dxa"/>
          </w:tcPr>
          <w:p w:rsidR="00265AA2" w:rsidRPr="00AD68A9" w:rsidRDefault="00265AA2" w:rsidP="00265AA2">
            <w:pPr>
              <w:spacing w:after="0"/>
              <w:rPr>
                <w:b/>
              </w:rPr>
            </w:pPr>
            <w:r w:rsidRPr="00AD68A9">
              <w:rPr>
                <w:b/>
                <w:sz w:val="22"/>
              </w:rPr>
              <w:t>School/College</w:t>
            </w:r>
          </w:p>
        </w:tc>
        <w:tc>
          <w:tcPr>
            <w:tcW w:w="1260" w:type="dxa"/>
          </w:tcPr>
          <w:p w:rsidR="00265AA2" w:rsidRPr="00AD68A9" w:rsidRDefault="00265AA2" w:rsidP="00265AA2">
            <w:pPr>
              <w:spacing w:after="0"/>
              <w:rPr>
                <w:b/>
              </w:rPr>
            </w:pPr>
            <w:r>
              <w:rPr>
                <w:b/>
                <w:sz w:val="22"/>
              </w:rPr>
              <w:t xml:space="preserve">2014/2015 </w:t>
            </w:r>
            <w:r w:rsidRPr="00AD68A9">
              <w:rPr>
                <w:b/>
                <w:sz w:val="22"/>
              </w:rPr>
              <w:t>Reps</w:t>
            </w:r>
          </w:p>
        </w:tc>
        <w:tc>
          <w:tcPr>
            <w:tcW w:w="1437" w:type="dxa"/>
          </w:tcPr>
          <w:p w:rsidR="00265AA2" w:rsidRPr="00AD68A9" w:rsidRDefault="00265AA2" w:rsidP="00265AA2">
            <w:pPr>
              <w:spacing w:after="0"/>
              <w:rPr>
                <w:b/>
              </w:rPr>
            </w:pPr>
            <w:r w:rsidRPr="00AD68A9">
              <w:rPr>
                <w:b/>
                <w:sz w:val="22"/>
              </w:rPr>
              <w:t>Faculty Count</w:t>
            </w:r>
          </w:p>
        </w:tc>
        <w:tc>
          <w:tcPr>
            <w:tcW w:w="0" w:type="auto"/>
          </w:tcPr>
          <w:p w:rsidR="00265AA2" w:rsidRPr="00AD68A9" w:rsidRDefault="00265AA2" w:rsidP="00265AA2">
            <w:pPr>
              <w:spacing w:after="0"/>
              <w:rPr>
                <w:b/>
              </w:rPr>
            </w:pPr>
            <w:r>
              <w:rPr>
                <w:b/>
                <w:sz w:val="22"/>
              </w:rPr>
              <w:t>2015/2016</w:t>
            </w:r>
            <w:r w:rsidRPr="00AD68A9">
              <w:rPr>
                <w:b/>
                <w:sz w:val="22"/>
              </w:rPr>
              <w:t xml:space="preserve"> Reps</w:t>
            </w:r>
          </w:p>
        </w:tc>
      </w:tr>
      <w:tr w:rsidR="00265AA2" w:rsidRPr="00372EE9" w:rsidTr="000A2EB3">
        <w:tc>
          <w:tcPr>
            <w:tcW w:w="4518" w:type="dxa"/>
          </w:tcPr>
          <w:p w:rsidR="00265AA2" w:rsidRPr="00372EE9" w:rsidRDefault="00265AA2" w:rsidP="00265AA2">
            <w:pPr>
              <w:spacing w:after="0"/>
            </w:pPr>
            <w:r w:rsidRPr="00372EE9">
              <w:rPr>
                <w:sz w:val="22"/>
              </w:rPr>
              <w:t>Arts and Sciences</w:t>
            </w:r>
          </w:p>
        </w:tc>
        <w:tc>
          <w:tcPr>
            <w:tcW w:w="1260" w:type="dxa"/>
          </w:tcPr>
          <w:p w:rsidR="00265AA2" w:rsidRPr="00372EE9" w:rsidRDefault="00265AA2" w:rsidP="00265AA2">
            <w:pPr>
              <w:spacing w:after="0"/>
            </w:pPr>
            <w:r w:rsidRPr="00372EE9">
              <w:rPr>
                <w:sz w:val="22"/>
              </w:rPr>
              <w:t>6</w:t>
            </w:r>
          </w:p>
        </w:tc>
        <w:tc>
          <w:tcPr>
            <w:tcW w:w="1437" w:type="dxa"/>
          </w:tcPr>
          <w:p w:rsidR="00265AA2" w:rsidRPr="00372EE9" w:rsidRDefault="00265AA2" w:rsidP="00265AA2">
            <w:pPr>
              <w:spacing w:after="0"/>
            </w:pPr>
            <w:r>
              <w:rPr>
                <w:sz w:val="22"/>
              </w:rPr>
              <w:t>83</w:t>
            </w:r>
          </w:p>
        </w:tc>
        <w:tc>
          <w:tcPr>
            <w:tcW w:w="0" w:type="auto"/>
          </w:tcPr>
          <w:p w:rsidR="00265AA2" w:rsidRPr="00372EE9" w:rsidRDefault="00265AA2" w:rsidP="00265AA2">
            <w:pPr>
              <w:spacing w:after="0"/>
            </w:pPr>
            <w:r>
              <w:rPr>
                <w:sz w:val="22"/>
              </w:rPr>
              <w:t>5</w:t>
            </w:r>
          </w:p>
        </w:tc>
      </w:tr>
      <w:tr w:rsidR="00265AA2" w:rsidRPr="00372EE9" w:rsidTr="000A2EB3">
        <w:tc>
          <w:tcPr>
            <w:tcW w:w="4518" w:type="dxa"/>
          </w:tcPr>
          <w:p w:rsidR="00265AA2" w:rsidRPr="00372EE9" w:rsidRDefault="00265AA2" w:rsidP="00265AA2">
            <w:pPr>
              <w:spacing w:after="0"/>
            </w:pPr>
            <w:r w:rsidRPr="00372EE9">
              <w:rPr>
                <w:sz w:val="22"/>
              </w:rPr>
              <w:t>Human Service Professions</w:t>
            </w:r>
          </w:p>
        </w:tc>
        <w:tc>
          <w:tcPr>
            <w:tcW w:w="1260" w:type="dxa"/>
          </w:tcPr>
          <w:p w:rsidR="00265AA2" w:rsidRPr="00372EE9" w:rsidRDefault="00265AA2" w:rsidP="00265AA2">
            <w:pPr>
              <w:spacing w:after="0"/>
            </w:pPr>
            <w:r w:rsidRPr="00372EE9">
              <w:rPr>
                <w:sz w:val="22"/>
              </w:rPr>
              <w:t>3</w:t>
            </w:r>
          </w:p>
        </w:tc>
        <w:tc>
          <w:tcPr>
            <w:tcW w:w="1437" w:type="dxa"/>
          </w:tcPr>
          <w:p w:rsidR="00265AA2" w:rsidRPr="00372EE9" w:rsidRDefault="00265AA2" w:rsidP="00265AA2">
            <w:pPr>
              <w:spacing w:after="0"/>
            </w:pPr>
            <w:r>
              <w:rPr>
                <w:sz w:val="22"/>
              </w:rPr>
              <w:t>43</w:t>
            </w:r>
          </w:p>
        </w:tc>
        <w:tc>
          <w:tcPr>
            <w:tcW w:w="0" w:type="auto"/>
          </w:tcPr>
          <w:p w:rsidR="00265AA2" w:rsidRPr="00372EE9" w:rsidRDefault="00265AA2" w:rsidP="00265AA2">
            <w:pPr>
              <w:spacing w:after="0"/>
            </w:pPr>
            <w:r>
              <w:rPr>
                <w:sz w:val="22"/>
              </w:rPr>
              <w:t>2</w:t>
            </w:r>
          </w:p>
        </w:tc>
      </w:tr>
      <w:tr w:rsidR="00265AA2" w:rsidRPr="00372EE9" w:rsidTr="000A2EB3">
        <w:tc>
          <w:tcPr>
            <w:tcW w:w="4518" w:type="dxa"/>
          </w:tcPr>
          <w:p w:rsidR="00265AA2" w:rsidRPr="00372EE9" w:rsidRDefault="00265AA2" w:rsidP="00265AA2">
            <w:pPr>
              <w:spacing w:after="0"/>
            </w:pPr>
            <w:r w:rsidRPr="00372EE9">
              <w:rPr>
                <w:sz w:val="22"/>
              </w:rPr>
              <w:t>Education Innovation and Continuing Studies</w:t>
            </w:r>
          </w:p>
        </w:tc>
        <w:tc>
          <w:tcPr>
            <w:tcW w:w="1260" w:type="dxa"/>
          </w:tcPr>
          <w:p w:rsidR="00265AA2" w:rsidRPr="00372EE9" w:rsidRDefault="00265AA2" w:rsidP="00265AA2">
            <w:pPr>
              <w:spacing w:after="0"/>
            </w:pPr>
            <w:r w:rsidRPr="00372EE9">
              <w:rPr>
                <w:sz w:val="22"/>
              </w:rPr>
              <w:t>1</w:t>
            </w:r>
          </w:p>
        </w:tc>
        <w:tc>
          <w:tcPr>
            <w:tcW w:w="1437" w:type="dxa"/>
          </w:tcPr>
          <w:p w:rsidR="00265AA2" w:rsidRPr="00372EE9" w:rsidRDefault="00265AA2" w:rsidP="00265AA2">
            <w:pPr>
              <w:spacing w:after="0"/>
            </w:pPr>
            <w:r>
              <w:rPr>
                <w:sz w:val="22"/>
              </w:rPr>
              <w:t>17 + 4(HM)</w:t>
            </w:r>
          </w:p>
        </w:tc>
        <w:tc>
          <w:tcPr>
            <w:tcW w:w="0" w:type="auto"/>
          </w:tcPr>
          <w:p w:rsidR="00265AA2" w:rsidRPr="00372EE9" w:rsidRDefault="00265AA2" w:rsidP="00265AA2">
            <w:pPr>
              <w:spacing w:after="0"/>
            </w:pPr>
            <w:r>
              <w:rPr>
                <w:sz w:val="22"/>
              </w:rPr>
              <w:t>1</w:t>
            </w:r>
          </w:p>
        </w:tc>
      </w:tr>
      <w:tr w:rsidR="00265AA2" w:rsidRPr="00372EE9" w:rsidTr="000A2EB3">
        <w:tc>
          <w:tcPr>
            <w:tcW w:w="4518" w:type="dxa"/>
          </w:tcPr>
          <w:p w:rsidR="00265AA2" w:rsidRPr="00372EE9" w:rsidRDefault="00265AA2" w:rsidP="00265AA2">
            <w:pPr>
              <w:spacing w:after="0"/>
            </w:pPr>
            <w:r w:rsidRPr="00372EE9">
              <w:rPr>
                <w:sz w:val="22"/>
              </w:rPr>
              <w:t>Business</w:t>
            </w:r>
          </w:p>
        </w:tc>
        <w:tc>
          <w:tcPr>
            <w:tcW w:w="1260" w:type="dxa"/>
          </w:tcPr>
          <w:p w:rsidR="00265AA2" w:rsidRPr="00372EE9" w:rsidRDefault="00265AA2" w:rsidP="00265AA2">
            <w:pPr>
              <w:spacing w:after="0"/>
            </w:pPr>
            <w:r w:rsidRPr="00372EE9">
              <w:rPr>
                <w:sz w:val="22"/>
              </w:rPr>
              <w:t>1</w:t>
            </w:r>
          </w:p>
        </w:tc>
        <w:tc>
          <w:tcPr>
            <w:tcW w:w="1437" w:type="dxa"/>
          </w:tcPr>
          <w:p w:rsidR="00265AA2" w:rsidRPr="00372EE9" w:rsidRDefault="00265AA2" w:rsidP="00265AA2">
            <w:pPr>
              <w:spacing w:after="0"/>
            </w:pPr>
            <w:r>
              <w:rPr>
                <w:sz w:val="22"/>
              </w:rPr>
              <w:t>24</w:t>
            </w:r>
          </w:p>
        </w:tc>
        <w:tc>
          <w:tcPr>
            <w:tcW w:w="0" w:type="auto"/>
          </w:tcPr>
          <w:p w:rsidR="00265AA2" w:rsidRPr="00372EE9" w:rsidRDefault="00265AA2" w:rsidP="00265AA2">
            <w:pPr>
              <w:spacing w:after="0"/>
            </w:pPr>
            <w:r>
              <w:rPr>
                <w:sz w:val="22"/>
              </w:rPr>
              <w:t>1</w:t>
            </w:r>
          </w:p>
        </w:tc>
      </w:tr>
      <w:tr w:rsidR="00265AA2" w:rsidRPr="00372EE9" w:rsidTr="000A2EB3">
        <w:tc>
          <w:tcPr>
            <w:tcW w:w="4518" w:type="dxa"/>
          </w:tcPr>
          <w:p w:rsidR="00265AA2" w:rsidRPr="00372EE9" w:rsidRDefault="00265AA2" w:rsidP="00265AA2">
            <w:pPr>
              <w:spacing w:after="0"/>
            </w:pPr>
            <w:r w:rsidRPr="00372EE9">
              <w:rPr>
                <w:sz w:val="22"/>
              </w:rPr>
              <w:t>Engineering</w:t>
            </w:r>
          </w:p>
        </w:tc>
        <w:tc>
          <w:tcPr>
            <w:tcW w:w="1260" w:type="dxa"/>
          </w:tcPr>
          <w:p w:rsidR="00265AA2" w:rsidRPr="00372EE9" w:rsidRDefault="00265AA2" w:rsidP="00265AA2">
            <w:pPr>
              <w:spacing w:after="0"/>
            </w:pPr>
            <w:r w:rsidRPr="00372EE9">
              <w:rPr>
                <w:sz w:val="22"/>
              </w:rPr>
              <w:t>1</w:t>
            </w:r>
          </w:p>
        </w:tc>
        <w:tc>
          <w:tcPr>
            <w:tcW w:w="1437" w:type="dxa"/>
          </w:tcPr>
          <w:p w:rsidR="00265AA2" w:rsidRPr="00372EE9" w:rsidRDefault="00265AA2" w:rsidP="00265AA2">
            <w:pPr>
              <w:spacing w:after="0"/>
            </w:pPr>
            <w:r>
              <w:rPr>
                <w:sz w:val="22"/>
              </w:rPr>
              <w:t>22</w:t>
            </w:r>
          </w:p>
        </w:tc>
        <w:tc>
          <w:tcPr>
            <w:tcW w:w="0" w:type="auto"/>
          </w:tcPr>
          <w:p w:rsidR="00265AA2" w:rsidRPr="00372EE9" w:rsidRDefault="00265AA2" w:rsidP="00265AA2">
            <w:pPr>
              <w:spacing w:after="0"/>
            </w:pPr>
            <w:r>
              <w:rPr>
                <w:sz w:val="22"/>
              </w:rPr>
              <w:t>1</w:t>
            </w:r>
          </w:p>
        </w:tc>
      </w:tr>
      <w:tr w:rsidR="00265AA2" w:rsidRPr="00372EE9" w:rsidTr="000A2EB3">
        <w:tc>
          <w:tcPr>
            <w:tcW w:w="4518" w:type="dxa"/>
          </w:tcPr>
          <w:p w:rsidR="00265AA2" w:rsidRPr="00372EE9" w:rsidRDefault="00265AA2" w:rsidP="00265AA2">
            <w:pPr>
              <w:spacing w:after="0"/>
            </w:pPr>
            <w:r w:rsidRPr="00372EE9">
              <w:rPr>
                <w:sz w:val="22"/>
              </w:rPr>
              <w:t>Nursing</w:t>
            </w:r>
          </w:p>
        </w:tc>
        <w:tc>
          <w:tcPr>
            <w:tcW w:w="1260" w:type="dxa"/>
          </w:tcPr>
          <w:p w:rsidR="00265AA2" w:rsidRPr="00372EE9" w:rsidRDefault="00265AA2" w:rsidP="00265AA2">
            <w:pPr>
              <w:spacing w:after="0"/>
            </w:pPr>
            <w:r w:rsidRPr="00372EE9">
              <w:rPr>
                <w:sz w:val="22"/>
              </w:rPr>
              <w:t>2</w:t>
            </w:r>
          </w:p>
        </w:tc>
        <w:tc>
          <w:tcPr>
            <w:tcW w:w="1437" w:type="dxa"/>
          </w:tcPr>
          <w:p w:rsidR="00265AA2" w:rsidRPr="00372EE9" w:rsidRDefault="00265AA2" w:rsidP="00265AA2">
            <w:pPr>
              <w:spacing w:after="0"/>
            </w:pPr>
            <w:r>
              <w:rPr>
                <w:sz w:val="22"/>
              </w:rPr>
              <w:t>26</w:t>
            </w:r>
          </w:p>
        </w:tc>
        <w:tc>
          <w:tcPr>
            <w:tcW w:w="0" w:type="auto"/>
          </w:tcPr>
          <w:p w:rsidR="00265AA2" w:rsidRPr="00372EE9" w:rsidRDefault="00265AA2" w:rsidP="00265AA2">
            <w:pPr>
              <w:spacing w:after="0"/>
            </w:pPr>
            <w:r>
              <w:rPr>
                <w:sz w:val="22"/>
              </w:rPr>
              <w:t>1</w:t>
            </w:r>
          </w:p>
        </w:tc>
      </w:tr>
      <w:tr w:rsidR="00265AA2" w:rsidRPr="00372EE9" w:rsidTr="000A2EB3">
        <w:tc>
          <w:tcPr>
            <w:tcW w:w="4518" w:type="dxa"/>
          </w:tcPr>
          <w:p w:rsidR="00265AA2" w:rsidRPr="00372EE9" w:rsidRDefault="00265AA2" w:rsidP="00265AA2">
            <w:pPr>
              <w:spacing w:after="0"/>
            </w:pPr>
            <w:r w:rsidRPr="00372EE9">
              <w:rPr>
                <w:sz w:val="22"/>
              </w:rPr>
              <w:t>Hospitality</w:t>
            </w:r>
          </w:p>
        </w:tc>
        <w:tc>
          <w:tcPr>
            <w:tcW w:w="1260" w:type="dxa"/>
          </w:tcPr>
          <w:p w:rsidR="00265AA2" w:rsidRPr="00372EE9" w:rsidRDefault="00265AA2" w:rsidP="00265AA2">
            <w:pPr>
              <w:spacing w:after="0"/>
            </w:pPr>
            <w:r w:rsidRPr="00372EE9">
              <w:rPr>
                <w:sz w:val="22"/>
              </w:rPr>
              <w:t>0</w:t>
            </w:r>
          </w:p>
        </w:tc>
        <w:tc>
          <w:tcPr>
            <w:tcW w:w="1437" w:type="dxa"/>
          </w:tcPr>
          <w:p w:rsidR="00265AA2" w:rsidRPr="00372EE9" w:rsidRDefault="00265AA2" w:rsidP="00265AA2">
            <w:pPr>
              <w:spacing w:after="0"/>
            </w:pPr>
            <w:r>
              <w:rPr>
                <w:sz w:val="22"/>
              </w:rPr>
              <w:t>4</w:t>
            </w:r>
          </w:p>
        </w:tc>
        <w:tc>
          <w:tcPr>
            <w:tcW w:w="0" w:type="auto"/>
          </w:tcPr>
          <w:p w:rsidR="00265AA2" w:rsidRPr="00372EE9" w:rsidRDefault="00265AA2" w:rsidP="00265AA2">
            <w:pPr>
              <w:spacing w:after="0"/>
            </w:pPr>
            <w:r>
              <w:rPr>
                <w:sz w:val="22"/>
              </w:rPr>
              <w:t>0</w:t>
            </w:r>
          </w:p>
        </w:tc>
      </w:tr>
      <w:tr w:rsidR="00265AA2" w:rsidRPr="00372EE9" w:rsidTr="000A2EB3">
        <w:tc>
          <w:tcPr>
            <w:tcW w:w="4518" w:type="dxa"/>
          </w:tcPr>
          <w:p w:rsidR="00265AA2" w:rsidRPr="00372EE9" w:rsidRDefault="00265AA2" w:rsidP="00265AA2">
            <w:pPr>
              <w:spacing w:after="0"/>
            </w:pPr>
            <w:r w:rsidRPr="00372EE9">
              <w:rPr>
                <w:sz w:val="22"/>
              </w:rPr>
              <w:t>Library</w:t>
            </w:r>
          </w:p>
        </w:tc>
        <w:tc>
          <w:tcPr>
            <w:tcW w:w="1260" w:type="dxa"/>
          </w:tcPr>
          <w:p w:rsidR="00265AA2" w:rsidRPr="00372EE9" w:rsidRDefault="00265AA2" w:rsidP="00265AA2">
            <w:pPr>
              <w:spacing w:after="0"/>
            </w:pPr>
            <w:r w:rsidRPr="00372EE9">
              <w:rPr>
                <w:sz w:val="22"/>
              </w:rPr>
              <w:t>0</w:t>
            </w:r>
          </w:p>
        </w:tc>
        <w:tc>
          <w:tcPr>
            <w:tcW w:w="1437" w:type="dxa"/>
          </w:tcPr>
          <w:p w:rsidR="00265AA2" w:rsidRPr="00372EE9" w:rsidRDefault="00265AA2" w:rsidP="00265AA2">
            <w:pPr>
              <w:spacing w:after="0"/>
            </w:pPr>
            <w:r>
              <w:rPr>
                <w:sz w:val="22"/>
              </w:rPr>
              <w:t>9</w:t>
            </w:r>
          </w:p>
        </w:tc>
        <w:tc>
          <w:tcPr>
            <w:tcW w:w="0" w:type="auto"/>
          </w:tcPr>
          <w:p w:rsidR="00265AA2" w:rsidRPr="00372EE9" w:rsidRDefault="00265AA2" w:rsidP="00265AA2">
            <w:pPr>
              <w:spacing w:after="0"/>
            </w:pPr>
            <w:r>
              <w:rPr>
                <w:sz w:val="22"/>
              </w:rPr>
              <w:t>0</w:t>
            </w:r>
          </w:p>
        </w:tc>
      </w:tr>
    </w:tbl>
    <w:p w:rsidR="00265AA2" w:rsidRDefault="00265AA2" w:rsidP="00265AA2"/>
    <w:p w:rsidR="00265AA2" w:rsidRDefault="00265AA2" w:rsidP="00265AA2">
      <w:pPr>
        <w:pStyle w:val="Heading2"/>
      </w:pPr>
      <w:r>
        <w:t xml:space="preserve">2 Year Term </w:t>
      </w:r>
    </w:p>
    <w:p w:rsidR="00265AA2" w:rsidRDefault="00265AA2" w:rsidP="00265AA2">
      <w:pPr>
        <w:spacing w:after="0"/>
      </w:pPr>
      <w:r>
        <w:t>Elizabeth Foster - Human Service Professions</w:t>
      </w:r>
    </w:p>
    <w:p w:rsidR="00265AA2" w:rsidRDefault="00265AA2" w:rsidP="00265AA2">
      <w:pPr>
        <w:spacing w:after="0"/>
      </w:pPr>
      <w:r>
        <w:t xml:space="preserve">Joseph </w:t>
      </w:r>
      <w:proofErr w:type="spellStart"/>
      <w:r>
        <w:t>Hargardon</w:t>
      </w:r>
      <w:proofErr w:type="spellEnd"/>
      <w:r>
        <w:t xml:space="preserve"> - Business </w:t>
      </w:r>
      <w:proofErr w:type="spellStart"/>
      <w:r>
        <w:t>Adminstration</w:t>
      </w:r>
      <w:proofErr w:type="spellEnd"/>
    </w:p>
    <w:p w:rsidR="00265AA2" w:rsidRDefault="00265AA2" w:rsidP="00265AA2">
      <w:pPr>
        <w:spacing w:after="0"/>
      </w:pPr>
      <w:r>
        <w:t xml:space="preserve">Megan </w:t>
      </w:r>
      <w:proofErr w:type="spellStart"/>
      <w:r>
        <w:t>Pifer</w:t>
      </w:r>
      <w:proofErr w:type="spellEnd"/>
      <w:r>
        <w:t xml:space="preserve"> - SEHCS</w:t>
      </w:r>
    </w:p>
    <w:p w:rsidR="00265AA2" w:rsidRDefault="00265AA2" w:rsidP="00265AA2">
      <w:pPr>
        <w:spacing w:after="0"/>
      </w:pPr>
      <w:proofErr w:type="spellStart"/>
      <w:r>
        <w:t>Eamonn</w:t>
      </w:r>
      <w:proofErr w:type="spellEnd"/>
      <w:r>
        <w:t xml:space="preserve"> Tweedy - Arts and Sciences</w:t>
      </w:r>
      <w:r w:rsidRPr="00265AA2">
        <w:t xml:space="preserve"> </w:t>
      </w:r>
    </w:p>
    <w:p w:rsidR="00265AA2" w:rsidRDefault="003C2156" w:rsidP="00265AA2">
      <w:pPr>
        <w:spacing w:after="0"/>
      </w:pPr>
      <w:r w:rsidRPr="003C2156">
        <w:t xml:space="preserve">Dana </w:t>
      </w:r>
      <w:proofErr w:type="spellStart"/>
      <w:r w:rsidRPr="003C2156">
        <w:t>Olanoff</w:t>
      </w:r>
      <w:proofErr w:type="spellEnd"/>
      <w:r>
        <w:t xml:space="preserve"> </w:t>
      </w:r>
      <w:r w:rsidR="00265AA2">
        <w:t xml:space="preserve">– Arts and Sciences </w:t>
      </w:r>
    </w:p>
    <w:p w:rsidR="00265AA2" w:rsidRDefault="00265AA2" w:rsidP="00265AA2">
      <w:pPr>
        <w:spacing w:after="0"/>
      </w:pPr>
    </w:p>
    <w:p w:rsidR="00265AA2" w:rsidRDefault="00265AA2" w:rsidP="00265AA2">
      <w:pPr>
        <w:pStyle w:val="Heading2"/>
      </w:pPr>
      <w:r>
        <w:t>1 Year Term</w:t>
      </w:r>
    </w:p>
    <w:p w:rsidR="00265AA2" w:rsidRDefault="00733365" w:rsidP="00265AA2">
      <w:pPr>
        <w:spacing w:after="0"/>
      </w:pPr>
      <w:r>
        <w:t xml:space="preserve">Tang, finishing term for </w:t>
      </w:r>
      <w:bookmarkStart w:id="0" w:name="_GoBack"/>
      <w:bookmarkEnd w:id="0"/>
      <w:r w:rsidR="00265AA2">
        <w:t xml:space="preserve">John Davis - Engineering </w:t>
      </w:r>
    </w:p>
    <w:p w:rsidR="00265AA2" w:rsidRDefault="00265AA2" w:rsidP="00265AA2">
      <w:pPr>
        <w:spacing w:after="0"/>
      </w:pPr>
      <w:r>
        <w:t xml:space="preserve">Kim Noble - Nursing </w:t>
      </w:r>
    </w:p>
    <w:p w:rsidR="00265AA2" w:rsidRDefault="00265AA2" w:rsidP="00265AA2">
      <w:pPr>
        <w:spacing w:after="0"/>
      </w:pPr>
      <w:r>
        <w:t xml:space="preserve">Jen Cullen - Human Service Professions </w:t>
      </w:r>
    </w:p>
    <w:p w:rsidR="00265AA2" w:rsidRDefault="00265AA2" w:rsidP="00265AA2">
      <w:pPr>
        <w:spacing w:after="0"/>
      </w:pPr>
      <w:r>
        <w:t>Kathryn Healey - Arts and Sciences</w:t>
      </w:r>
    </w:p>
    <w:p w:rsidR="00265AA2" w:rsidRDefault="00265AA2" w:rsidP="00265AA2">
      <w:pPr>
        <w:spacing w:after="0"/>
      </w:pPr>
      <w:r>
        <w:t xml:space="preserve">Beth </w:t>
      </w:r>
      <w:proofErr w:type="spellStart"/>
      <w:r>
        <w:t>Latshaw</w:t>
      </w:r>
      <w:proofErr w:type="spellEnd"/>
      <w:r>
        <w:t xml:space="preserve"> - Arts and Sciences </w:t>
      </w:r>
    </w:p>
    <w:p w:rsidR="00086FDD" w:rsidRPr="00161849" w:rsidRDefault="00265AA2" w:rsidP="00265AA2">
      <w:pPr>
        <w:spacing w:after="0"/>
      </w:pPr>
      <w:proofErr w:type="spellStart"/>
      <w:r>
        <w:t>Yufeng</w:t>
      </w:r>
      <w:proofErr w:type="spellEnd"/>
      <w:r>
        <w:t xml:space="preserve"> Mao - Arts and Sciences</w:t>
      </w:r>
    </w:p>
    <w:sectPr w:rsidR="00086FDD" w:rsidRPr="00161849" w:rsidSect="00440B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589" w:rsidRDefault="00866589" w:rsidP="00265AA2">
      <w:pPr>
        <w:spacing w:after="0" w:line="240" w:lineRule="auto"/>
      </w:pPr>
      <w:r>
        <w:separator/>
      </w:r>
    </w:p>
  </w:endnote>
  <w:endnote w:type="continuationSeparator" w:id="0">
    <w:p w:rsidR="00866589" w:rsidRDefault="00866589" w:rsidP="00265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AA2" w:rsidRDefault="00265AA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AA2" w:rsidRDefault="00265AA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AA2" w:rsidRDefault="00265A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589" w:rsidRDefault="00866589" w:rsidP="00265AA2">
      <w:pPr>
        <w:spacing w:after="0" w:line="240" w:lineRule="auto"/>
      </w:pPr>
      <w:r>
        <w:separator/>
      </w:r>
    </w:p>
  </w:footnote>
  <w:footnote w:type="continuationSeparator" w:id="0">
    <w:p w:rsidR="00866589" w:rsidRDefault="00866589" w:rsidP="00265A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AA2" w:rsidRDefault="00265AA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6412397"/>
      <w:docPartObj>
        <w:docPartGallery w:val="Watermarks"/>
        <w:docPartUnique/>
      </w:docPartObj>
    </w:sdtPr>
    <w:sdtEndPr/>
    <w:sdtContent>
      <w:p w:rsidR="00265AA2" w:rsidRDefault="00866589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AA2" w:rsidRDefault="00265A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1A7D"/>
    <w:rsid w:val="0000637E"/>
    <w:rsid w:val="00010FCF"/>
    <w:rsid w:val="00016493"/>
    <w:rsid w:val="000218DF"/>
    <w:rsid w:val="00023358"/>
    <w:rsid w:val="00024E18"/>
    <w:rsid w:val="000309C2"/>
    <w:rsid w:val="000329F1"/>
    <w:rsid w:val="000400B1"/>
    <w:rsid w:val="000408A2"/>
    <w:rsid w:val="00045093"/>
    <w:rsid w:val="00064FFC"/>
    <w:rsid w:val="00080871"/>
    <w:rsid w:val="00082933"/>
    <w:rsid w:val="00083354"/>
    <w:rsid w:val="00086FDD"/>
    <w:rsid w:val="00090F20"/>
    <w:rsid w:val="00092DC7"/>
    <w:rsid w:val="0009351B"/>
    <w:rsid w:val="00094629"/>
    <w:rsid w:val="00096D51"/>
    <w:rsid w:val="00097024"/>
    <w:rsid w:val="000A0935"/>
    <w:rsid w:val="000A1ABD"/>
    <w:rsid w:val="000A583D"/>
    <w:rsid w:val="000A5CA4"/>
    <w:rsid w:val="000B4A5E"/>
    <w:rsid w:val="000B5ED1"/>
    <w:rsid w:val="000C5F3E"/>
    <w:rsid w:val="000D3B3F"/>
    <w:rsid w:val="000D62CD"/>
    <w:rsid w:val="000E0AE6"/>
    <w:rsid w:val="000E2FA4"/>
    <w:rsid w:val="000E6CA3"/>
    <w:rsid w:val="000F7261"/>
    <w:rsid w:val="00102531"/>
    <w:rsid w:val="0010691A"/>
    <w:rsid w:val="00107D2A"/>
    <w:rsid w:val="00141CB6"/>
    <w:rsid w:val="00142D05"/>
    <w:rsid w:val="001506E5"/>
    <w:rsid w:val="00157C08"/>
    <w:rsid w:val="00161849"/>
    <w:rsid w:val="0016226F"/>
    <w:rsid w:val="00163AEF"/>
    <w:rsid w:val="00165091"/>
    <w:rsid w:val="00165679"/>
    <w:rsid w:val="001657A5"/>
    <w:rsid w:val="0016780F"/>
    <w:rsid w:val="0017581E"/>
    <w:rsid w:val="001770C6"/>
    <w:rsid w:val="0018574A"/>
    <w:rsid w:val="00190883"/>
    <w:rsid w:val="001A0F40"/>
    <w:rsid w:val="001A1459"/>
    <w:rsid w:val="001A3FEA"/>
    <w:rsid w:val="001B1B43"/>
    <w:rsid w:val="001B41D1"/>
    <w:rsid w:val="001D00FD"/>
    <w:rsid w:val="001D5E67"/>
    <w:rsid w:val="001D7BB0"/>
    <w:rsid w:val="001E0BAC"/>
    <w:rsid w:val="001F24EE"/>
    <w:rsid w:val="001F25FF"/>
    <w:rsid w:val="001F2E31"/>
    <w:rsid w:val="001F5DFE"/>
    <w:rsid w:val="001F67A2"/>
    <w:rsid w:val="00202CA5"/>
    <w:rsid w:val="0020607B"/>
    <w:rsid w:val="00210CB1"/>
    <w:rsid w:val="00212DAA"/>
    <w:rsid w:val="00212E6D"/>
    <w:rsid w:val="00221DCF"/>
    <w:rsid w:val="00224BDD"/>
    <w:rsid w:val="002362FA"/>
    <w:rsid w:val="0023699A"/>
    <w:rsid w:val="00236E82"/>
    <w:rsid w:val="002419CB"/>
    <w:rsid w:val="0025387F"/>
    <w:rsid w:val="002555A0"/>
    <w:rsid w:val="00265606"/>
    <w:rsid w:val="00265AA2"/>
    <w:rsid w:val="00272293"/>
    <w:rsid w:val="00272557"/>
    <w:rsid w:val="00274380"/>
    <w:rsid w:val="002748EE"/>
    <w:rsid w:val="002803BB"/>
    <w:rsid w:val="00286665"/>
    <w:rsid w:val="002906A1"/>
    <w:rsid w:val="00290B68"/>
    <w:rsid w:val="002926B0"/>
    <w:rsid w:val="00295B32"/>
    <w:rsid w:val="00297332"/>
    <w:rsid w:val="002977C0"/>
    <w:rsid w:val="002A2879"/>
    <w:rsid w:val="002B0BCF"/>
    <w:rsid w:val="002B1772"/>
    <w:rsid w:val="002B2DE0"/>
    <w:rsid w:val="002B5B06"/>
    <w:rsid w:val="002C2C4E"/>
    <w:rsid w:val="002D05DF"/>
    <w:rsid w:val="002D67AB"/>
    <w:rsid w:val="002E322D"/>
    <w:rsid w:val="002F20B4"/>
    <w:rsid w:val="002F23E1"/>
    <w:rsid w:val="002F4F2F"/>
    <w:rsid w:val="00301ACE"/>
    <w:rsid w:val="00306D7F"/>
    <w:rsid w:val="0032518B"/>
    <w:rsid w:val="0032726F"/>
    <w:rsid w:val="00331240"/>
    <w:rsid w:val="00337400"/>
    <w:rsid w:val="0034146E"/>
    <w:rsid w:val="0034264C"/>
    <w:rsid w:val="00342A64"/>
    <w:rsid w:val="00343589"/>
    <w:rsid w:val="00344E91"/>
    <w:rsid w:val="00351F2F"/>
    <w:rsid w:val="00355497"/>
    <w:rsid w:val="0035780B"/>
    <w:rsid w:val="00365B98"/>
    <w:rsid w:val="003672DD"/>
    <w:rsid w:val="00371F62"/>
    <w:rsid w:val="00373151"/>
    <w:rsid w:val="0037491F"/>
    <w:rsid w:val="00375E86"/>
    <w:rsid w:val="00377DA9"/>
    <w:rsid w:val="003807BD"/>
    <w:rsid w:val="00380CFF"/>
    <w:rsid w:val="00380FFF"/>
    <w:rsid w:val="003849B5"/>
    <w:rsid w:val="0038684F"/>
    <w:rsid w:val="00387FC9"/>
    <w:rsid w:val="003933BF"/>
    <w:rsid w:val="003A12B5"/>
    <w:rsid w:val="003A1969"/>
    <w:rsid w:val="003A67BF"/>
    <w:rsid w:val="003A726F"/>
    <w:rsid w:val="003C2156"/>
    <w:rsid w:val="003C2E62"/>
    <w:rsid w:val="003C3357"/>
    <w:rsid w:val="003C3A3C"/>
    <w:rsid w:val="003D1040"/>
    <w:rsid w:val="003D736C"/>
    <w:rsid w:val="003D7C01"/>
    <w:rsid w:val="003E256E"/>
    <w:rsid w:val="003E2DC5"/>
    <w:rsid w:val="00401B10"/>
    <w:rsid w:val="00403A26"/>
    <w:rsid w:val="00411D82"/>
    <w:rsid w:val="004171E9"/>
    <w:rsid w:val="0042135D"/>
    <w:rsid w:val="00426857"/>
    <w:rsid w:val="00432813"/>
    <w:rsid w:val="004357D4"/>
    <w:rsid w:val="00436C92"/>
    <w:rsid w:val="00440260"/>
    <w:rsid w:val="00440B3F"/>
    <w:rsid w:val="0044112E"/>
    <w:rsid w:val="004429D5"/>
    <w:rsid w:val="00450B8B"/>
    <w:rsid w:val="00451B4F"/>
    <w:rsid w:val="00455209"/>
    <w:rsid w:val="00463AFA"/>
    <w:rsid w:val="004641F9"/>
    <w:rsid w:val="0046525D"/>
    <w:rsid w:val="00470FB8"/>
    <w:rsid w:val="00470FC0"/>
    <w:rsid w:val="00471082"/>
    <w:rsid w:val="00485CE3"/>
    <w:rsid w:val="00486EA8"/>
    <w:rsid w:val="004917CD"/>
    <w:rsid w:val="004939C2"/>
    <w:rsid w:val="00494211"/>
    <w:rsid w:val="00495C6F"/>
    <w:rsid w:val="004967BE"/>
    <w:rsid w:val="00497963"/>
    <w:rsid w:val="004A3CC0"/>
    <w:rsid w:val="004A4242"/>
    <w:rsid w:val="004A6CFB"/>
    <w:rsid w:val="004C1B09"/>
    <w:rsid w:val="004E4B2E"/>
    <w:rsid w:val="004F051B"/>
    <w:rsid w:val="004F08BA"/>
    <w:rsid w:val="004F647C"/>
    <w:rsid w:val="004F7912"/>
    <w:rsid w:val="004F7EDE"/>
    <w:rsid w:val="004F7F2E"/>
    <w:rsid w:val="0050045D"/>
    <w:rsid w:val="00501477"/>
    <w:rsid w:val="00501511"/>
    <w:rsid w:val="00520071"/>
    <w:rsid w:val="00521949"/>
    <w:rsid w:val="0052489B"/>
    <w:rsid w:val="00524D63"/>
    <w:rsid w:val="00526E60"/>
    <w:rsid w:val="0052783D"/>
    <w:rsid w:val="00530420"/>
    <w:rsid w:val="00536B56"/>
    <w:rsid w:val="00545165"/>
    <w:rsid w:val="005474B5"/>
    <w:rsid w:val="005525BF"/>
    <w:rsid w:val="00553DA4"/>
    <w:rsid w:val="0055535C"/>
    <w:rsid w:val="00563F6B"/>
    <w:rsid w:val="00567B32"/>
    <w:rsid w:val="005747EE"/>
    <w:rsid w:val="0058284B"/>
    <w:rsid w:val="0059263E"/>
    <w:rsid w:val="005B1D47"/>
    <w:rsid w:val="005B53C4"/>
    <w:rsid w:val="005B5AA6"/>
    <w:rsid w:val="005B5DD4"/>
    <w:rsid w:val="005C0733"/>
    <w:rsid w:val="005C3ACA"/>
    <w:rsid w:val="005C4565"/>
    <w:rsid w:val="005C7A63"/>
    <w:rsid w:val="005D1007"/>
    <w:rsid w:val="005D31C6"/>
    <w:rsid w:val="005D3356"/>
    <w:rsid w:val="005D6D80"/>
    <w:rsid w:val="005E2C23"/>
    <w:rsid w:val="005E3497"/>
    <w:rsid w:val="005F39C1"/>
    <w:rsid w:val="006111D1"/>
    <w:rsid w:val="00615381"/>
    <w:rsid w:val="00617971"/>
    <w:rsid w:val="00622B49"/>
    <w:rsid w:val="00622D42"/>
    <w:rsid w:val="00622F14"/>
    <w:rsid w:val="00632BFA"/>
    <w:rsid w:val="00644C07"/>
    <w:rsid w:val="0064782F"/>
    <w:rsid w:val="00650170"/>
    <w:rsid w:val="00652C39"/>
    <w:rsid w:val="00666C35"/>
    <w:rsid w:val="00674734"/>
    <w:rsid w:val="00675D7F"/>
    <w:rsid w:val="00683167"/>
    <w:rsid w:val="00683202"/>
    <w:rsid w:val="00683231"/>
    <w:rsid w:val="0068463B"/>
    <w:rsid w:val="00684A05"/>
    <w:rsid w:val="00684F0B"/>
    <w:rsid w:val="00696CB1"/>
    <w:rsid w:val="006A1119"/>
    <w:rsid w:val="006A1DFB"/>
    <w:rsid w:val="006A20B4"/>
    <w:rsid w:val="006A470E"/>
    <w:rsid w:val="006B1FF2"/>
    <w:rsid w:val="006B2378"/>
    <w:rsid w:val="006B7CB4"/>
    <w:rsid w:val="006C1035"/>
    <w:rsid w:val="006C2BCC"/>
    <w:rsid w:val="006C5304"/>
    <w:rsid w:val="006D5932"/>
    <w:rsid w:val="006D7773"/>
    <w:rsid w:val="006E09A3"/>
    <w:rsid w:val="006E10C1"/>
    <w:rsid w:val="006E130C"/>
    <w:rsid w:val="006E49AF"/>
    <w:rsid w:val="006E58DD"/>
    <w:rsid w:val="006F1EFA"/>
    <w:rsid w:val="006F7BD8"/>
    <w:rsid w:val="00701448"/>
    <w:rsid w:val="007063BE"/>
    <w:rsid w:val="00722324"/>
    <w:rsid w:val="00724588"/>
    <w:rsid w:val="007279E0"/>
    <w:rsid w:val="00733365"/>
    <w:rsid w:val="0073794D"/>
    <w:rsid w:val="00741371"/>
    <w:rsid w:val="00751BC6"/>
    <w:rsid w:val="00752071"/>
    <w:rsid w:val="007535F5"/>
    <w:rsid w:val="00754616"/>
    <w:rsid w:val="00762232"/>
    <w:rsid w:val="00762FDC"/>
    <w:rsid w:val="00764697"/>
    <w:rsid w:val="00764BFB"/>
    <w:rsid w:val="007710A2"/>
    <w:rsid w:val="00771AC6"/>
    <w:rsid w:val="0077616F"/>
    <w:rsid w:val="00784C2D"/>
    <w:rsid w:val="0078500E"/>
    <w:rsid w:val="00790EE6"/>
    <w:rsid w:val="00791DF9"/>
    <w:rsid w:val="007958DF"/>
    <w:rsid w:val="00797BE2"/>
    <w:rsid w:val="007A0B5B"/>
    <w:rsid w:val="007A3333"/>
    <w:rsid w:val="007A7AAC"/>
    <w:rsid w:val="007B5D48"/>
    <w:rsid w:val="007C0563"/>
    <w:rsid w:val="007C0FEA"/>
    <w:rsid w:val="007C17F5"/>
    <w:rsid w:val="007C33D8"/>
    <w:rsid w:val="007C3CB2"/>
    <w:rsid w:val="007C4525"/>
    <w:rsid w:val="007C4909"/>
    <w:rsid w:val="007D045D"/>
    <w:rsid w:val="007D0F66"/>
    <w:rsid w:val="007D1D0B"/>
    <w:rsid w:val="007D5C11"/>
    <w:rsid w:val="007E66ED"/>
    <w:rsid w:val="007E6CE7"/>
    <w:rsid w:val="007F1DD5"/>
    <w:rsid w:val="00806EA0"/>
    <w:rsid w:val="00811BD4"/>
    <w:rsid w:val="00814EF3"/>
    <w:rsid w:val="008251C2"/>
    <w:rsid w:val="00825C2B"/>
    <w:rsid w:val="00826139"/>
    <w:rsid w:val="00831A7D"/>
    <w:rsid w:val="008320CD"/>
    <w:rsid w:val="00832E69"/>
    <w:rsid w:val="00833849"/>
    <w:rsid w:val="00833B82"/>
    <w:rsid w:val="008415BA"/>
    <w:rsid w:val="00842345"/>
    <w:rsid w:val="00852DE5"/>
    <w:rsid w:val="00856756"/>
    <w:rsid w:val="008579C7"/>
    <w:rsid w:val="00861141"/>
    <w:rsid w:val="00864659"/>
    <w:rsid w:val="00866589"/>
    <w:rsid w:val="00873380"/>
    <w:rsid w:val="008832C5"/>
    <w:rsid w:val="00891BD2"/>
    <w:rsid w:val="00892B81"/>
    <w:rsid w:val="00896AE0"/>
    <w:rsid w:val="008A0AB5"/>
    <w:rsid w:val="008A147E"/>
    <w:rsid w:val="008A41AE"/>
    <w:rsid w:val="008A4264"/>
    <w:rsid w:val="008B301F"/>
    <w:rsid w:val="008B39FF"/>
    <w:rsid w:val="008B40BA"/>
    <w:rsid w:val="008B5234"/>
    <w:rsid w:val="008C13BE"/>
    <w:rsid w:val="008D2EFC"/>
    <w:rsid w:val="008D7C0B"/>
    <w:rsid w:val="008E2A2C"/>
    <w:rsid w:val="008F16CC"/>
    <w:rsid w:val="00903820"/>
    <w:rsid w:val="009043C4"/>
    <w:rsid w:val="009103F0"/>
    <w:rsid w:val="0092643A"/>
    <w:rsid w:val="009277C1"/>
    <w:rsid w:val="00937869"/>
    <w:rsid w:val="00941336"/>
    <w:rsid w:val="00942CC6"/>
    <w:rsid w:val="009459AC"/>
    <w:rsid w:val="00946C97"/>
    <w:rsid w:val="00964AD8"/>
    <w:rsid w:val="00965641"/>
    <w:rsid w:val="00966498"/>
    <w:rsid w:val="00967372"/>
    <w:rsid w:val="00977119"/>
    <w:rsid w:val="00982C0D"/>
    <w:rsid w:val="009861A6"/>
    <w:rsid w:val="0098777F"/>
    <w:rsid w:val="00987B95"/>
    <w:rsid w:val="009A4843"/>
    <w:rsid w:val="009A724D"/>
    <w:rsid w:val="009A7B4C"/>
    <w:rsid w:val="009B0D48"/>
    <w:rsid w:val="009B440F"/>
    <w:rsid w:val="009B4D6F"/>
    <w:rsid w:val="009C662E"/>
    <w:rsid w:val="009C7F46"/>
    <w:rsid w:val="009D4CF8"/>
    <w:rsid w:val="009E615D"/>
    <w:rsid w:val="009E6CE7"/>
    <w:rsid w:val="009E6F2B"/>
    <w:rsid w:val="009F0FFF"/>
    <w:rsid w:val="009F309F"/>
    <w:rsid w:val="009F6031"/>
    <w:rsid w:val="009F77D7"/>
    <w:rsid w:val="00A0456A"/>
    <w:rsid w:val="00A04913"/>
    <w:rsid w:val="00A07571"/>
    <w:rsid w:val="00A13126"/>
    <w:rsid w:val="00A20F6E"/>
    <w:rsid w:val="00A22340"/>
    <w:rsid w:val="00A23188"/>
    <w:rsid w:val="00A362E0"/>
    <w:rsid w:val="00A450D2"/>
    <w:rsid w:val="00A5232B"/>
    <w:rsid w:val="00A52D54"/>
    <w:rsid w:val="00A611F3"/>
    <w:rsid w:val="00A61EDA"/>
    <w:rsid w:val="00A63DA8"/>
    <w:rsid w:val="00A67E0B"/>
    <w:rsid w:val="00A7055F"/>
    <w:rsid w:val="00A7430A"/>
    <w:rsid w:val="00A77B85"/>
    <w:rsid w:val="00A823C6"/>
    <w:rsid w:val="00A85F91"/>
    <w:rsid w:val="00A91930"/>
    <w:rsid w:val="00A9386B"/>
    <w:rsid w:val="00A945DE"/>
    <w:rsid w:val="00AA447C"/>
    <w:rsid w:val="00AA7587"/>
    <w:rsid w:val="00AB59D8"/>
    <w:rsid w:val="00AC34A8"/>
    <w:rsid w:val="00AC5B07"/>
    <w:rsid w:val="00AD3035"/>
    <w:rsid w:val="00AD3B77"/>
    <w:rsid w:val="00B01B4A"/>
    <w:rsid w:val="00B02F6B"/>
    <w:rsid w:val="00B03057"/>
    <w:rsid w:val="00B03AB0"/>
    <w:rsid w:val="00B060F1"/>
    <w:rsid w:val="00B06AA8"/>
    <w:rsid w:val="00B24A87"/>
    <w:rsid w:val="00B255DF"/>
    <w:rsid w:val="00B2598B"/>
    <w:rsid w:val="00B267C6"/>
    <w:rsid w:val="00B429A6"/>
    <w:rsid w:val="00B43C3F"/>
    <w:rsid w:val="00B52AA6"/>
    <w:rsid w:val="00B57D2B"/>
    <w:rsid w:val="00B61DB2"/>
    <w:rsid w:val="00B62BF7"/>
    <w:rsid w:val="00B62D7F"/>
    <w:rsid w:val="00B6497A"/>
    <w:rsid w:val="00B70813"/>
    <w:rsid w:val="00B7781A"/>
    <w:rsid w:val="00B77FD6"/>
    <w:rsid w:val="00B819EA"/>
    <w:rsid w:val="00B8529C"/>
    <w:rsid w:val="00B90E26"/>
    <w:rsid w:val="00B91FAE"/>
    <w:rsid w:val="00B977D1"/>
    <w:rsid w:val="00B97E97"/>
    <w:rsid w:val="00B97F35"/>
    <w:rsid w:val="00BA0800"/>
    <w:rsid w:val="00BA5C58"/>
    <w:rsid w:val="00BB1055"/>
    <w:rsid w:val="00BB2D28"/>
    <w:rsid w:val="00BC3265"/>
    <w:rsid w:val="00BC6053"/>
    <w:rsid w:val="00BC6328"/>
    <w:rsid w:val="00BC7027"/>
    <w:rsid w:val="00BD0454"/>
    <w:rsid w:val="00BD127B"/>
    <w:rsid w:val="00BD7344"/>
    <w:rsid w:val="00BE2884"/>
    <w:rsid w:val="00BE3FCF"/>
    <w:rsid w:val="00BE6686"/>
    <w:rsid w:val="00BF5740"/>
    <w:rsid w:val="00BF5B2B"/>
    <w:rsid w:val="00BF6018"/>
    <w:rsid w:val="00C07067"/>
    <w:rsid w:val="00C12F8E"/>
    <w:rsid w:val="00C12FC9"/>
    <w:rsid w:val="00C21322"/>
    <w:rsid w:val="00C30371"/>
    <w:rsid w:val="00C31A9E"/>
    <w:rsid w:val="00C32E55"/>
    <w:rsid w:val="00C3358A"/>
    <w:rsid w:val="00C36EAD"/>
    <w:rsid w:val="00C41142"/>
    <w:rsid w:val="00C51C75"/>
    <w:rsid w:val="00C600FD"/>
    <w:rsid w:val="00C6185E"/>
    <w:rsid w:val="00C61E40"/>
    <w:rsid w:val="00C64141"/>
    <w:rsid w:val="00C65F65"/>
    <w:rsid w:val="00C73AF7"/>
    <w:rsid w:val="00C86827"/>
    <w:rsid w:val="00C86CED"/>
    <w:rsid w:val="00C87576"/>
    <w:rsid w:val="00C9251D"/>
    <w:rsid w:val="00C94536"/>
    <w:rsid w:val="00C96192"/>
    <w:rsid w:val="00C96A8C"/>
    <w:rsid w:val="00CA402E"/>
    <w:rsid w:val="00CA4D24"/>
    <w:rsid w:val="00CA5088"/>
    <w:rsid w:val="00CB0208"/>
    <w:rsid w:val="00CB3ED0"/>
    <w:rsid w:val="00CB4360"/>
    <w:rsid w:val="00CC4BD6"/>
    <w:rsid w:val="00CC525A"/>
    <w:rsid w:val="00CC54C1"/>
    <w:rsid w:val="00CD0AF4"/>
    <w:rsid w:val="00CD6A61"/>
    <w:rsid w:val="00CE08BC"/>
    <w:rsid w:val="00CE16E8"/>
    <w:rsid w:val="00CE1F0A"/>
    <w:rsid w:val="00CE6E63"/>
    <w:rsid w:val="00CE7FCD"/>
    <w:rsid w:val="00CF4881"/>
    <w:rsid w:val="00D12882"/>
    <w:rsid w:val="00D2068E"/>
    <w:rsid w:val="00D222AA"/>
    <w:rsid w:val="00D3014B"/>
    <w:rsid w:val="00D42422"/>
    <w:rsid w:val="00D469B1"/>
    <w:rsid w:val="00D47E30"/>
    <w:rsid w:val="00D646C8"/>
    <w:rsid w:val="00D64782"/>
    <w:rsid w:val="00D64825"/>
    <w:rsid w:val="00D6594E"/>
    <w:rsid w:val="00D6747B"/>
    <w:rsid w:val="00D72E3A"/>
    <w:rsid w:val="00D739FA"/>
    <w:rsid w:val="00D8152A"/>
    <w:rsid w:val="00D82474"/>
    <w:rsid w:val="00D87980"/>
    <w:rsid w:val="00D93913"/>
    <w:rsid w:val="00D95C75"/>
    <w:rsid w:val="00DA0430"/>
    <w:rsid w:val="00DA1375"/>
    <w:rsid w:val="00DA1B1F"/>
    <w:rsid w:val="00DB0091"/>
    <w:rsid w:val="00DB04FA"/>
    <w:rsid w:val="00DB39D1"/>
    <w:rsid w:val="00DB75A0"/>
    <w:rsid w:val="00DC7BA9"/>
    <w:rsid w:val="00DD06D7"/>
    <w:rsid w:val="00DD1CAF"/>
    <w:rsid w:val="00DD2C08"/>
    <w:rsid w:val="00DD5A86"/>
    <w:rsid w:val="00DE1ED3"/>
    <w:rsid w:val="00DF3E60"/>
    <w:rsid w:val="00DF7AEB"/>
    <w:rsid w:val="00E20E75"/>
    <w:rsid w:val="00E21C48"/>
    <w:rsid w:val="00E377AD"/>
    <w:rsid w:val="00E476FA"/>
    <w:rsid w:val="00E5031B"/>
    <w:rsid w:val="00E5363B"/>
    <w:rsid w:val="00E625D2"/>
    <w:rsid w:val="00E659E2"/>
    <w:rsid w:val="00E65ADD"/>
    <w:rsid w:val="00E71EFE"/>
    <w:rsid w:val="00E73AA8"/>
    <w:rsid w:val="00E73E3C"/>
    <w:rsid w:val="00E905B1"/>
    <w:rsid w:val="00E92340"/>
    <w:rsid w:val="00E92DF5"/>
    <w:rsid w:val="00E9442E"/>
    <w:rsid w:val="00EA31F3"/>
    <w:rsid w:val="00EA3DCC"/>
    <w:rsid w:val="00EA6C21"/>
    <w:rsid w:val="00EB3E66"/>
    <w:rsid w:val="00EB5EAF"/>
    <w:rsid w:val="00EB7DAF"/>
    <w:rsid w:val="00EC503D"/>
    <w:rsid w:val="00EC7CDE"/>
    <w:rsid w:val="00ED17D7"/>
    <w:rsid w:val="00ED4FF3"/>
    <w:rsid w:val="00ED5A89"/>
    <w:rsid w:val="00EE2C75"/>
    <w:rsid w:val="00EF6CEE"/>
    <w:rsid w:val="00EF7312"/>
    <w:rsid w:val="00F17A8F"/>
    <w:rsid w:val="00F21C13"/>
    <w:rsid w:val="00F31EA9"/>
    <w:rsid w:val="00F34095"/>
    <w:rsid w:val="00F3611A"/>
    <w:rsid w:val="00F47F73"/>
    <w:rsid w:val="00F50451"/>
    <w:rsid w:val="00F61733"/>
    <w:rsid w:val="00F71BCC"/>
    <w:rsid w:val="00F76BA7"/>
    <w:rsid w:val="00F80919"/>
    <w:rsid w:val="00F9013A"/>
    <w:rsid w:val="00F90BC9"/>
    <w:rsid w:val="00F9169B"/>
    <w:rsid w:val="00F93CA5"/>
    <w:rsid w:val="00FA2886"/>
    <w:rsid w:val="00FA3BA7"/>
    <w:rsid w:val="00FA47C2"/>
    <w:rsid w:val="00FB06CD"/>
    <w:rsid w:val="00FB1944"/>
    <w:rsid w:val="00FB5951"/>
    <w:rsid w:val="00FD55AF"/>
    <w:rsid w:val="00FD58E4"/>
    <w:rsid w:val="00FE54AB"/>
    <w:rsid w:val="00FF22EA"/>
    <w:rsid w:val="00FF3E39"/>
    <w:rsid w:val="00FF51E4"/>
    <w:rsid w:val="00FF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5DF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2B49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2B49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05DF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D05DF"/>
    <w:pPr>
      <w:keepNext/>
      <w:keepLines/>
      <w:spacing w:before="200" w:after="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22B49"/>
    <w:pPr>
      <w:keepNext/>
      <w:keepLines/>
      <w:spacing w:before="200" w:after="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2B4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22B49"/>
    <w:rPr>
      <w:rFonts w:ascii="Times New Roman" w:eastAsiaTheme="majorEastAsia" w:hAnsi="Times New Roman" w:cstheme="majorBidi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22B49"/>
    <w:rPr>
      <w:rFonts w:ascii="Times New Roman" w:eastAsiaTheme="majorEastAsia" w:hAnsi="Times New Roman" w:cstheme="majorBidi"/>
      <w:b/>
      <w:bCs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D05DF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2D05DF"/>
    <w:rPr>
      <w:rFonts w:ascii="Times New Roman" w:eastAsiaTheme="majorEastAsia" w:hAnsi="Times New Roman" w:cstheme="majorBidi"/>
      <w:b/>
      <w:bCs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22B49"/>
    <w:rPr>
      <w:rFonts w:ascii="Times New Roman" w:eastAsiaTheme="majorEastAsia" w:hAnsi="Times New Roman" w:cstheme="majorBidi"/>
      <w:i/>
      <w:sz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31A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31A7D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5A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AA2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65A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AA2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5DF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2B49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2B49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05DF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D05DF"/>
    <w:pPr>
      <w:keepNext/>
      <w:keepLines/>
      <w:spacing w:before="200" w:after="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22B49"/>
    <w:pPr>
      <w:keepNext/>
      <w:keepLines/>
      <w:spacing w:before="200" w:after="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2B4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22B49"/>
    <w:rPr>
      <w:rFonts w:ascii="Times New Roman" w:eastAsiaTheme="majorEastAsia" w:hAnsi="Times New Roman" w:cstheme="majorBidi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22B49"/>
    <w:rPr>
      <w:rFonts w:ascii="Times New Roman" w:eastAsiaTheme="majorEastAsia" w:hAnsi="Times New Roman" w:cstheme="majorBidi"/>
      <w:b/>
      <w:bCs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D05DF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2D05DF"/>
    <w:rPr>
      <w:rFonts w:ascii="Times New Roman" w:eastAsiaTheme="majorEastAsia" w:hAnsi="Times New Roman" w:cstheme="majorBidi"/>
      <w:b/>
      <w:bCs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22B49"/>
    <w:rPr>
      <w:rFonts w:ascii="Times New Roman" w:eastAsiaTheme="majorEastAsia" w:hAnsi="Times New Roman" w:cstheme="majorBidi"/>
      <w:i/>
      <w:sz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31A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31A7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93438-377F-4DA6-83B9-4CDA695D1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919</TotalTime>
  <Pages>4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Widener University</Company>
  <LinksUpToDate>false</LinksUpToDate>
  <CharactersWithSpaces>6497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 Bramer</dc:creator>
  <cp:lastModifiedBy>Scott Van Bramer</cp:lastModifiedBy>
  <cp:revision>70</cp:revision>
  <dcterms:created xsi:type="dcterms:W3CDTF">2014-05-07T19:29:00Z</dcterms:created>
  <dcterms:modified xsi:type="dcterms:W3CDTF">2015-11-23T19:01:00Z</dcterms:modified>
</cp:coreProperties>
</file>