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02388" w14:textId="77777777" w:rsidR="00481456" w:rsidRDefault="00481456">
      <w:pPr>
        <w:rPr>
          <w:b/>
        </w:rPr>
      </w:pPr>
    </w:p>
    <w:p w14:paraId="69BFE5CE" w14:textId="77777777" w:rsidR="00481456" w:rsidRDefault="00481456">
      <w:pPr>
        <w:rPr>
          <w:b/>
        </w:rPr>
      </w:pPr>
    </w:p>
    <w:p w14:paraId="01E00208" w14:textId="77777777" w:rsidR="00481456" w:rsidRDefault="00481456">
      <w:pPr>
        <w:rPr>
          <w:b/>
        </w:rPr>
      </w:pPr>
    </w:p>
    <w:p w14:paraId="09BA997E" w14:textId="77777777" w:rsidR="00791A64" w:rsidRPr="008A7D03" w:rsidRDefault="00791A64">
      <w:pPr>
        <w:rPr>
          <w:b/>
        </w:rPr>
      </w:pPr>
      <w:r w:rsidRPr="008A7D03">
        <w:rPr>
          <w:b/>
        </w:rPr>
        <w:t>Pre</w:t>
      </w:r>
      <w:r w:rsidR="00A42BAD">
        <w:rPr>
          <w:b/>
        </w:rPr>
        <w:t>-</w:t>
      </w:r>
      <w:proofErr w:type="spellStart"/>
      <w:r w:rsidR="00A42BAD">
        <w:rPr>
          <w:b/>
        </w:rPr>
        <w:t>Anaesthetic</w:t>
      </w:r>
      <w:proofErr w:type="spellEnd"/>
      <w:r w:rsidR="00A42BAD">
        <w:rPr>
          <w:b/>
        </w:rPr>
        <w:t xml:space="preserve"> Induction</w:t>
      </w:r>
    </w:p>
    <w:p w14:paraId="569F2D2C" w14:textId="77777777" w:rsidR="00791A64" w:rsidRDefault="00791A64"/>
    <w:p w14:paraId="3394DCDF" w14:textId="77777777" w:rsidR="00791A64" w:rsidRDefault="00481456">
      <w:proofErr w:type="gramStart"/>
      <w:r>
        <w:t>1)</w:t>
      </w:r>
      <w:proofErr w:type="spellStart"/>
      <w:r w:rsidR="00980EA2">
        <w:t>Bomazine</w:t>
      </w:r>
      <w:proofErr w:type="spellEnd"/>
      <w:proofErr w:type="gramEnd"/>
      <w:r w:rsidR="00980EA2">
        <w:t xml:space="preserve">® 2% (Xylazine </w:t>
      </w:r>
      <w:proofErr w:type="spellStart"/>
      <w:r w:rsidR="00980EA2">
        <w:t>HCl</w:t>
      </w:r>
      <w:proofErr w:type="spellEnd"/>
      <w:r w:rsidR="00791A64">
        <w:t>)</w:t>
      </w:r>
    </w:p>
    <w:p w14:paraId="70EA3724" w14:textId="77777777" w:rsidR="00791A64" w:rsidRDefault="00791A64"/>
    <w:p w14:paraId="64526200" w14:textId="77777777" w:rsidR="00791A64" w:rsidRDefault="00791A64">
      <w:r>
        <w:t>Conc =20mg/ml</w:t>
      </w:r>
    </w:p>
    <w:p w14:paraId="47869901" w14:textId="77777777" w:rsidR="00791A64" w:rsidRDefault="00791A64">
      <w:r>
        <w:t>Dose= 0.025mg/kg</w:t>
      </w:r>
    </w:p>
    <w:p w14:paraId="11A890A3" w14:textId="77777777" w:rsidR="00791A64" w:rsidRDefault="00791A64"/>
    <w:p w14:paraId="0AC16574" w14:textId="77777777" w:rsidR="00791A64" w:rsidRDefault="00791A64">
      <w:r>
        <w:t>Dosage = (4.5</w:t>
      </w:r>
      <w:r w:rsidR="00C16050">
        <w:t>kg x 0.</w:t>
      </w:r>
      <w:r>
        <w:t>025</w:t>
      </w:r>
      <w:r w:rsidR="00C16050">
        <w:t xml:space="preserve"> mg/kg </w:t>
      </w:r>
      <w:r>
        <w:t>)/20</w:t>
      </w:r>
      <w:r w:rsidR="00C16050">
        <w:t xml:space="preserve"> mg/ml </w:t>
      </w:r>
    </w:p>
    <w:p w14:paraId="385DDB5F" w14:textId="77777777" w:rsidR="00C16050" w:rsidRDefault="00C16050">
      <w:r>
        <w:t xml:space="preserve">             =0.005625ml</w:t>
      </w:r>
    </w:p>
    <w:p w14:paraId="03B5A940" w14:textId="77777777" w:rsidR="00C16050" w:rsidRDefault="00C16050"/>
    <w:p w14:paraId="6B2AB8A4" w14:textId="77777777" w:rsidR="00C16050" w:rsidRDefault="00153323">
      <w:r>
        <w:t xml:space="preserve">Correct </w:t>
      </w:r>
      <w:r w:rsidR="00C16050">
        <w:t>Use</w:t>
      </w:r>
      <w:r>
        <w:t xml:space="preserve">: </w:t>
      </w:r>
      <w:r w:rsidR="00C16050">
        <w:t xml:space="preserve"> 0.01ml diluted with saline to 0.5ml in syringe.</w:t>
      </w:r>
    </w:p>
    <w:p w14:paraId="60FA54DA" w14:textId="77777777" w:rsidR="00C16050" w:rsidRDefault="00C16050">
      <w:r>
        <w:t>Give each kid 0.25ml of the solution.</w:t>
      </w:r>
    </w:p>
    <w:p w14:paraId="7E9610F9" w14:textId="77777777" w:rsidR="00C16050" w:rsidRDefault="00C16050">
      <w:r>
        <w:t>Thus dosage of 0.005</w:t>
      </w:r>
      <w:r w:rsidR="00153323">
        <w:t>ml</w:t>
      </w:r>
      <w:r>
        <w:t xml:space="preserve"> would have been administered.</w:t>
      </w:r>
    </w:p>
    <w:p w14:paraId="5E16223B" w14:textId="77777777" w:rsidR="00C16050" w:rsidRDefault="00C16050"/>
    <w:p w14:paraId="122C225B" w14:textId="77777777" w:rsidR="00C16050" w:rsidRDefault="00C16050">
      <w:r>
        <w:t>Complication:</w:t>
      </w:r>
    </w:p>
    <w:p w14:paraId="422EA645" w14:textId="77777777" w:rsidR="00C16050" w:rsidRDefault="00C16050"/>
    <w:p w14:paraId="12AD7B29" w14:textId="77777777" w:rsidR="00C16050" w:rsidRDefault="00C16050">
      <w:r>
        <w:t>0.1ml was accidentally diluted to 0.5ml in syringe with saline instead of 0.01ml</w:t>
      </w:r>
    </w:p>
    <w:p w14:paraId="245AA26C" w14:textId="77777777" w:rsidR="00C16050" w:rsidRDefault="00C16050">
      <w:r>
        <w:t>Reversal with Tolazoline was done.</w:t>
      </w:r>
    </w:p>
    <w:p w14:paraId="4415CA7F" w14:textId="77777777" w:rsidR="00C16050" w:rsidRDefault="00C16050"/>
    <w:p w14:paraId="13064BFF" w14:textId="77777777" w:rsidR="00153323" w:rsidRDefault="00153323">
      <w:pPr>
        <w:rPr>
          <w:b/>
        </w:rPr>
      </w:pPr>
    </w:p>
    <w:p w14:paraId="739E31A7" w14:textId="77777777" w:rsidR="00791A64" w:rsidRPr="008A7D03" w:rsidRDefault="00A42BAD">
      <w:pPr>
        <w:rPr>
          <w:b/>
        </w:rPr>
      </w:pPr>
      <w:proofErr w:type="spellStart"/>
      <w:r>
        <w:rPr>
          <w:b/>
        </w:rPr>
        <w:t>Anaesthetic</w:t>
      </w:r>
      <w:proofErr w:type="spellEnd"/>
      <w:r>
        <w:rPr>
          <w:b/>
        </w:rPr>
        <w:t xml:space="preserve"> </w:t>
      </w:r>
      <w:r w:rsidR="00791A64" w:rsidRPr="008A7D03">
        <w:rPr>
          <w:b/>
        </w:rPr>
        <w:t>Induction</w:t>
      </w:r>
    </w:p>
    <w:p w14:paraId="16E3C077" w14:textId="77777777" w:rsidR="00C16050" w:rsidRDefault="00C16050"/>
    <w:p w14:paraId="3A5B652E" w14:textId="77777777" w:rsidR="00C16050" w:rsidRDefault="00980EA2">
      <w:r>
        <w:t xml:space="preserve">1) </w:t>
      </w:r>
      <w:proofErr w:type="spellStart"/>
      <w:r w:rsidR="008A7D03">
        <w:t>Ketamin</w:t>
      </w:r>
      <w:proofErr w:type="spellEnd"/>
      <w:r w:rsidR="008A7D03">
        <w:t>®</w:t>
      </w:r>
      <w:proofErr w:type="gramStart"/>
      <w:r w:rsidR="008A7D03">
        <w:t>:</w:t>
      </w:r>
      <w:r w:rsidR="002B7750">
        <w:t>Valium</w:t>
      </w:r>
      <w:proofErr w:type="gramEnd"/>
      <w:r w:rsidR="002B7750">
        <w:t xml:space="preserve">® </w:t>
      </w:r>
      <w:r w:rsidR="00C16050">
        <w:t>in 1:1 mixture of 0.5ml</w:t>
      </w:r>
      <w:r w:rsidR="00153323">
        <w:t>.</w:t>
      </w:r>
    </w:p>
    <w:p w14:paraId="5F456848" w14:textId="77777777" w:rsidR="00A42BAD" w:rsidRDefault="00153323" w:rsidP="00A42BAD">
      <w:r>
        <w:t>0.2</w:t>
      </w:r>
      <w:r w:rsidR="00980EA2">
        <w:t>5ml K</w:t>
      </w:r>
      <w:r w:rsidR="00C16050">
        <w:t>etamine was mixed with 0.</w:t>
      </w:r>
      <w:r>
        <w:t>2</w:t>
      </w:r>
      <w:r w:rsidR="00C16050">
        <w:t>5ml Diazepam</w:t>
      </w:r>
    </w:p>
    <w:p w14:paraId="04BE7271" w14:textId="77777777" w:rsidR="00980EA2" w:rsidRDefault="00980EA2"/>
    <w:p w14:paraId="19391C30" w14:textId="77777777" w:rsidR="00980EA2" w:rsidRDefault="00A42BAD">
      <w:proofErr w:type="gramStart"/>
      <w:r>
        <w:t>2</w:t>
      </w:r>
      <w:r w:rsidR="00980EA2">
        <w:t>)</w:t>
      </w:r>
      <w:proofErr w:type="spellStart"/>
      <w:r w:rsidR="00153323">
        <w:t>Lidocaina</w:t>
      </w:r>
      <w:proofErr w:type="spellEnd"/>
      <w:proofErr w:type="gramEnd"/>
      <w:r w:rsidR="00980EA2">
        <w:t xml:space="preserve">® (Lidocaine </w:t>
      </w:r>
      <w:proofErr w:type="spellStart"/>
      <w:r w:rsidR="00980EA2">
        <w:t>HCl</w:t>
      </w:r>
      <w:proofErr w:type="spellEnd"/>
      <w:r w:rsidR="00980EA2">
        <w:t>)</w:t>
      </w:r>
    </w:p>
    <w:p w14:paraId="3EFB2DB0" w14:textId="77777777" w:rsidR="00980EA2" w:rsidRDefault="00980EA2"/>
    <w:p w14:paraId="45148105" w14:textId="77777777" w:rsidR="00980EA2" w:rsidRDefault="00980EA2">
      <w:r>
        <w:t>Conc = 20mg/ml</w:t>
      </w:r>
    </w:p>
    <w:p w14:paraId="3EA66C9E" w14:textId="77777777" w:rsidR="00980EA2" w:rsidRDefault="00703935">
      <w:r>
        <w:t>Dose = 1.0</w:t>
      </w:r>
      <w:r w:rsidR="00980EA2">
        <w:t>mg/kg</w:t>
      </w:r>
    </w:p>
    <w:p w14:paraId="11A1AE09" w14:textId="77777777" w:rsidR="00980EA2" w:rsidRDefault="00980EA2"/>
    <w:p w14:paraId="029E516F" w14:textId="77777777" w:rsidR="00980EA2" w:rsidRDefault="00703935">
      <w:r>
        <w:t>Dosage= (4.5kg x 1</w:t>
      </w:r>
      <w:r w:rsidR="00980EA2">
        <w:t>mg/kg)/</w:t>
      </w:r>
      <w:r w:rsidR="00CA66B4">
        <w:t xml:space="preserve"> 20mg/ml</w:t>
      </w:r>
    </w:p>
    <w:p w14:paraId="0EA6D1B7" w14:textId="77777777" w:rsidR="00CA66B4" w:rsidRDefault="00703935">
      <w:r>
        <w:t xml:space="preserve">            = 0.025</w:t>
      </w:r>
      <w:r w:rsidR="00CA66B4">
        <w:t>ml</w:t>
      </w:r>
    </w:p>
    <w:p w14:paraId="30C80A6A" w14:textId="77777777" w:rsidR="00CA66B4" w:rsidRDefault="00CA66B4"/>
    <w:p w14:paraId="05444014" w14:textId="77777777" w:rsidR="00CA66B4" w:rsidRDefault="00CA66B4"/>
    <w:p w14:paraId="265B0241" w14:textId="77777777" w:rsidR="00CA66B4" w:rsidRDefault="00CA66B4"/>
    <w:p w14:paraId="0C7239EE" w14:textId="77777777" w:rsidR="00CA66B4" w:rsidRDefault="00CA66B4">
      <w:r>
        <w:t>Toxic dose = 10mg/kg</w:t>
      </w:r>
    </w:p>
    <w:p w14:paraId="1525096C" w14:textId="77777777" w:rsidR="00CA66B4" w:rsidRDefault="00CA66B4">
      <w:r>
        <w:t>Vol = (4.5 x 10mg/kg)/ 20mg/ml</w:t>
      </w:r>
    </w:p>
    <w:p w14:paraId="48E74349" w14:textId="77777777" w:rsidR="00CA66B4" w:rsidRDefault="00CA66B4">
      <w:r>
        <w:t xml:space="preserve">            =2.25ml</w:t>
      </w:r>
    </w:p>
    <w:p w14:paraId="6B0D1332" w14:textId="77777777" w:rsidR="00CA66B4" w:rsidRDefault="00CA66B4"/>
    <w:p w14:paraId="6FA65089" w14:textId="77777777" w:rsidR="00CA66B4" w:rsidRDefault="00001576">
      <w:r>
        <w:t>“</w:t>
      </w:r>
      <w:r w:rsidR="00CA66B4">
        <w:t>Top up</w:t>
      </w:r>
      <w:r>
        <w:t>”</w:t>
      </w:r>
      <w:r w:rsidR="00CA66B4">
        <w:t xml:space="preserve"> </w:t>
      </w:r>
      <w:proofErr w:type="spellStart"/>
      <w:r w:rsidR="00CA66B4">
        <w:t>vol</w:t>
      </w:r>
      <w:proofErr w:type="spellEnd"/>
      <w:r w:rsidR="00CA66B4">
        <w:t>:</w:t>
      </w:r>
    </w:p>
    <w:p w14:paraId="5A6C7CD9" w14:textId="77777777" w:rsidR="00CA66B4" w:rsidRDefault="00CA66B4">
      <w:r>
        <w:t xml:space="preserve"> ½ induction drug volume given</w:t>
      </w:r>
      <w:r w:rsidR="00980EA2">
        <w:t xml:space="preserve"> </w:t>
      </w:r>
    </w:p>
    <w:p w14:paraId="0EFE6C06" w14:textId="77777777" w:rsidR="00CA66B4" w:rsidRDefault="00CA66B4" w:rsidP="00CA66B4">
      <w:pPr>
        <w:pStyle w:val="ListParagraph"/>
        <w:numPr>
          <w:ilvl w:val="0"/>
          <w:numId w:val="1"/>
        </w:numPr>
      </w:pPr>
      <w:r>
        <w:t>0.25ml Ketamine</w:t>
      </w:r>
      <w:r w:rsidR="00033DB1">
        <w:t xml:space="preserve">®/Valium® </w:t>
      </w:r>
      <w:r>
        <w:t>solution</w:t>
      </w:r>
    </w:p>
    <w:p w14:paraId="5182D7D4" w14:textId="77777777" w:rsidR="00980EA2" w:rsidRDefault="00703935" w:rsidP="00CA66B4">
      <w:pPr>
        <w:pStyle w:val="ListParagraph"/>
        <w:numPr>
          <w:ilvl w:val="0"/>
          <w:numId w:val="1"/>
        </w:numPr>
      </w:pPr>
      <w:r>
        <w:t>0.1125</w:t>
      </w:r>
      <w:r w:rsidR="00033DB1">
        <w:t xml:space="preserve">ml </w:t>
      </w:r>
      <w:proofErr w:type="spellStart"/>
      <w:r w:rsidR="00033DB1">
        <w:t>Lidocaina</w:t>
      </w:r>
      <w:proofErr w:type="spellEnd"/>
      <w:r w:rsidR="00033DB1">
        <w:t>®</w:t>
      </w:r>
      <w:r w:rsidR="00980EA2">
        <w:t xml:space="preserve">          </w:t>
      </w:r>
    </w:p>
    <w:p w14:paraId="239EBBF4" w14:textId="77777777" w:rsidR="00980EA2" w:rsidRDefault="00033DB1">
      <w:r>
        <w:lastRenderedPageBreak/>
        <w:t xml:space="preserve">These were used in the case that the level of </w:t>
      </w:r>
      <w:proofErr w:type="spellStart"/>
      <w:r>
        <w:t>anaesthesia</w:t>
      </w:r>
      <w:proofErr w:type="spellEnd"/>
      <w:r>
        <w:t xml:space="preserve"> became too light.</w:t>
      </w:r>
    </w:p>
    <w:p w14:paraId="1B9D549D" w14:textId="77777777" w:rsidR="00001576" w:rsidRDefault="00001576"/>
    <w:p w14:paraId="7DC3BDC2" w14:textId="77777777" w:rsidR="00001576" w:rsidRDefault="00001576">
      <w:r>
        <w:t xml:space="preserve">Splash blocks with a solution made of a 1ml Lidocaine diluted to 10ml with saline was also used for regional analgesia when response to pain was present. </w:t>
      </w:r>
    </w:p>
    <w:p w14:paraId="5953BA8E" w14:textId="77777777" w:rsidR="00033DB1" w:rsidRDefault="00033DB1">
      <w:pPr>
        <w:rPr>
          <w:b/>
        </w:rPr>
      </w:pPr>
    </w:p>
    <w:p w14:paraId="7C28B5D2" w14:textId="77777777" w:rsidR="00A42BAD" w:rsidRDefault="00A42BAD">
      <w:pPr>
        <w:rPr>
          <w:b/>
        </w:rPr>
      </w:pPr>
    </w:p>
    <w:p w14:paraId="40D42A22" w14:textId="77777777" w:rsidR="00481456" w:rsidRDefault="00481456">
      <w:pPr>
        <w:rPr>
          <w:b/>
        </w:rPr>
      </w:pPr>
    </w:p>
    <w:p w14:paraId="2661231C" w14:textId="77777777" w:rsidR="00A42BAD" w:rsidRDefault="00A42BAD">
      <w:pPr>
        <w:rPr>
          <w:b/>
        </w:rPr>
      </w:pPr>
      <w:r>
        <w:rPr>
          <w:b/>
        </w:rPr>
        <w:t>Analgesia</w:t>
      </w:r>
    </w:p>
    <w:p w14:paraId="778CAAF5" w14:textId="77777777" w:rsidR="00A42BAD" w:rsidRPr="002B7750" w:rsidRDefault="00A42BAD" w:rsidP="00A42BAD">
      <w:pPr>
        <w:rPr>
          <w:lang w:val="es-ES"/>
        </w:rPr>
      </w:pPr>
      <w:r>
        <w:rPr>
          <w:lang w:val="es-ES"/>
        </w:rPr>
        <w:t>1) Banamine® (Flunixin</w:t>
      </w:r>
      <w:r w:rsidR="00703935">
        <w:rPr>
          <w:lang w:val="es-ES"/>
        </w:rPr>
        <w:t xml:space="preserve"> </w:t>
      </w:r>
      <w:proofErr w:type="spellStart"/>
      <w:r w:rsidR="00703935">
        <w:rPr>
          <w:lang w:val="es-ES"/>
        </w:rPr>
        <w:t>meglumine</w:t>
      </w:r>
      <w:proofErr w:type="spellEnd"/>
      <w:r w:rsidRPr="002B7750">
        <w:rPr>
          <w:lang w:val="es-ES"/>
        </w:rPr>
        <w:t>)</w:t>
      </w:r>
    </w:p>
    <w:p w14:paraId="6A876546" w14:textId="77777777" w:rsidR="00A42BAD" w:rsidRPr="002B7750" w:rsidRDefault="00A42BAD" w:rsidP="00A42BAD">
      <w:pPr>
        <w:rPr>
          <w:lang w:val="es-ES"/>
        </w:rPr>
      </w:pPr>
    </w:p>
    <w:p w14:paraId="67451A66" w14:textId="77777777" w:rsidR="00A42BAD" w:rsidRPr="002B7750" w:rsidRDefault="00A42BAD" w:rsidP="00A42BAD">
      <w:pPr>
        <w:rPr>
          <w:lang w:val="es-ES"/>
        </w:rPr>
      </w:pPr>
      <w:r w:rsidRPr="002B7750">
        <w:rPr>
          <w:lang w:val="es-ES"/>
        </w:rPr>
        <w:t>Conc: 50mg/ml</w:t>
      </w:r>
    </w:p>
    <w:p w14:paraId="6112B171" w14:textId="77777777" w:rsidR="00A42BAD" w:rsidRPr="002B7750" w:rsidRDefault="00A42BAD" w:rsidP="00A42BAD">
      <w:pPr>
        <w:rPr>
          <w:lang w:val="es-ES"/>
        </w:rPr>
      </w:pPr>
      <w:proofErr w:type="spellStart"/>
      <w:r w:rsidRPr="002B7750">
        <w:rPr>
          <w:lang w:val="es-ES"/>
        </w:rPr>
        <w:t>Dose</w:t>
      </w:r>
      <w:proofErr w:type="spellEnd"/>
      <w:r w:rsidRPr="002B7750">
        <w:rPr>
          <w:lang w:val="es-ES"/>
        </w:rPr>
        <w:t xml:space="preserve"> : 2.2mg/kg</w:t>
      </w:r>
    </w:p>
    <w:p w14:paraId="252E1598" w14:textId="77777777" w:rsidR="00A42BAD" w:rsidRPr="002B7750" w:rsidRDefault="00A42BAD" w:rsidP="00A42BAD">
      <w:pPr>
        <w:rPr>
          <w:lang w:val="es-ES"/>
        </w:rPr>
      </w:pPr>
    </w:p>
    <w:p w14:paraId="73FF1E04" w14:textId="77777777" w:rsidR="00A42BAD" w:rsidRDefault="00A42BAD" w:rsidP="00A42BAD">
      <w:r>
        <w:t>Dosage= (2.2mg/kg x4.5kg)/ 50mg/ml</w:t>
      </w:r>
    </w:p>
    <w:p w14:paraId="1D2F6954" w14:textId="77777777" w:rsidR="00001576" w:rsidRDefault="00A42BAD" w:rsidP="00A42BAD">
      <w:pPr>
        <w:rPr>
          <w:b/>
        </w:rPr>
      </w:pPr>
      <w:r>
        <w:t xml:space="preserve">           =0.198ml ≈ 0.2ml</w:t>
      </w:r>
    </w:p>
    <w:p w14:paraId="3EE88851" w14:textId="77777777" w:rsidR="00001576" w:rsidRDefault="00001576">
      <w:pPr>
        <w:rPr>
          <w:b/>
        </w:rPr>
      </w:pPr>
    </w:p>
    <w:p w14:paraId="79C26C3B" w14:textId="77777777" w:rsidR="00791A64" w:rsidRPr="00153323" w:rsidRDefault="00791A64">
      <w:pPr>
        <w:rPr>
          <w:b/>
        </w:rPr>
      </w:pPr>
      <w:r w:rsidRPr="00153323">
        <w:rPr>
          <w:b/>
        </w:rPr>
        <w:t>Maintenance</w:t>
      </w:r>
      <w:r w:rsidR="00CA66B4" w:rsidRPr="00153323">
        <w:rPr>
          <w:b/>
        </w:rPr>
        <w:t xml:space="preserve"> (CRI)</w:t>
      </w:r>
    </w:p>
    <w:p w14:paraId="32BF0759" w14:textId="77777777" w:rsidR="00CA66B4" w:rsidRDefault="00CA66B4"/>
    <w:p w14:paraId="6589BB2B" w14:textId="77777777" w:rsidR="00A31228" w:rsidRDefault="00A31228">
      <w:r>
        <w:t xml:space="preserve">Drip Rate </w:t>
      </w:r>
    </w:p>
    <w:p w14:paraId="6FDE58A7" w14:textId="77777777" w:rsidR="00525F30" w:rsidRDefault="00525F30"/>
    <w:p w14:paraId="3FFBFE6C" w14:textId="77777777" w:rsidR="00A31228" w:rsidRDefault="00525F30">
      <w:r>
        <w:t>Rate of fluid delivery= 5ml/kg/hr</w:t>
      </w:r>
    </w:p>
    <w:p w14:paraId="415C4389" w14:textId="77777777" w:rsidR="00525F30" w:rsidRDefault="00525F30">
      <w:r>
        <w:t>Drop factor= 20drops/ml</w:t>
      </w:r>
    </w:p>
    <w:p w14:paraId="0B97B17E" w14:textId="77777777" w:rsidR="00525F30" w:rsidRDefault="00525F30"/>
    <w:p w14:paraId="5580F6A1" w14:textId="77777777" w:rsidR="00A31228" w:rsidRDefault="00525F30">
      <w:r>
        <w:t xml:space="preserve">Drip rate = </w:t>
      </w:r>
      <w:r w:rsidR="00A31228">
        <w:t>(4.5kg x 5ml</w:t>
      </w:r>
      <w:r>
        <w:t xml:space="preserve"> x 20</w:t>
      </w:r>
      <w:r w:rsidR="00001576">
        <w:t>drops/ml</w:t>
      </w:r>
      <w:r w:rsidR="00A31228">
        <w:t>)</w:t>
      </w:r>
      <w:r>
        <w:t>/60 = 450 drops /min</w:t>
      </w:r>
    </w:p>
    <w:p w14:paraId="4F825FBF" w14:textId="77777777" w:rsidR="00525F30" w:rsidRDefault="00525F30">
      <w:r>
        <w:t xml:space="preserve">              </w:t>
      </w:r>
    </w:p>
    <w:p w14:paraId="579FF362" w14:textId="77777777" w:rsidR="00525F30" w:rsidRDefault="00525F30">
      <w:r>
        <w:t xml:space="preserve"> 450/60 = 0.125drops/sec</w:t>
      </w:r>
    </w:p>
    <w:p w14:paraId="2E48DE01" w14:textId="77777777" w:rsidR="00525F30" w:rsidRDefault="00525F30">
      <w:r>
        <w:t xml:space="preserve">             =1drop/ 8 seconds</w:t>
      </w:r>
    </w:p>
    <w:p w14:paraId="3C799951" w14:textId="77777777" w:rsidR="00525F30" w:rsidRDefault="00525F30"/>
    <w:p w14:paraId="1FFB80CF" w14:textId="77777777" w:rsidR="00033DB1" w:rsidRDefault="00033DB1">
      <w:r w:rsidRPr="00033DB1">
        <w:rPr>
          <w:noProof/>
        </w:rPr>
        <w:drawing>
          <wp:inline distT="0" distB="0" distL="0" distR="0" wp14:anchorId="50C68D2D" wp14:editId="6C22D30F">
            <wp:extent cx="4284504" cy="26098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7119" cy="263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94A83" w14:textId="77777777" w:rsidR="00033DB1" w:rsidRDefault="00033DB1"/>
    <w:p w14:paraId="43FC37BD" w14:textId="77777777" w:rsidR="00481456" w:rsidRDefault="00481456"/>
    <w:p w14:paraId="3DF337AF" w14:textId="77777777" w:rsidR="00481456" w:rsidRDefault="00481456"/>
    <w:p w14:paraId="36AC0F3D" w14:textId="77777777" w:rsidR="00481456" w:rsidRDefault="00481456"/>
    <w:p w14:paraId="01D168C3" w14:textId="77777777" w:rsidR="00481456" w:rsidRDefault="00481456"/>
    <w:p w14:paraId="59ACACE5" w14:textId="77777777" w:rsidR="00481456" w:rsidRDefault="00481456"/>
    <w:p w14:paraId="5071C5E7" w14:textId="77777777" w:rsidR="00CA66B4" w:rsidRDefault="00153323">
      <w:proofErr w:type="gramStart"/>
      <w:r>
        <w:t>1)</w:t>
      </w:r>
      <w:proofErr w:type="spellStart"/>
      <w:r>
        <w:t>Ketamin</w:t>
      </w:r>
      <w:proofErr w:type="spellEnd"/>
      <w:proofErr w:type="gramEnd"/>
      <w:r w:rsidR="002B7750">
        <w:t xml:space="preserve">® (Ketamine </w:t>
      </w:r>
      <w:proofErr w:type="spellStart"/>
      <w:r w:rsidR="002B7750">
        <w:t>HCl</w:t>
      </w:r>
      <w:proofErr w:type="spellEnd"/>
      <w:r w:rsidR="002B7750">
        <w:t>)</w:t>
      </w:r>
      <w:r w:rsidR="00CA66B4">
        <w:t xml:space="preserve"> </w:t>
      </w:r>
    </w:p>
    <w:p w14:paraId="37C2114D" w14:textId="77777777" w:rsidR="00CA66B4" w:rsidRDefault="00CA66B4"/>
    <w:p w14:paraId="2B1E7D68" w14:textId="77777777" w:rsidR="00CA66B4" w:rsidRDefault="00CA66B4">
      <w:r>
        <w:t>Conc</w:t>
      </w:r>
      <w:r w:rsidR="00A31228">
        <w:t>= 100</w:t>
      </w:r>
      <w:r>
        <w:t xml:space="preserve"> mg/ml</w:t>
      </w:r>
    </w:p>
    <w:p w14:paraId="4BBDCEBB" w14:textId="77777777" w:rsidR="00CA66B4" w:rsidRDefault="00CA66B4">
      <w:r>
        <w:t>Dose</w:t>
      </w:r>
      <w:r w:rsidR="00525F30">
        <w:t xml:space="preserve"> rate</w:t>
      </w:r>
      <w:r>
        <w:t xml:space="preserve"> = 66mcg/kg</w:t>
      </w:r>
      <w:r w:rsidR="00A31228">
        <w:t>/min</w:t>
      </w:r>
    </w:p>
    <w:p w14:paraId="4BB0AE81" w14:textId="77777777" w:rsidR="00A31228" w:rsidRDefault="00A31228"/>
    <w:p w14:paraId="54236B25" w14:textId="77777777" w:rsidR="00A31228" w:rsidRDefault="00A31228">
      <w:r>
        <w:t>M= (66 mcg/kg/min x 4.5kg x 1000L) / (16.67 x (4.5kg</w:t>
      </w:r>
      <w:r w:rsidR="00525F30">
        <w:t xml:space="preserve"> </w:t>
      </w:r>
      <w:r>
        <w:t>x 5</w:t>
      </w:r>
      <w:r w:rsidR="00525F30">
        <w:t>)</w:t>
      </w:r>
      <w:r>
        <w:t>)</w:t>
      </w:r>
    </w:p>
    <w:p w14:paraId="6DD253F0" w14:textId="77777777" w:rsidR="00453D97" w:rsidRDefault="00A31228">
      <w:r>
        <w:t xml:space="preserve">    =791.842</w:t>
      </w:r>
      <w:r w:rsidR="00453D97">
        <w:t>ml</w:t>
      </w:r>
    </w:p>
    <w:p w14:paraId="38EB14CD" w14:textId="77777777" w:rsidR="00453D97" w:rsidRDefault="00453D97"/>
    <w:p w14:paraId="2D89C4A1" w14:textId="77777777" w:rsidR="00A31228" w:rsidRDefault="00453D97">
      <w:r>
        <w:t>791.842ml</w:t>
      </w:r>
      <w:r w:rsidR="00A31228">
        <w:t xml:space="preserve"> /100</w:t>
      </w:r>
    </w:p>
    <w:p w14:paraId="19492B42" w14:textId="77777777" w:rsidR="00A31228" w:rsidRDefault="00A31228">
      <w:r>
        <w:t xml:space="preserve">    = 7.9 ml ≈ 8ml</w:t>
      </w:r>
    </w:p>
    <w:p w14:paraId="270D437E" w14:textId="77777777" w:rsidR="00CA66B4" w:rsidRDefault="00CA66B4"/>
    <w:p w14:paraId="42E2FB4F" w14:textId="77777777" w:rsidR="00CA66B4" w:rsidRDefault="00CA66B4"/>
    <w:p w14:paraId="18CFEAEE" w14:textId="77777777" w:rsidR="00CA66B4" w:rsidRDefault="00CA66B4">
      <w:proofErr w:type="gramStart"/>
      <w:r>
        <w:t>2)</w:t>
      </w:r>
      <w:proofErr w:type="spellStart"/>
      <w:r w:rsidR="00153323">
        <w:t>Lidocaina</w:t>
      </w:r>
      <w:proofErr w:type="spellEnd"/>
      <w:proofErr w:type="gramEnd"/>
      <w:r w:rsidR="00525F30">
        <w:t>® (</w:t>
      </w:r>
      <w:r>
        <w:t>Lidocaine</w:t>
      </w:r>
      <w:r w:rsidR="00525F30">
        <w:t xml:space="preserve"> </w:t>
      </w:r>
      <w:proofErr w:type="spellStart"/>
      <w:r w:rsidR="00525F30">
        <w:t>HCl</w:t>
      </w:r>
      <w:proofErr w:type="spellEnd"/>
      <w:r w:rsidR="00525F30">
        <w:t>)</w:t>
      </w:r>
    </w:p>
    <w:p w14:paraId="7B746F25" w14:textId="77777777" w:rsidR="00525F30" w:rsidRDefault="00525F30"/>
    <w:p w14:paraId="3CD8D19B" w14:textId="77777777" w:rsidR="00525F30" w:rsidRDefault="00525F30">
      <w:r>
        <w:t>Conc= 20mg/ml</w:t>
      </w:r>
    </w:p>
    <w:p w14:paraId="64EE0830" w14:textId="77777777" w:rsidR="00525F30" w:rsidRDefault="00525F30">
      <w:r>
        <w:t>Dose rate= 5mcg/kg/min</w:t>
      </w:r>
    </w:p>
    <w:p w14:paraId="1ABD1453" w14:textId="77777777" w:rsidR="00525F30" w:rsidRDefault="00525F30"/>
    <w:p w14:paraId="62C1636E" w14:textId="77777777" w:rsidR="00525F30" w:rsidRDefault="00525F30">
      <w:r>
        <w:t>M= (20mcg/kg/min x 4.5kg x 1000L) / (16.67 x 22.5</w:t>
      </w:r>
      <w:r w:rsidR="00453D97">
        <w:t>mg</w:t>
      </w:r>
      <w:r>
        <w:t>)</w:t>
      </w:r>
    </w:p>
    <w:p w14:paraId="30106467" w14:textId="77777777" w:rsidR="00453D97" w:rsidRDefault="00525F30">
      <w:r>
        <w:t xml:space="preserve">    =</w:t>
      </w:r>
      <w:r w:rsidR="00453D97">
        <w:t xml:space="preserve"> 240ml</w:t>
      </w:r>
    </w:p>
    <w:p w14:paraId="7FE89D67" w14:textId="77777777" w:rsidR="00453D97" w:rsidRDefault="00453D97"/>
    <w:p w14:paraId="19EB7E64" w14:textId="77777777" w:rsidR="00453D97" w:rsidRDefault="00453D97">
      <w:r>
        <w:t xml:space="preserve">240ml/ 20mg/ml = 12ml </w:t>
      </w:r>
    </w:p>
    <w:p w14:paraId="7A5C9379" w14:textId="77777777" w:rsidR="00CA66B4" w:rsidRDefault="00CA66B4"/>
    <w:p w14:paraId="4C927E4B" w14:textId="77777777" w:rsidR="00CA66B4" w:rsidRDefault="00CA66B4">
      <w:r>
        <w:t>3)</w:t>
      </w:r>
      <w:proofErr w:type="spellStart"/>
      <w:r w:rsidR="00453D97">
        <w:t>Bomazine</w:t>
      </w:r>
      <w:proofErr w:type="spellEnd"/>
      <w:r w:rsidR="00453D97">
        <w:t>® (</w:t>
      </w:r>
      <w:r>
        <w:t>Xylazine</w:t>
      </w:r>
      <w:r w:rsidR="00453D97">
        <w:t xml:space="preserve"> </w:t>
      </w:r>
      <w:proofErr w:type="spellStart"/>
      <w:r w:rsidR="00453D97">
        <w:t>HCl</w:t>
      </w:r>
      <w:proofErr w:type="spellEnd"/>
      <w:r w:rsidR="00453D97">
        <w:t>)</w:t>
      </w:r>
    </w:p>
    <w:p w14:paraId="2B03EE78" w14:textId="77777777" w:rsidR="00453D97" w:rsidRDefault="00453D97"/>
    <w:p w14:paraId="50E048A9" w14:textId="77777777" w:rsidR="00453D97" w:rsidRDefault="00453D97">
      <w:r>
        <w:t>Conc = 20mg/ml</w:t>
      </w:r>
    </w:p>
    <w:p w14:paraId="475057C8" w14:textId="77777777" w:rsidR="00453D97" w:rsidRDefault="00453D97">
      <w:r>
        <w:t>Dose rate = 0.66mcg/kg/min</w:t>
      </w:r>
    </w:p>
    <w:p w14:paraId="70446C12" w14:textId="77777777" w:rsidR="00453D97" w:rsidRDefault="00453D97"/>
    <w:p w14:paraId="0BF2D545" w14:textId="77777777" w:rsidR="00453D97" w:rsidRDefault="00453D97">
      <w:r>
        <w:t>M= (0.66mcg/kg/min x 4.5kg x 1000L) / (16.67 x 22.5mg)</w:t>
      </w:r>
    </w:p>
    <w:p w14:paraId="7DEC6CBD" w14:textId="77777777" w:rsidR="00453D97" w:rsidRDefault="00453D97">
      <w:r>
        <w:t xml:space="preserve">    = 7.91842ml</w:t>
      </w:r>
    </w:p>
    <w:p w14:paraId="72148319" w14:textId="77777777" w:rsidR="00453D97" w:rsidRDefault="00453D97"/>
    <w:p w14:paraId="17F63A6A" w14:textId="77777777" w:rsidR="00453D97" w:rsidRDefault="00453D97">
      <w:r>
        <w:t>7.91842ml / 20mg/ml = 0.39ml ≈ 0.4ml</w:t>
      </w:r>
    </w:p>
    <w:p w14:paraId="5C2BB060" w14:textId="77777777" w:rsidR="00453D97" w:rsidRDefault="00453D97"/>
    <w:p w14:paraId="131A31BD" w14:textId="77777777" w:rsidR="00453D97" w:rsidRDefault="00453D97">
      <w:r>
        <w:t>Total amount of drugs to be added to saline bag = 8ml Ketamine + 12ml Lidocaine +0.4ml Xylazine = 20.4 ml</w:t>
      </w:r>
    </w:p>
    <w:p w14:paraId="6EF2D17C" w14:textId="77777777" w:rsidR="00453D97" w:rsidRDefault="00453D97"/>
    <w:p w14:paraId="745B7A3B" w14:textId="77777777" w:rsidR="00453D97" w:rsidRDefault="00453D97">
      <w:r>
        <w:t xml:space="preserve">Therefore 20.4ml saline must first be removed from the </w:t>
      </w:r>
      <w:r w:rsidR="00033DB1">
        <w:t xml:space="preserve">sterile saline </w:t>
      </w:r>
      <w:r>
        <w:t xml:space="preserve">bag before administering 20.4ml of drugs. </w:t>
      </w:r>
    </w:p>
    <w:p w14:paraId="746D10C2" w14:textId="77777777" w:rsidR="00CA66B4" w:rsidRDefault="00CA66B4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74"/>
        <w:gridCol w:w="2818"/>
        <w:gridCol w:w="2644"/>
      </w:tblGrid>
      <w:tr w:rsidR="00033DB1" w:rsidRPr="00605B96" w14:paraId="400F4D5C" w14:textId="77777777" w:rsidTr="00EE5D97">
        <w:tc>
          <w:tcPr>
            <w:tcW w:w="2853" w:type="dxa"/>
          </w:tcPr>
          <w:p w14:paraId="1728CEE7" w14:textId="77777777"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Drug</w:t>
            </w:r>
          </w:p>
        </w:tc>
        <w:tc>
          <w:tcPr>
            <w:tcW w:w="2940" w:type="dxa"/>
          </w:tcPr>
          <w:p w14:paraId="1396211A" w14:textId="77777777"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Dose(μg/kg/min)</w:t>
            </w:r>
          </w:p>
        </w:tc>
        <w:tc>
          <w:tcPr>
            <w:tcW w:w="2837" w:type="dxa"/>
          </w:tcPr>
          <w:p w14:paraId="0180AA3B" w14:textId="77777777"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Vol to be injected</w:t>
            </w:r>
            <w:r>
              <w:rPr>
                <w:rFonts w:ascii="Times New Roman" w:hAnsi="Times New Roman" w:cs="Times New Roman"/>
              </w:rPr>
              <w:t xml:space="preserve"> (ml)</w:t>
            </w:r>
          </w:p>
        </w:tc>
      </w:tr>
      <w:tr w:rsidR="00033DB1" w:rsidRPr="00605B96" w14:paraId="0E3E2D7C" w14:textId="77777777" w:rsidTr="00EE5D97">
        <w:tc>
          <w:tcPr>
            <w:tcW w:w="2853" w:type="dxa"/>
          </w:tcPr>
          <w:p w14:paraId="2617978B" w14:textId="77777777"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Ketamine</w:t>
            </w:r>
          </w:p>
        </w:tc>
        <w:tc>
          <w:tcPr>
            <w:tcW w:w="2940" w:type="dxa"/>
          </w:tcPr>
          <w:p w14:paraId="721D7B9F" w14:textId="77777777"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7" w:type="dxa"/>
          </w:tcPr>
          <w:p w14:paraId="701C7194" w14:textId="77777777"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8</w:t>
            </w:r>
          </w:p>
        </w:tc>
      </w:tr>
      <w:tr w:rsidR="00033DB1" w:rsidRPr="00605B96" w14:paraId="401133F4" w14:textId="77777777" w:rsidTr="00EE5D97">
        <w:tc>
          <w:tcPr>
            <w:tcW w:w="2853" w:type="dxa"/>
          </w:tcPr>
          <w:p w14:paraId="0263A520" w14:textId="77777777"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Xylazine</w:t>
            </w:r>
          </w:p>
        </w:tc>
        <w:tc>
          <w:tcPr>
            <w:tcW w:w="2940" w:type="dxa"/>
          </w:tcPr>
          <w:p w14:paraId="43C25D25" w14:textId="77777777"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2837" w:type="dxa"/>
          </w:tcPr>
          <w:p w14:paraId="127C27D8" w14:textId="77777777"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0.4</w:t>
            </w:r>
          </w:p>
        </w:tc>
      </w:tr>
      <w:tr w:rsidR="00033DB1" w:rsidRPr="00605B96" w14:paraId="09CA59DD" w14:textId="77777777" w:rsidTr="00EE5D97">
        <w:tc>
          <w:tcPr>
            <w:tcW w:w="2853" w:type="dxa"/>
          </w:tcPr>
          <w:p w14:paraId="6F02F11A" w14:textId="77777777"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lidocaine</w:t>
            </w:r>
          </w:p>
        </w:tc>
        <w:tc>
          <w:tcPr>
            <w:tcW w:w="2940" w:type="dxa"/>
          </w:tcPr>
          <w:p w14:paraId="5EE86E00" w14:textId="77777777"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7" w:type="dxa"/>
          </w:tcPr>
          <w:p w14:paraId="15D0E413" w14:textId="77777777"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12</w:t>
            </w:r>
          </w:p>
        </w:tc>
      </w:tr>
      <w:tr w:rsidR="00033DB1" w:rsidRPr="00605B96" w14:paraId="7F70A3DA" w14:textId="77777777" w:rsidTr="00EE5D97">
        <w:tc>
          <w:tcPr>
            <w:tcW w:w="5793" w:type="dxa"/>
            <w:gridSpan w:val="2"/>
          </w:tcPr>
          <w:p w14:paraId="32E6262A" w14:textId="77777777"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Total volume</w:t>
            </w:r>
          </w:p>
        </w:tc>
        <w:tc>
          <w:tcPr>
            <w:tcW w:w="2837" w:type="dxa"/>
          </w:tcPr>
          <w:p w14:paraId="4252D98C" w14:textId="77777777"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20.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1F4AD3CA" w14:textId="77777777" w:rsidR="00CA66B4" w:rsidRDefault="00CA66B4"/>
    <w:p w14:paraId="14ABADF3" w14:textId="77777777" w:rsidR="00033DB1" w:rsidRDefault="00033DB1"/>
    <w:p w14:paraId="193CF448" w14:textId="77777777" w:rsidR="00481456" w:rsidRDefault="00481456">
      <w:pPr>
        <w:rPr>
          <w:b/>
        </w:rPr>
      </w:pPr>
    </w:p>
    <w:p w14:paraId="5274400D" w14:textId="77777777" w:rsidR="00481456" w:rsidRDefault="00481456">
      <w:pPr>
        <w:rPr>
          <w:b/>
        </w:rPr>
      </w:pPr>
    </w:p>
    <w:p w14:paraId="50CA2104" w14:textId="77777777" w:rsidR="00C16050" w:rsidRPr="00033DB1" w:rsidRDefault="00C16050">
      <w:pPr>
        <w:rPr>
          <w:b/>
        </w:rPr>
      </w:pPr>
      <w:r w:rsidRPr="00033DB1">
        <w:rPr>
          <w:b/>
        </w:rPr>
        <w:t xml:space="preserve">Emergency </w:t>
      </w:r>
      <w:r w:rsidR="00033DB1">
        <w:rPr>
          <w:b/>
        </w:rPr>
        <w:t xml:space="preserve">drug </w:t>
      </w:r>
    </w:p>
    <w:p w14:paraId="75617EAD" w14:textId="77777777" w:rsidR="00453D97" w:rsidRDefault="00453D97"/>
    <w:p w14:paraId="3845A617" w14:textId="77777777" w:rsidR="00453D97" w:rsidRDefault="00453D97">
      <w:r>
        <w:t>Tolazoline</w:t>
      </w:r>
      <w:r w:rsidR="002B7750">
        <w:t>® (</w:t>
      </w:r>
      <w:proofErr w:type="spellStart"/>
      <w:r w:rsidR="002B7750">
        <w:t>Tolazolnie</w:t>
      </w:r>
      <w:proofErr w:type="spellEnd"/>
      <w:r w:rsidR="002B7750">
        <w:t xml:space="preserve"> </w:t>
      </w:r>
      <w:proofErr w:type="spellStart"/>
      <w:r w:rsidR="002B7750">
        <w:t>HCl</w:t>
      </w:r>
      <w:proofErr w:type="spellEnd"/>
      <w:r w:rsidR="002B7750">
        <w:t>)</w:t>
      </w:r>
    </w:p>
    <w:p w14:paraId="630181EA" w14:textId="77777777" w:rsidR="00453D97" w:rsidRDefault="00453D97"/>
    <w:p w14:paraId="4BE1EBBD" w14:textId="77777777" w:rsidR="00453D97" w:rsidRDefault="00453D97">
      <w:r>
        <w:t>Conc = 100mg/ml</w:t>
      </w:r>
    </w:p>
    <w:p w14:paraId="351D838F" w14:textId="77777777" w:rsidR="00453D97" w:rsidRDefault="00453D97">
      <w:r>
        <w:t>Dose =</w:t>
      </w:r>
      <w:r w:rsidR="00D616F9">
        <w:t xml:space="preserve"> 0.1mg/kg</w:t>
      </w:r>
    </w:p>
    <w:p w14:paraId="484CCCE1" w14:textId="77777777" w:rsidR="00D616F9" w:rsidRDefault="00D616F9"/>
    <w:p w14:paraId="455CBBF7" w14:textId="77777777" w:rsidR="00D616F9" w:rsidRDefault="00D616F9">
      <w:r>
        <w:t>Dosa</w:t>
      </w:r>
      <w:r w:rsidR="002B7750">
        <w:t>ge = (4.5kg x 0.1mg/kg)/ 100mg/ml</w:t>
      </w:r>
    </w:p>
    <w:p w14:paraId="11A3BF9C" w14:textId="77777777" w:rsidR="002B7750" w:rsidRDefault="002B7750">
      <w:r>
        <w:t xml:space="preserve">             = 0.0045ml</w:t>
      </w:r>
    </w:p>
    <w:p w14:paraId="51FA8515" w14:textId="77777777" w:rsidR="00C16050" w:rsidRDefault="00C16050"/>
    <w:p w14:paraId="12D0666D" w14:textId="77777777" w:rsidR="00481456" w:rsidRDefault="00481456">
      <w:pPr>
        <w:rPr>
          <w:b/>
        </w:rPr>
      </w:pPr>
    </w:p>
    <w:p w14:paraId="5FF6175F" w14:textId="77777777" w:rsidR="00481456" w:rsidRDefault="00481456">
      <w:pPr>
        <w:rPr>
          <w:b/>
        </w:rPr>
      </w:pPr>
    </w:p>
    <w:p w14:paraId="7EEB850E" w14:textId="77777777" w:rsidR="00033DB1" w:rsidRDefault="00033DB1">
      <w:pPr>
        <w:rPr>
          <w:b/>
        </w:rPr>
      </w:pPr>
      <w:proofErr w:type="spellStart"/>
      <w:r w:rsidRPr="00033DB1">
        <w:rPr>
          <w:b/>
        </w:rPr>
        <w:t>Antiobiotic</w:t>
      </w:r>
      <w:proofErr w:type="spellEnd"/>
    </w:p>
    <w:p w14:paraId="2C5C595B" w14:textId="77777777" w:rsidR="00033DB1" w:rsidRDefault="00033DB1">
      <w:pPr>
        <w:rPr>
          <w:b/>
        </w:rPr>
      </w:pPr>
    </w:p>
    <w:p w14:paraId="6DDCC7DB" w14:textId="77777777" w:rsidR="00033DB1" w:rsidRDefault="00033DB1">
      <w:proofErr w:type="spellStart"/>
      <w:r w:rsidRPr="00D4379B">
        <w:t>Combi-kel</w:t>
      </w:r>
      <w:proofErr w:type="spellEnd"/>
      <w:r w:rsidRPr="00D4379B">
        <w:t xml:space="preserve"> 40®</w:t>
      </w:r>
    </w:p>
    <w:p w14:paraId="49EC078E" w14:textId="77777777" w:rsidR="00D4379B" w:rsidRDefault="00D4379B"/>
    <w:p w14:paraId="7EEABB1B" w14:textId="77777777" w:rsidR="00D4379B" w:rsidRDefault="00D4379B">
      <w:proofErr w:type="gramStart"/>
      <w:r>
        <w:t>Conc :</w:t>
      </w:r>
      <w:proofErr w:type="gramEnd"/>
      <w:r>
        <w:t xml:space="preserve"> 200 000IU/ml</w:t>
      </w:r>
    </w:p>
    <w:p w14:paraId="0E1909ED" w14:textId="77777777" w:rsidR="00D4379B" w:rsidRDefault="00D4379B">
      <w:proofErr w:type="gramStart"/>
      <w:r>
        <w:t>Dose :</w:t>
      </w:r>
      <w:proofErr w:type="gramEnd"/>
      <w:r>
        <w:t xml:space="preserve"> 40 000IU/kg</w:t>
      </w:r>
    </w:p>
    <w:p w14:paraId="719E7A2C" w14:textId="77777777" w:rsidR="00D4379B" w:rsidRDefault="00D4379B"/>
    <w:p w14:paraId="67C1E936" w14:textId="77777777" w:rsidR="00D4379B" w:rsidRDefault="00D4379B">
      <w:r>
        <w:t>Dosage = (4.5kg x 40 000IU/kg)/ 200 000IU/ml</w:t>
      </w:r>
    </w:p>
    <w:p w14:paraId="151CA6F2" w14:textId="77777777" w:rsidR="00D4379B" w:rsidRDefault="00D4379B">
      <w:r>
        <w:t xml:space="preserve">             = 0.9ml</w:t>
      </w:r>
    </w:p>
    <w:p w14:paraId="073D3BBA" w14:textId="77777777" w:rsidR="00D4379B" w:rsidRDefault="00D4379B"/>
    <w:p w14:paraId="53290FAF" w14:textId="77777777" w:rsidR="00D4379B" w:rsidRDefault="00D4379B">
      <w:r>
        <w:t>Adult with weight 20kg</w:t>
      </w:r>
    </w:p>
    <w:p w14:paraId="694B807E" w14:textId="77777777" w:rsidR="00D4379B" w:rsidRDefault="00D4379B">
      <w:r>
        <w:t xml:space="preserve"> Dosage = </w:t>
      </w:r>
      <w:proofErr w:type="gramStart"/>
      <w:r>
        <w:t>( 20kg</w:t>
      </w:r>
      <w:proofErr w:type="gramEnd"/>
      <w:r>
        <w:t xml:space="preserve"> x 40 000IU/kg) / 200 000IU/ml</w:t>
      </w:r>
    </w:p>
    <w:p w14:paraId="108D4C66" w14:textId="77777777" w:rsidR="00D4379B" w:rsidRDefault="00D4379B">
      <w:r>
        <w:t xml:space="preserve">              =</w:t>
      </w:r>
      <w:r w:rsidR="00001576">
        <w:t xml:space="preserve"> 4ml</w:t>
      </w:r>
    </w:p>
    <w:p w14:paraId="17B8AABE" w14:textId="77777777" w:rsidR="00001576" w:rsidRDefault="00001576"/>
    <w:p w14:paraId="2313FC66" w14:textId="77777777" w:rsidR="00791A64" w:rsidRDefault="00791A64">
      <w:bookmarkStart w:id="0" w:name="_GoBack"/>
      <w:bookmarkEnd w:id="0"/>
    </w:p>
    <w:sectPr w:rsidR="00791A64" w:rsidSect="002371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5C23"/>
    <w:multiLevelType w:val="hybridMultilevel"/>
    <w:tmpl w:val="EAD8E5B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140C2"/>
    <w:multiLevelType w:val="hybridMultilevel"/>
    <w:tmpl w:val="4E986F2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51212"/>
    <w:multiLevelType w:val="hybridMultilevel"/>
    <w:tmpl w:val="FE3A828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D20A4"/>
    <w:multiLevelType w:val="hybridMultilevel"/>
    <w:tmpl w:val="B2E201EA"/>
    <w:lvl w:ilvl="0" w:tplc="AC0009AE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D5391"/>
    <w:multiLevelType w:val="hybridMultilevel"/>
    <w:tmpl w:val="4C9A326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91A64"/>
    <w:rsid w:val="00001576"/>
    <w:rsid w:val="00033DB1"/>
    <w:rsid w:val="00153323"/>
    <w:rsid w:val="001E7EC7"/>
    <w:rsid w:val="002371D6"/>
    <w:rsid w:val="002B7750"/>
    <w:rsid w:val="00453D97"/>
    <w:rsid w:val="00481456"/>
    <w:rsid w:val="00525F30"/>
    <w:rsid w:val="00703935"/>
    <w:rsid w:val="00791A64"/>
    <w:rsid w:val="008A7D03"/>
    <w:rsid w:val="00973A1C"/>
    <w:rsid w:val="00980EA2"/>
    <w:rsid w:val="00A31228"/>
    <w:rsid w:val="00A42BAD"/>
    <w:rsid w:val="00B44DF9"/>
    <w:rsid w:val="00C16050"/>
    <w:rsid w:val="00CA66B4"/>
    <w:rsid w:val="00D4379B"/>
    <w:rsid w:val="00D616F9"/>
    <w:rsid w:val="00F7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4B9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1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7D03"/>
    <w:rPr>
      <w:color w:val="808080"/>
    </w:rPr>
  </w:style>
  <w:style w:type="paragraph" w:styleId="BalloonText">
    <w:name w:val="Balloon Text"/>
    <w:basedOn w:val="Normal"/>
    <w:link w:val="BalloonTextChar"/>
    <w:rsid w:val="008A7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7D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33DB1"/>
    <w:rPr>
      <w:rFonts w:asciiTheme="minorHAnsi" w:eastAsiaTheme="minorHAnsi" w:hAnsiTheme="minorHAnsi" w:cstheme="minorBidi"/>
      <w:sz w:val="22"/>
      <w:szCs w:val="22"/>
      <w:lang w:val="en-T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403</Words>
  <Characters>2302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Shelley-Anne Delochan</dc:creator>
  <cp:lastModifiedBy>Samantha Matthews</cp:lastModifiedBy>
  <cp:revision>4</cp:revision>
  <dcterms:created xsi:type="dcterms:W3CDTF">2015-10-25T23:24:00Z</dcterms:created>
  <dcterms:modified xsi:type="dcterms:W3CDTF">2015-10-28T23:30:00Z</dcterms:modified>
</cp:coreProperties>
</file>