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85" w:rsidRPr="005D0785" w:rsidRDefault="005D0785" w:rsidP="005D0785">
      <w:p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40"/>
          <w:szCs w:val="40"/>
          <w:lang w:eastAsia="el-GR"/>
        </w:rPr>
      </w:pPr>
      <w:r w:rsidRPr="005D0785">
        <w:rPr>
          <w:rFonts w:ascii="Arial" w:eastAsia="Times New Roman" w:hAnsi="Arial" w:cs="Arial"/>
          <w:b/>
          <w:bCs/>
          <w:color w:val="4D4D4D"/>
          <w:sz w:val="40"/>
          <w:szCs w:val="40"/>
          <w:lang w:eastAsia="el-GR"/>
        </w:rPr>
        <w:t>1.1: Λίγα λόγια για το Διαδίκτυο και την ιστορία του</w:t>
      </w:r>
    </w:p>
    <w:p w:rsidR="005D0785" w:rsidRPr="005D0785" w:rsidRDefault="005D0785" w:rsidP="005D0785">
      <w:p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b/>
          <w:bCs/>
          <w:color w:val="4D4D4D"/>
          <w:sz w:val="20"/>
          <w:szCs w:val="20"/>
          <w:lang w:eastAsia="el-GR"/>
        </w:rPr>
        <w:t xml:space="preserve">Τι είναι το </w:t>
      </w:r>
      <w:proofErr w:type="spellStart"/>
      <w:r w:rsidRPr="005D0785">
        <w:rPr>
          <w:rFonts w:ascii="Arial" w:eastAsia="Times New Roman" w:hAnsi="Arial" w:cs="Arial"/>
          <w:b/>
          <w:bCs/>
          <w:color w:val="4D4D4D"/>
          <w:sz w:val="20"/>
          <w:szCs w:val="20"/>
          <w:lang w:eastAsia="el-GR"/>
        </w:rPr>
        <w:t>Διαδίκτο</w:t>
      </w:r>
      <w:proofErr w:type="spellEnd"/>
      <w:r w:rsidRPr="005D0785">
        <w:rPr>
          <w:rFonts w:ascii="Arial" w:eastAsia="Times New Roman" w:hAnsi="Arial" w:cs="Arial"/>
          <w:b/>
          <w:bCs/>
          <w:color w:val="4D4D4D"/>
          <w:sz w:val="20"/>
          <w:szCs w:val="20"/>
          <w:lang w:eastAsia="el-GR"/>
        </w:rPr>
        <w:t>;</w:t>
      </w:r>
    </w:p>
    <w:p w:rsidR="005D0785" w:rsidRPr="005D0785" w:rsidRDefault="005D0785" w:rsidP="005D0785">
      <w:p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>Το</w:t>
      </w:r>
      <w:r w:rsidRPr="005D0785">
        <w:rPr>
          <w:rFonts w:ascii="Arial" w:eastAsia="Times New Roman" w:hAnsi="Arial" w:cs="Arial"/>
          <w:color w:val="4D4D4D"/>
          <w:sz w:val="20"/>
          <w:lang w:eastAsia="el-GR"/>
        </w:rPr>
        <w:t> </w:t>
      </w:r>
      <w:r w:rsidRPr="005D0785">
        <w:rPr>
          <w:rFonts w:ascii="Arial" w:eastAsia="Times New Roman" w:hAnsi="Arial" w:cs="Arial"/>
          <w:b/>
          <w:bCs/>
          <w:color w:val="4D4D4D"/>
          <w:sz w:val="20"/>
          <w:szCs w:val="20"/>
          <w:lang w:eastAsia="el-GR"/>
        </w:rPr>
        <w:t>Διαδίκτυο</w:t>
      </w:r>
      <w:r w:rsidRPr="005D0785">
        <w:rPr>
          <w:rFonts w:ascii="Arial" w:eastAsia="Times New Roman" w:hAnsi="Arial" w:cs="Arial"/>
          <w:b/>
          <w:bCs/>
          <w:color w:val="4D4D4D"/>
          <w:sz w:val="20"/>
          <w:lang w:eastAsia="el-GR"/>
        </w:rPr>
        <w:t> </w:t>
      </w:r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 xml:space="preserve">αποτελείται από εκατομμύρια υπολογιστές που βρίσκονται διασκορπισμένοι σε όλο τον πλανήτη και επικοινωνούν μεταξύ τους ανταλλάσσοντας </w:t>
      </w:r>
      <w:proofErr w:type="spellStart"/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>δεδομένα.Το</w:t>
      </w:r>
      <w:proofErr w:type="spellEnd"/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 xml:space="preserve"> όνομα Διαδίκτυο είναι μια σύνθετη λέξη που παράγεται από τις λέξεις Διασύνδεση </w:t>
      </w:r>
      <w:proofErr w:type="spellStart"/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>Δικτύων.Στα</w:t>
      </w:r>
      <w:proofErr w:type="spellEnd"/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 xml:space="preserve"> αγγλικά ο όρος Internet γεννήθηκε από την συνένωση των λέξεων </w:t>
      </w:r>
      <w:proofErr w:type="spellStart"/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>International</w:t>
      </w:r>
      <w:proofErr w:type="spellEnd"/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 xml:space="preserve"> </w:t>
      </w:r>
      <w:proofErr w:type="spellStart"/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>Network</w:t>
      </w:r>
      <w:proofErr w:type="spellEnd"/>
      <w:r w:rsidRPr="005D0785">
        <w:rPr>
          <w:rFonts w:ascii="Arial" w:eastAsia="Times New Roman" w:hAnsi="Arial" w:cs="Arial"/>
          <w:color w:val="4D4D4D"/>
          <w:sz w:val="20"/>
          <w:szCs w:val="20"/>
          <w:lang w:eastAsia="el-GR"/>
        </w:rPr>
        <w:t xml:space="preserve"> που σημαίνουν Διεθνές Δίκτυο Υπολογιστών.</w:t>
      </w:r>
    </w:p>
    <w:p w:rsidR="005D0785" w:rsidRPr="005D0785" w:rsidRDefault="005D0785" w:rsidP="005D0785">
      <w:p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Ας δούμε όμως πρώτα τι είναι το</w:t>
      </w:r>
      <w:r w:rsidRPr="005D0785">
        <w:rPr>
          <w:rFonts w:ascii="Arial" w:eastAsia="Times New Roman" w:hAnsi="Arial" w:cs="Arial"/>
          <w:color w:val="4D4D4D"/>
          <w:sz w:val="16"/>
          <w:lang w:eastAsia="el-GR"/>
        </w:rPr>
        <w:t> </w:t>
      </w:r>
      <w:r w:rsidRPr="005D0785">
        <w:rPr>
          <w:rFonts w:ascii="Arial" w:eastAsia="Times New Roman" w:hAnsi="Arial" w:cs="Arial"/>
          <w:b/>
          <w:bCs/>
          <w:color w:val="4D4D4D"/>
          <w:sz w:val="16"/>
          <w:szCs w:val="16"/>
          <w:lang w:eastAsia="el-GR"/>
        </w:rPr>
        <w:t>δίκτυο:</w:t>
      </w:r>
    </w:p>
    <w:p w:rsidR="005D0785" w:rsidRPr="005D0785" w:rsidRDefault="005D0785" w:rsidP="005D0785">
      <w:p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 xml:space="preserve">Δύο ή περισσότεροι υπολογιστές που συνδέονται μεταξύ τους σχηματίζουν ένα </w:t>
      </w:r>
      <w:proofErr w:type="spellStart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δίκτυο.Οι</w:t>
      </w:r>
      <w:proofErr w:type="spellEnd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 xml:space="preserve"> κυριότεροι λόγοι ύπαρξης ενός δικτύου είναι:</w:t>
      </w:r>
    </w:p>
    <w:p w:rsidR="005D0785" w:rsidRPr="005D0785" w:rsidRDefault="005D0785" w:rsidP="005D0785">
      <w:pPr>
        <w:numPr>
          <w:ilvl w:val="0"/>
          <w:numId w:val="1"/>
        </w:num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να μπορούν οι χρήστες των υπολογιστών να επικοινωνούν μεταξύ τους και</w:t>
      </w:r>
    </w:p>
    <w:p w:rsidR="005D0785" w:rsidRPr="005D0785" w:rsidRDefault="005D0785" w:rsidP="005D0785">
      <w:pPr>
        <w:numPr>
          <w:ilvl w:val="0"/>
          <w:numId w:val="2"/>
        </w:num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να χρησιμοποιούν από απόσταση τις υπηρεσίες που προσφέρει κάποιος υπολογιστής του δικτύου</w:t>
      </w:r>
    </w:p>
    <w:p w:rsidR="005D0785" w:rsidRPr="005D0785" w:rsidRDefault="005D0785" w:rsidP="005D0785">
      <w:p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 xml:space="preserve">Οι υπολογιστές στο Διαδίκτυο συνδέονται με την βοήθεια τηλεπικοινωνιακών καλωδίων ή ασύρματα με την βοήθεια δορυφορικών </w:t>
      </w:r>
      <w:proofErr w:type="spellStart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κεραίων</w:t>
      </w:r>
      <w:proofErr w:type="spellEnd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 xml:space="preserve"> και γραμμών κινητής </w:t>
      </w:r>
      <w:proofErr w:type="spellStart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τηλεφωνίας.Στο</w:t>
      </w:r>
      <w:proofErr w:type="spellEnd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 xml:space="preserve"> Διαδίκτυο δεν συνδέονται μόνο ηλεκτρονικοί υπολογιστές αλλά και κινητά τηλέφωνα , τηλεοράσεις και άλλες πολλές συσκευές θα προστίθενται σε </w:t>
      </w:r>
      <w:proofErr w:type="spellStart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αυτο</w:t>
      </w:r>
      <w:proofErr w:type="spellEnd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 xml:space="preserve"> με το πέρασμα του καιρού.</w:t>
      </w:r>
    </w:p>
    <w:p w:rsidR="005D0785" w:rsidRPr="005D0785" w:rsidRDefault="005D0785" w:rsidP="005D0785">
      <w:p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Η μεγάλη απήχηση του Διαδικτύου οφείλεται κυρίως :</w:t>
      </w:r>
    </w:p>
    <w:p w:rsidR="005D0785" w:rsidRPr="005D0785" w:rsidRDefault="005D0785" w:rsidP="005D0785">
      <w:pPr>
        <w:numPr>
          <w:ilvl w:val="0"/>
          <w:numId w:val="3"/>
        </w:num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Στις τεράστιες δυνατότητες για πληροφόρηση και επικοινωνία</w:t>
      </w:r>
    </w:p>
    <w:p w:rsidR="005D0785" w:rsidRPr="005D0785" w:rsidRDefault="005D0785" w:rsidP="005D0785">
      <w:pPr>
        <w:numPr>
          <w:ilvl w:val="0"/>
          <w:numId w:val="3"/>
        </w:num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Στον εύκολο τρόπο χρήσης των υπηρεσιών του</w:t>
      </w:r>
    </w:p>
    <w:p w:rsidR="005D0785" w:rsidRPr="005D0785" w:rsidRDefault="005D0785" w:rsidP="005D0785">
      <w:pPr>
        <w:numPr>
          <w:ilvl w:val="0"/>
          <w:numId w:val="3"/>
        </w:numPr>
        <w:shd w:val="clear" w:color="auto" w:fill="E0DFD8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6"/>
          <w:szCs w:val="16"/>
          <w:lang w:eastAsia="el-GR"/>
        </w:rPr>
      </w:pPr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 xml:space="preserve">Στο </w:t>
      </w:r>
      <w:proofErr w:type="spellStart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οτι</w:t>
      </w:r>
      <w:proofErr w:type="spellEnd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 xml:space="preserve"> </w:t>
      </w:r>
      <w:proofErr w:type="spellStart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>οποισδήποτε</w:t>
      </w:r>
      <w:proofErr w:type="spellEnd"/>
      <w:r w:rsidRPr="005D0785">
        <w:rPr>
          <w:rFonts w:ascii="Arial" w:eastAsia="Times New Roman" w:hAnsi="Arial" w:cs="Arial"/>
          <w:color w:val="4D4D4D"/>
          <w:sz w:val="16"/>
          <w:szCs w:val="16"/>
          <w:lang w:eastAsia="el-GR"/>
        </w:rPr>
        <w:t xml:space="preserve"> υπολογιστής μπορεί να συνδεθεί εύκολα και γρήγορα στο Διαδίκτυο με ελάχιστο επιπρόσθετο εξοπλισμό.</w:t>
      </w:r>
    </w:p>
    <w:p w:rsidR="000E005C" w:rsidRDefault="000E005C"/>
    <w:sectPr w:rsidR="000E005C" w:rsidSect="000E0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919"/>
    <w:multiLevelType w:val="multilevel"/>
    <w:tmpl w:val="C14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C6D32"/>
    <w:multiLevelType w:val="multilevel"/>
    <w:tmpl w:val="C55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A719D"/>
    <w:multiLevelType w:val="multilevel"/>
    <w:tmpl w:val="DB3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0785"/>
    <w:rsid w:val="000E005C"/>
    <w:rsid w:val="005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D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74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2015-02-01T14:47:00Z</dcterms:created>
  <dcterms:modified xsi:type="dcterms:W3CDTF">2015-02-01T14:48:00Z</dcterms:modified>
</cp:coreProperties>
</file>